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BF069" w14:textId="1FA336C2" w:rsidR="00EF4C47" w:rsidRPr="001841DE" w:rsidRDefault="00EF4C47" w:rsidP="000320E9">
      <w:pPr>
        <w:rPr>
          <w:sz w:val="32"/>
          <w:szCs w:val="32"/>
          <w:u w:val="single"/>
        </w:rPr>
      </w:pPr>
      <w:r w:rsidRPr="001841DE">
        <w:rPr>
          <w:sz w:val="32"/>
          <w:szCs w:val="32"/>
          <w:u w:val="single"/>
        </w:rPr>
        <w:t>Writing</w:t>
      </w:r>
      <w:r w:rsidR="00504F07" w:rsidRPr="001841DE">
        <w:rPr>
          <w:sz w:val="32"/>
          <w:szCs w:val="32"/>
          <w:u w:val="single"/>
        </w:rPr>
        <w:t>, Reading</w:t>
      </w:r>
      <w:r w:rsidR="001841DE">
        <w:rPr>
          <w:sz w:val="32"/>
          <w:szCs w:val="32"/>
          <w:u w:val="single"/>
        </w:rPr>
        <w:t xml:space="preserve">, Phonics </w:t>
      </w:r>
      <w:r w:rsidR="00504F07" w:rsidRPr="001841DE">
        <w:rPr>
          <w:sz w:val="32"/>
          <w:szCs w:val="32"/>
          <w:u w:val="single"/>
        </w:rPr>
        <w:t xml:space="preserve">and KS2 Spelling </w:t>
      </w:r>
      <w:r w:rsidRPr="001841DE">
        <w:rPr>
          <w:sz w:val="32"/>
          <w:szCs w:val="32"/>
          <w:u w:val="single"/>
        </w:rPr>
        <w:t>Long term Plan 202</w:t>
      </w:r>
      <w:r w:rsidR="00664B8C">
        <w:rPr>
          <w:sz w:val="32"/>
          <w:szCs w:val="32"/>
          <w:u w:val="single"/>
        </w:rPr>
        <w:t>5</w:t>
      </w:r>
      <w:r w:rsidRPr="001841DE">
        <w:rPr>
          <w:sz w:val="32"/>
          <w:szCs w:val="32"/>
          <w:u w:val="single"/>
        </w:rPr>
        <w:t>-202</w:t>
      </w:r>
      <w:r w:rsidR="00664B8C">
        <w:rPr>
          <w:sz w:val="32"/>
          <w:szCs w:val="32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15"/>
        <w:gridCol w:w="2315"/>
        <w:gridCol w:w="2316"/>
        <w:gridCol w:w="2315"/>
        <w:gridCol w:w="2315"/>
        <w:gridCol w:w="2316"/>
      </w:tblGrid>
      <w:tr w:rsidR="008E2FAF" w14:paraId="445E3E6C" w14:textId="77777777" w:rsidTr="00225A64">
        <w:tc>
          <w:tcPr>
            <w:tcW w:w="1129" w:type="dxa"/>
            <w:shd w:val="clear" w:color="auto" w:fill="FFEBAB"/>
          </w:tcPr>
          <w:p w14:paraId="40FD28CA" w14:textId="24B82C49" w:rsidR="00B013F2" w:rsidRDefault="00B013F2" w:rsidP="00405C10">
            <w:pPr>
              <w:jc w:val="center"/>
            </w:pPr>
            <w:r>
              <w:t>Nur</w:t>
            </w:r>
          </w:p>
        </w:tc>
        <w:tc>
          <w:tcPr>
            <w:tcW w:w="2315" w:type="dxa"/>
            <w:shd w:val="clear" w:color="auto" w:fill="FFEBAB"/>
          </w:tcPr>
          <w:p w14:paraId="4B12AFC3" w14:textId="77777777" w:rsidR="00B013F2" w:rsidRDefault="00B013F2" w:rsidP="00405C10">
            <w:pPr>
              <w:jc w:val="center"/>
            </w:pPr>
            <w:r>
              <w:t>Autumn 1</w:t>
            </w:r>
          </w:p>
        </w:tc>
        <w:tc>
          <w:tcPr>
            <w:tcW w:w="2315" w:type="dxa"/>
            <w:shd w:val="clear" w:color="auto" w:fill="FFEBAB"/>
          </w:tcPr>
          <w:p w14:paraId="26EDB8A3" w14:textId="77777777" w:rsidR="00B013F2" w:rsidRDefault="00B013F2" w:rsidP="00405C10">
            <w:pPr>
              <w:jc w:val="center"/>
            </w:pPr>
            <w:r>
              <w:t>Autumn 2</w:t>
            </w:r>
          </w:p>
        </w:tc>
        <w:tc>
          <w:tcPr>
            <w:tcW w:w="2316" w:type="dxa"/>
            <w:shd w:val="clear" w:color="auto" w:fill="FFEBAB"/>
          </w:tcPr>
          <w:p w14:paraId="08D1152B" w14:textId="77777777" w:rsidR="00B013F2" w:rsidRDefault="00B013F2" w:rsidP="00405C10">
            <w:pPr>
              <w:jc w:val="center"/>
            </w:pPr>
            <w:r>
              <w:t>Spring 1</w:t>
            </w:r>
          </w:p>
        </w:tc>
        <w:tc>
          <w:tcPr>
            <w:tcW w:w="2315" w:type="dxa"/>
            <w:shd w:val="clear" w:color="auto" w:fill="FFEBAB"/>
          </w:tcPr>
          <w:p w14:paraId="5825BED4" w14:textId="77777777" w:rsidR="00B013F2" w:rsidRDefault="00B013F2" w:rsidP="00405C10">
            <w:pPr>
              <w:jc w:val="center"/>
            </w:pPr>
            <w:r>
              <w:t>Spring 2</w:t>
            </w:r>
          </w:p>
        </w:tc>
        <w:tc>
          <w:tcPr>
            <w:tcW w:w="2315" w:type="dxa"/>
            <w:shd w:val="clear" w:color="auto" w:fill="FFEBAB"/>
          </w:tcPr>
          <w:p w14:paraId="3B16AB4D" w14:textId="77777777" w:rsidR="00B013F2" w:rsidRDefault="00B013F2" w:rsidP="00405C10">
            <w:pPr>
              <w:jc w:val="center"/>
            </w:pPr>
            <w:r>
              <w:t>Summer 1</w:t>
            </w:r>
          </w:p>
        </w:tc>
        <w:tc>
          <w:tcPr>
            <w:tcW w:w="2316" w:type="dxa"/>
            <w:shd w:val="clear" w:color="auto" w:fill="FFEBAB"/>
          </w:tcPr>
          <w:p w14:paraId="6FB66C1B" w14:textId="77777777" w:rsidR="00B013F2" w:rsidRDefault="00B013F2" w:rsidP="00405C10">
            <w:pPr>
              <w:jc w:val="center"/>
            </w:pPr>
            <w:r>
              <w:t>Summer 2</w:t>
            </w:r>
          </w:p>
        </w:tc>
      </w:tr>
      <w:tr w:rsidR="00C07013" w:rsidRPr="00504F07" w14:paraId="7CA413B5" w14:textId="77777777" w:rsidTr="00225A64">
        <w:trPr>
          <w:cantSplit/>
          <w:trHeight w:val="1215"/>
        </w:trPr>
        <w:tc>
          <w:tcPr>
            <w:tcW w:w="1129" w:type="dxa"/>
          </w:tcPr>
          <w:p w14:paraId="12F5CC76" w14:textId="519B088B" w:rsidR="00C07013" w:rsidRPr="00C47028" w:rsidRDefault="00C07013" w:rsidP="00225A64">
            <w:pPr>
              <w:jc w:val="center"/>
            </w:pPr>
            <w:r w:rsidRPr="00C47028">
              <w:t>Key Texts</w:t>
            </w:r>
          </w:p>
        </w:tc>
        <w:tc>
          <w:tcPr>
            <w:tcW w:w="2315" w:type="dxa"/>
          </w:tcPr>
          <w:p w14:paraId="43A3924A" w14:textId="77777777" w:rsidR="00C07013" w:rsidRPr="00C47028" w:rsidRDefault="00C07013" w:rsidP="00C470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Elmer</w:t>
            </w:r>
          </w:p>
          <w:p w14:paraId="752FF9E5" w14:textId="77777777" w:rsidR="00C07013" w:rsidRPr="00C47028" w:rsidRDefault="00C07013" w:rsidP="00C470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Whatever Next</w:t>
            </w:r>
          </w:p>
          <w:p w14:paraId="4C92BE4D" w14:textId="77777777" w:rsidR="00C07013" w:rsidRPr="00C47028" w:rsidRDefault="00C07013" w:rsidP="00C470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Owl Babies</w:t>
            </w:r>
          </w:p>
          <w:p w14:paraId="7AB18CA7" w14:textId="77777777" w:rsidR="00C07013" w:rsidRPr="00C47028" w:rsidRDefault="00C07013" w:rsidP="00C470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</w:p>
        </w:tc>
        <w:tc>
          <w:tcPr>
            <w:tcW w:w="2315" w:type="dxa"/>
          </w:tcPr>
          <w:p w14:paraId="349B7068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Goldilocks and the Three Bears</w:t>
            </w:r>
          </w:p>
          <w:p w14:paraId="4A3416DA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Jack and the Beanstalk</w:t>
            </w:r>
          </w:p>
          <w:p w14:paraId="086DCEF1" w14:textId="4B5D9790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Ugly Duckling</w:t>
            </w:r>
          </w:p>
        </w:tc>
        <w:tc>
          <w:tcPr>
            <w:tcW w:w="2316" w:type="dxa"/>
          </w:tcPr>
          <w:p w14:paraId="608C5E81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Gruffalo</w:t>
            </w:r>
          </w:p>
          <w:p w14:paraId="041269FC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Dear Zoo</w:t>
            </w:r>
          </w:p>
          <w:p w14:paraId="77A8B928" w14:textId="5178AA55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Very Hungry Caterpillar</w:t>
            </w:r>
          </w:p>
        </w:tc>
        <w:tc>
          <w:tcPr>
            <w:tcW w:w="2315" w:type="dxa"/>
          </w:tcPr>
          <w:p w14:paraId="1D2B6B27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Ten Little Pirates</w:t>
            </w:r>
          </w:p>
          <w:p w14:paraId="25BA7CB4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Commotion in the Ocean</w:t>
            </w:r>
          </w:p>
          <w:p w14:paraId="1ED429EC" w14:textId="7E4ECE71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Lighthouse Keeper’s Lunch</w:t>
            </w:r>
          </w:p>
        </w:tc>
        <w:tc>
          <w:tcPr>
            <w:tcW w:w="2315" w:type="dxa"/>
          </w:tcPr>
          <w:p w14:paraId="3052C913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Maisie Jones and the Dinosaur Bones</w:t>
            </w:r>
          </w:p>
          <w:p w14:paraId="72F8B9D6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Dinosaur Roar</w:t>
            </w:r>
          </w:p>
          <w:p w14:paraId="4C58F5E9" w14:textId="4AFE4213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Hugasaurus</w:t>
            </w:r>
          </w:p>
        </w:tc>
        <w:tc>
          <w:tcPr>
            <w:tcW w:w="2316" w:type="dxa"/>
          </w:tcPr>
          <w:p w14:paraId="1739AC25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Dogger</w:t>
            </w:r>
          </w:p>
          <w:p w14:paraId="1A8DC7BC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Teddy Robber</w:t>
            </w:r>
          </w:p>
          <w:p w14:paraId="0BDEC7CF" w14:textId="4C3424EE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Toys in Space</w:t>
            </w:r>
          </w:p>
        </w:tc>
      </w:tr>
      <w:tr w:rsidR="00C07013" w:rsidRPr="00504F07" w14:paraId="0D8CE2EE" w14:textId="77777777" w:rsidTr="00225A64">
        <w:trPr>
          <w:cantSplit/>
          <w:trHeight w:val="4050"/>
        </w:trPr>
        <w:tc>
          <w:tcPr>
            <w:tcW w:w="1129" w:type="dxa"/>
          </w:tcPr>
          <w:p w14:paraId="6E8D7D63" w14:textId="179766C0" w:rsidR="00C07013" w:rsidRPr="00C47028" w:rsidRDefault="00C07013" w:rsidP="00225A64">
            <w:pPr>
              <w:jc w:val="center"/>
            </w:pPr>
            <w:r w:rsidRPr="00C47028">
              <w:t>Literacy</w:t>
            </w:r>
          </w:p>
        </w:tc>
        <w:tc>
          <w:tcPr>
            <w:tcW w:w="2315" w:type="dxa"/>
          </w:tcPr>
          <w:p w14:paraId="3E68C3AE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314843564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Develop phonological awareness.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5427BC08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53199218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1365663C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648748833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Enjoy drawing freely.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340FD1C8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158957434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0E576B22" w14:textId="5DEFB228" w:rsidR="00C07013" w:rsidRPr="00C47028" w:rsidRDefault="00C07013" w:rsidP="00C07013">
            <w:pPr>
              <w:rPr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/>
                <w:sz w:val="20"/>
                <w:szCs w:val="20"/>
              </w:rPr>
              <w:t>Give meanings to marks.</w:t>
            </w: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4F9293D4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947546212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Engage in some conversations about stories.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53E0A0D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2031032039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8146CFC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814220982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Develop phonological awareness.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2A5FEB3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ind w:left="720"/>
              <w:textAlignment w:val="baseline"/>
              <w:divId w:val="11224021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528FC4E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321539540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Understand some key concepts about print: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AB5BF22" w14:textId="40643007" w:rsidR="00C07013" w:rsidRPr="00C47028" w:rsidRDefault="00C07013" w:rsidP="00C07013">
            <w:pPr>
              <w:rPr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/>
                <w:sz w:val="20"/>
                <w:szCs w:val="20"/>
              </w:rPr>
              <w:t>Print has meaning </w:t>
            </w: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316" w:type="dxa"/>
          </w:tcPr>
          <w:p w14:paraId="5E934167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597858437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Develop phonological awareness.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5240E37C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ind w:left="720"/>
              <w:textAlignment w:val="baseline"/>
              <w:divId w:val="845052934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1E63E870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26322405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Understand some key concepts about print: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397255A4" w14:textId="79D8C2BD" w:rsidR="00C07013" w:rsidRPr="00C47028" w:rsidRDefault="00C07013" w:rsidP="00C07013">
            <w:pPr>
              <w:rPr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/>
                <w:sz w:val="20"/>
                <w:szCs w:val="20"/>
              </w:rPr>
              <w:t>Print can have different purposes </w:t>
            </w: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0BB3B364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2019648352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Engage in extended conversations about stories, learning new vocabulary.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07F5B802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207534576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8A0CC6F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46126558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Develop phonological awareness.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BCFC8DE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ind w:left="720"/>
              <w:textAlignment w:val="baseline"/>
              <w:divId w:val="1187597013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D59C0F0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694919706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Understand some key concepts about print: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74BC4A6" w14:textId="77777777" w:rsidR="00C07013" w:rsidRPr="00C47028" w:rsidRDefault="00C07013" w:rsidP="00C070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18" w:hanging="284"/>
              <w:textAlignment w:val="baseline"/>
              <w:divId w:val="461389640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We read English text from left to right and</w:t>
            </w:r>
            <w:r w:rsidRPr="00C47028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 </w:t>
            </w: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from top to bottom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30C4121C" w14:textId="77777777" w:rsidR="00C07013" w:rsidRPr="00C47028" w:rsidRDefault="00C07013" w:rsidP="00C07013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18" w:hanging="284"/>
              <w:textAlignment w:val="baseline"/>
              <w:divId w:val="272787276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Page sequencing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24C49B2" w14:textId="6CF7951C" w:rsidR="00C07013" w:rsidRPr="00C47028" w:rsidRDefault="00C07013" w:rsidP="00C07013">
            <w:pPr>
              <w:ind w:left="318" w:hanging="284"/>
              <w:rPr>
                <w:sz w:val="20"/>
                <w:szCs w:val="20"/>
              </w:rPr>
            </w:pP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71204450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371950859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Write some or all of their name.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DE995B0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8226811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05207F0C" w14:textId="49BC11F3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445808563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 xml:space="preserve">Use some of their print and </w:t>
            </w:r>
            <w:r w:rsidR="00F056CD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le</w:t>
            </w: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tter knowledge in their early writing.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AB69772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850367754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59DCD112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548764630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Begin to identify some grapheme-phoneme correspondences.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074D8585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994526923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4407FAF6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129477006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Understand some key concepts about print: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3B418B0" w14:textId="01337953" w:rsidR="00C07013" w:rsidRPr="00C47028" w:rsidRDefault="00C07013" w:rsidP="00C07013">
            <w:pPr>
              <w:rPr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/>
                <w:sz w:val="20"/>
                <w:szCs w:val="20"/>
              </w:rPr>
              <w:t>Page sequencing</w:t>
            </w: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316" w:type="dxa"/>
          </w:tcPr>
          <w:p w14:paraId="2EC22358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56175079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Write some letters accurately.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68D2B7AA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631442567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76DCF226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352924549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Begin to identify some grapheme-phoneme correspondences.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154287DB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472990157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34628D57" w14:textId="77777777" w:rsidR="00C07013" w:rsidRPr="00C47028" w:rsidRDefault="00C07013" w:rsidP="00C07013">
            <w:pPr>
              <w:pStyle w:val="paragraph"/>
              <w:spacing w:before="0" w:beforeAutospacing="0" w:after="0" w:afterAutospacing="0"/>
              <w:textAlignment w:val="baseline"/>
              <w:divId w:val="1616015228"/>
              <w:rPr>
                <w:rFonts w:ascii="Aptos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/>
                <w:sz w:val="20"/>
                <w:szCs w:val="20"/>
              </w:rPr>
              <w:t>Understand some key concepts about print: </w:t>
            </w:r>
            <w:r w:rsidRPr="00C47028">
              <w:rPr>
                <w:rStyle w:val="eop"/>
                <w:rFonts w:ascii="Aptos" w:eastAsiaTheme="majorEastAsia" w:hAnsi="Aptos"/>
                <w:sz w:val="20"/>
                <w:szCs w:val="20"/>
              </w:rPr>
              <w:t> </w:t>
            </w:r>
          </w:p>
          <w:p w14:paraId="0AE4FB64" w14:textId="43D4FF99" w:rsidR="00C07013" w:rsidRPr="00C47028" w:rsidRDefault="00C07013" w:rsidP="00C07013">
            <w:pPr>
              <w:rPr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/>
                <w:sz w:val="20"/>
                <w:szCs w:val="20"/>
              </w:rPr>
              <w:t>The names of the different parts of a book</w:t>
            </w:r>
            <w:r w:rsidRPr="00C47028">
              <w:rPr>
                <w:rStyle w:val="eop"/>
                <w:rFonts w:ascii="Aptos" w:hAnsi="Aptos"/>
                <w:sz w:val="20"/>
                <w:szCs w:val="20"/>
              </w:rPr>
              <w:t> </w:t>
            </w:r>
          </w:p>
        </w:tc>
      </w:tr>
      <w:tr w:rsidR="000A798A" w:rsidRPr="00504F07" w14:paraId="473D8281" w14:textId="77777777" w:rsidTr="00225A64">
        <w:trPr>
          <w:cantSplit/>
          <w:trHeight w:val="1273"/>
        </w:trPr>
        <w:tc>
          <w:tcPr>
            <w:tcW w:w="1129" w:type="dxa"/>
          </w:tcPr>
          <w:p w14:paraId="7105FEBE" w14:textId="06FD4FA5" w:rsidR="000A798A" w:rsidRPr="00C47028" w:rsidRDefault="000A798A" w:rsidP="00225A6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5278083"/>
              <w:rPr>
                <w:rFonts w:asciiTheme="minorHAnsi" w:eastAsiaTheme="minorHAnsi" w:hAnsiTheme="minorHAnsi" w:cstheme="minorBid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C47028">
              <w:rPr>
                <w:rFonts w:asciiTheme="minorHAnsi" w:eastAsiaTheme="minorHAnsi" w:hAnsiTheme="minorHAnsi" w:cstheme="minorBidi"/>
                <w:kern w:val="2"/>
                <w:sz w:val="22"/>
                <w:szCs w:val="22"/>
                <w:lang w:eastAsia="en-US"/>
                <w14:ligatures w14:val="standardContextual"/>
              </w:rPr>
              <w:t>Phonics</w:t>
            </w:r>
          </w:p>
          <w:p w14:paraId="6849D6FD" w14:textId="3EE530FA" w:rsidR="000A798A" w:rsidRPr="00C47028" w:rsidRDefault="000A798A" w:rsidP="00225A64">
            <w:pPr>
              <w:jc w:val="center"/>
            </w:pPr>
          </w:p>
        </w:tc>
        <w:tc>
          <w:tcPr>
            <w:tcW w:w="2315" w:type="dxa"/>
          </w:tcPr>
          <w:p w14:paraId="492F55AB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213105179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Aspects 1-6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3C99C7F" w14:textId="37F657BD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Environmental sounds, Instrumental Sounds, Body Percussion, Rhythm and Rhyme, Alliteration, Voice Sounds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0090C69B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193274051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Aspects 1-6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885A641" w14:textId="4D1FCCB9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Environmental sounds, Instrumental Sounds, Body Percussion, Rhythm and Rhyme, Alliteration, Voice Sounds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6" w:type="dxa"/>
          </w:tcPr>
          <w:p w14:paraId="57FDB9B0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186065875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Aspects 1-7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A47D7AA" w14:textId="3BC96A22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Environmental sounds, Instrumental Sounds, Body Percussion, Rhythm and Rhyme, Alliteration, Voice Sounds, Oral segmenting and blending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38F961FC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90645122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Aspects 1-7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1297C9D" w14:textId="5230CCE6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Environmental sounds, Instrumental Sounds, Body Percussion, Rhythm and Rhyme, Alliteration, Voice Sounds, Oral segmenting and blending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5" w:type="dxa"/>
          </w:tcPr>
          <w:p w14:paraId="353170EB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517969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Pre-Phase 2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F9E3D11" w14:textId="44C5A749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S, a, t, p, i, n, m, d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6" w:type="dxa"/>
          </w:tcPr>
          <w:p w14:paraId="6DAF7309" w14:textId="77777777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divId w:val="459298640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</w:rPr>
              <w:t>Pre-Phase 2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499B18E" w14:textId="7EDD0019" w:rsidR="000A798A" w:rsidRPr="00C47028" w:rsidRDefault="000A798A" w:rsidP="000A798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S, a, t, p, i, n, m, d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</w:tr>
    </w:tbl>
    <w:p w14:paraId="67C8D5B9" w14:textId="77777777" w:rsidR="008E2FAF" w:rsidRDefault="008E2FAF">
      <w:pPr>
        <w:rPr>
          <w:sz w:val="2"/>
          <w:szCs w:val="2"/>
        </w:rPr>
      </w:pPr>
    </w:p>
    <w:p w14:paraId="7C70FE5F" w14:textId="77777777" w:rsidR="00C4259E" w:rsidRDefault="00C4259E">
      <w:pPr>
        <w:rPr>
          <w:sz w:val="2"/>
          <w:szCs w:val="2"/>
        </w:rPr>
      </w:pPr>
    </w:p>
    <w:p w14:paraId="2063818A" w14:textId="77777777" w:rsidR="00C4259E" w:rsidRDefault="00C4259E">
      <w:pPr>
        <w:rPr>
          <w:sz w:val="2"/>
          <w:szCs w:val="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51"/>
        <w:gridCol w:w="2311"/>
        <w:gridCol w:w="2312"/>
        <w:gridCol w:w="2312"/>
        <w:gridCol w:w="2311"/>
        <w:gridCol w:w="2312"/>
        <w:gridCol w:w="2312"/>
      </w:tblGrid>
      <w:tr w:rsidR="00225A64" w14:paraId="6CE151E7" w14:textId="77777777" w:rsidTr="00225A64">
        <w:tc>
          <w:tcPr>
            <w:tcW w:w="1151" w:type="dxa"/>
            <w:shd w:val="clear" w:color="auto" w:fill="F2CEED" w:themeFill="accent5" w:themeFillTint="33"/>
          </w:tcPr>
          <w:p w14:paraId="70DC89DD" w14:textId="1B62164F" w:rsidR="00B013F2" w:rsidRDefault="00B013F2" w:rsidP="00405C10">
            <w:pPr>
              <w:jc w:val="center"/>
            </w:pPr>
            <w:r>
              <w:t>Rec</w:t>
            </w:r>
          </w:p>
        </w:tc>
        <w:tc>
          <w:tcPr>
            <w:tcW w:w="2311" w:type="dxa"/>
            <w:shd w:val="clear" w:color="auto" w:fill="F2CEED" w:themeFill="accent5" w:themeFillTint="33"/>
          </w:tcPr>
          <w:p w14:paraId="57A1DD58" w14:textId="77777777" w:rsidR="00B013F2" w:rsidRDefault="00B013F2" w:rsidP="00405C10">
            <w:pPr>
              <w:jc w:val="center"/>
            </w:pPr>
            <w:r>
              <w:t>Autumn 1</w:t>
            </w:r>
          </w:p>
        </w:tc>
        <w:tc>
          <w:tcPr>
            <w:tcW w:w="2312" w:type="dxa"/>
            <w:shd w:val="clear" w:color="auto" w:fill="F2CEED" w:themeFill="accent5" w:themeFillTint="33"/>
          </w:tcPr>
          <w:p w14:paraId="77B54EC2" w14:textId="77777777" w:rsidR="00B013F2" w:rsidRDefault="00B013F2" w:rsidP="00405C10">
            <w:pPr>
              <w:jc w:val="center"/>
            </w:pPr>
            <w:r>
              <w:t>Autumn 2</w:t>
            </w:r>
          </w:p>
        </w:tc>
        <w:tc>
          <w:tcPr>
            <w:tcW w:w="2312" w:type="dxa"/>
            <w:shd w:val="clear" w:color="auto" w:fill="F2CEED" w:themeFill="accent5" w:themeFillTint="33"/>
          </w:tcPr>
          <w:p w14:paraId="019B67DC" w14:textId="77777777" w:rsidR="00B013F2" w:rsidRDefault="00B013F2" w:rsidP="00405C10">
            <w:pPr>
              <w:jc w:val="center"/>
            </w:pPr>
            <w:r>
              <w:t>Spring 1</w:t>
            </w:r>
          </w:p>
        </w:tc>
        <w:tc>
          <w:tcPr>
            <w:tcW w:w="2311" w:type="dxa"/>
            <w:shd w:val="clear" w:color="auto" w:fill="F2CEED" w:themeFill="accent5" w:themeFillTint="33"/>
          </w:tcPr>
          <w:p w14:paraId="41EC0E4E" w14:textId="77777777" w:rsidR="00B013F2" w:rsidRDefault="00B013F2" w:rsidP="00405C10">
            <w:pPr>
              <w:jc w:val="center"/>
            </w:pPr>
            <w:r>
              <w:t>Spring 2</w:t>
            </w:r>
          </w:p>
        </w:tc>
        <w:tc>
          <w:tcPr>
            <w:tcW w:w="2312" w:type="dxa"/>
            <w:shd w:val="clear" w:color="auto" w:fill="F2CEED" w:themeFill="accent5" w:themeFillTint="33"/>
          </w:tcPr>
          <w:p w14:paraId="17EDA6B3" w14:textId="77777777" w:rsidR="00B013F2" w:rsidRDefault="00B013F2" w:rsidP="00405C10">
            <w:pPr>
              <w:jc w:val="center"/>
            </w:pPr>
            <w:r>
              <w:t>Summer 1</w:t>
            </w:r>
          </w:p>
        </w:tc>
        <w:tc>
          <w:tcPr>
            <w:tcW w:w="2312" w:type="dxa"/>
            <w:shd w:val="clear" w:color="auto" w:fill="F2CEED" w:themeFill="accent5" w:themeFillTint="33"/>
          </w:tcPr>
          <w:p w14:paraId="1320D03C" w14:textId="77777777" w:rsidR="00B013F2" w:rsidRDefault="00B013F2" w:rsidP="00405C10">
            <w:pPr>
              <w:jc w:val="center"/>
            </w:pPr>
            <w:r>
              <w:t>Summer 2</w:t>
            </w:r>
          </w:p>
        </w:tc>
      </w:tr>
      <w:tr w:rsidR="00C4259E" w:rsidRPr="00504F07" w14:paraId="336CAD56" w14:textId="77777777" w:rsidTr="00225A64">
        <w:trPr>
          <w:cantSplit/>
          <w:trHeight w:val="2072"/>
        </w:trPr>
        <w:tc>
          <w:tcPr>
            <w:tcW w:w="1151" w:type="dxa"/>
          </w:tcPr>
          <w:p w14:paraId="6EE399D4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808358794"/>
              <w:rPr>
                <w:rStyle w:val="eop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Key texts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A50DE4E" w14:textId="77777777" w:rsidR="00C4259E" w:rsidRPr="00C47028" w:rsidRDefault="00C4259E" w:rsidP="00E435AA">
            <w:pPr>
              <w:pStyle w:val="paragraph"/>
              <w:spacing w:before="0" w:beforeAutospacing="0" w:after="0" w:afterAutospacing="0"/>
              <w:textAlignment w:val="baseline"/>
              <w:divId w:val="1808358794"/>
              <w:rPr>
                <w:rFonts w:ascii="Segoe UI" w:hAnsi="Segoe UI" w:cs="Segoe UI"/>
                <w:sz w:val="18"/>
                <w:szCs w:val="18"/>
              </w:rPr>
            </w:pPr>
          </w:p>
          <w:p w14:paraId="4A2562DB" w14:textId="2C915559" w:rsidR="00E32C0D" w:rsidRPr="00C47028" w:rsidRDefault="00E32C0D" w:rsidP="00225A64">
            <w:r w:rsidRPr="00C47028">
              <w:rPr>
                <w:rStyle w:val="normaltextrun"/>
                <w:rFonts w:ascii="Aptos" w:hAnsi="Aptos" w:cs="Segoe UI"/>
                <w:i/>
                <w:iCs/>
                <w:sz w:val="20"/>
                <w:szCs w:val="20"/>
              </w:rPr>
              <w:t>Including Pathways to Write text</w:t>
            </w: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5E841092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47845230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Peace at Last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B7C97B2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26627830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Home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051A578" w14:textId="45D4354C" w:rsidR="00E32C0D" w:rsidRPr="00C47028" w:rsidRDefault="00E32C0D" w:rsidP="00E435AA">
            <w:pPr>
              <w:ind w:firstLine="32"/>
              <w:rPr>
                <w:noProof/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 w:cs="Segoe UI"/>
                <w:sz w:val="20"/>
                <w:szCs w:val="20"/>
              </w:rPr>
              <w:t>Tidy</w:t>
            </w: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790D6FD6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921979830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Three Little Pigs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3884CAC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41444607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Three Billy Goats Gruff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745CD7B" w14:textId="6EF2138F" w:rsidR="00E32C0D" w:rsidRPr="00C47028" w:rsidRDefault="00E32C0D" w:rsidP="00E435AA">
            <w:pPr>
              <w:rPr>
                <w:noProof/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 w:cs="Segoe UI"/>
                <w:sz w:val="20"/>
                <w:szCs w:val="20"/>
              </w:rPr>
              <w:t>Little Red Riding Hood</w:t>
            </w: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57E5542D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415396128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Let’s All Creep Through Crocodile Creek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3DB2CAD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2129078841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Superworm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BE895D6" w14:textId="5A4D92A8" w:rsidR="00E32C0D" w:rsidRPr="00C47028" w:rsidRDefault="00E32C0D" w:rsidP="00E435AA">
            <w:pPr>
              <w:rPr>
                <w:noProof/>
                <w:sz w:val="20"/>
                <w:szCs w:val="20"/>
              </w:rPr>
            </w:pPr>
            <w:r w:rsidRPr="00C47028">
              <w:rPr>
                <w:rStyle w:val="normaltextrun"/>
                <w:rFonts w:ascii="Aptos" w:hAnsi="Aptos" w:cs="Segoe UI"/>
                <w:sz w:val="20"/>
                <w:szCs w:val="20"/>
              </w:rPr>
              <w:t>The Tiger Who Came to Tea</w:t>
            </w: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6D001E81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07571192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Pirates are Coming!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89F3526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803618158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Sharing a Shell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EC6B710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255672991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Tiddler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4C92EBF" w14:textId="3869CCDC" w:rsidR="00E32C0D" w:rsidRPr="00C47028" w:rsidRDefault="00E32C0D" w:rsidP="00E435AA">
            <w:pPr>
              <w:ind w:hanging="116"/>
              <w:rPr>
                <w:noProof/>
                <w:sz w:val="20"/>
                <w:szCs w:val="20"/>
              </w:rPr>
            </w:pP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4DE4EAEA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60129980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Gigantosaurus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214E86D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39007956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Volcanoes (Usborne)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7257A22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86424751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Doctorsaurus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51346E7" w14:textId="53CB50B4" w:rsidR="00E32C0D" w:rsidRPr="00C47028" w:rsidRDefault="00E32C0D" w:rsidP="00E435AA">
            <w:pPr>
              <w:ind w:hanging="116"/>
              <w:rPr>
                <w:noProof/>
                <w:sz w:val="20"/>
                <w:szCs w:val="20"/>
              </w:rPr>
            </w:pP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39E3E7E0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74005226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Sea Saw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7435816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89650040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Lost in the Toy Museum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D972A6B" w14:textId="77777777" w:rsidR="00E32C0D" w:rsidRPr="00C47028" w:rsidRDefault="00E32C0D" w:rsidP="00E435AA">
            <w:pPr>
              <w:pStyle w:val="paragraph"/>
              <w:spacing w:before="0" w:beforeAutospacing="0" w:after="0" w:afterAutospacing="0"/>
              <w:textAlignment w:val="baseline"/>
              <w:divId w:val="124710983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Paper Dolls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74E5702" w14:textId="5B433066" w:rsidR="00E32C0D" w:rsidRPr="00C47028" w:rsidRDefault="00E32C0D" w:rsidP="00E435AA">
            <w:pPr>
              <w:ind w:hanging="116"/>
              <w:rPr>
                <w:noProof/>
                <w:sz w:val="20"/>
                <w:szCs w:val="20"/>
              </w:rPr>
            </w:pPr>
            <w:r w:rsidRPr="00C47028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</w:tr>
      <w:tr w:rsidR="00225A64" w:rsidRPr="00504F07" w14:paraId="6108BDBE" w14:textId="77777777" w:rsidTr="00225A64">
        <w:trPr>
          <w:cantSplit/>
          <w:trHeight w:val="2072"/>
        </w:trPr>
        <w:tc>
          <w:tcPr>
            <w:tcW w:w="1151" w:type="dxa"/>
          </w:tcPr>
          <w:p w14:paraId="4958D669" w14:textId="0EF68BF3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lastRenderedPageBreak/>
              <w:t>Literacy – Pathways to Write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2363B029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5325491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Peace at Last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269E84A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42927702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Oral retelling of story.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4013F16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398021739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Draw images and write labels to represent the story.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EDE37E2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71751181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0265D46" w14:textId="5E12D3E8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13586066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89269184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The Three Little Pigs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076D8DC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259413407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 label a plan and attempt to write a simple caption.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AD52C30" w14:textId="2A6A456B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49F5D703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612739179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Let’s All Creep Through Crocodile Creek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7467051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57659225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 create a story map of the journey and write labels/captions/sentences describing the crocodile.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F0CD454" w14:textId="644FD8A5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663730A5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6464916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The Pirates Are Coming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E5209B2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80927606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 write a letter from the point of view of Tom to his mother, describing what he has learned about pirate ships.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C4AF71C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96742144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A3A5869" w14:textId="42F6DA58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13232E66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282497638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Gigantosaurus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7B7BD05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60492287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 rewrite the story.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EDB4AF8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3238658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B5E68F8" w14:textId="6DD80A58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1411D4B9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53904945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The Sea Saw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B1A6F56" w14:textId="77777777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divId w:val="189681419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 rewrite the story.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FEDCE1A" w14:textId="102DFD94" w:rsidR="005D51E0" w:rsidRPr="00C47028" w:rsidRDefault="005D51E0" w:rsidP="005D51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</w:tr>
      <w:tr w:rsidR="00C4259E" w:rsidRPr="00504F07" w14:paraId="7A95270C" w14:textId="77777777" w:rsidTr="00225A64">
        <w:trPr>
          <w:cantSplit/>
          <w:trHeight w:val="2072"/>
        </w:trPr>
        <w:tc>
          <w:tcPr>
            <w:tcW w:w="1151" w:type="dxa"/>
          </w:tcPr>
          <w:p w14:paraId="709C6E8D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64843742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 Phonics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D828763" w14:textId="3C49F8A1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7CD4176B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78034160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Phase 2 / Phase 3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F936964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41986815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s, a, t, p, i, n, m, d, g, o, c, k, ck, e, u, r, h, b, f, ff, l, ll, ss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53F158C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868838971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390D8C7" w14:textId="602A44D8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A, at, as, in, it, is, I, an, and, am, dad, to, into, go, no, the, get, dog, can, got, on, not, cat, up, mum, put, had, oh, him, his, big, has, he, she, me, we, be, of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509FFA05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515148057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Phase 3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4476CB5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206054437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J, v, w, x, y, z, zz, qu, ch, sh, th, th(v), ng, oo, ar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3221BE4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16825647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6D90EDA" w14:textId="2E94E640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if, off, you, my, they, for, will, all, went, was, from, help, too, her, with, are, yes, then, them, that, this, said 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2151F8B9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201877461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Phase 3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0BF9205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11093213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Oo, ow, ee, ur, ai, or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051A83A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723066513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01BA2C1" w14:textId="47AF8DD0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look, now, down, see, going, just, have, it’s, do, so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1" w:type="dxa"/>
          </w:tcPr>
          <w:p w14:paraId="34E04F1D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946424092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Phase 3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C47CA41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555943497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Oa, er, igh, air, oi, ear, ure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926D45E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76507955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F3F8C9E" w14:textId="31ADC8D4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come, some, were, one, like, by, when, little, what, day, away, play, children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72FE4D12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373044855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Blending and Segmenting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0DFA680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309333541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CVCC, CVC+ with previously taught graphemes, CCVCC.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F0332D3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658271628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40286AE" w14:textId="78C19693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your, here, saw, time, out, house, about 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  <w:tc>
          <w:tcPr>
            <w:tcW w:w="2312" w:type="dxa"/>
          </w:tcPr>
          <w:p w14:paraId="35BA8202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384401064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Blending and Segmenting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F1A6343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905721716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CVC+ polysyllabic, CVC+ compound words, CCC onset words, CCVCC+ with previously taught graphemes, CVC+, HFW.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25EE7B1" w14:textId="77777777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divId w:val="1326209030"/>
              <w:rPr>
                <w:rFonts w:ascii="Segoe UI" w:hAnsi="Segoe UI" w:cs="Segoe UI"/>
                <w:sz w:val="18"/>
                <w:szCs w:val="18"/>
              </w:rPr>
            </w:pP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FF58FAA" w14:textId="4DEB4FC9" w:rsidR="00C4259E" w:rsidRPr="00C47028" w:rsidRDefault="00C4259E" w:rsidP="00C4259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</w:pPr>
            <w:r w:rsidRPr="00C47028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HFWs: made, make, came, I’m, very, old, called, asked, looked, their, our, Mr, Mrs, don’t, people, could</w:t>
            </w:r>
            <w:r w:rsidRPr="00C47028"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</w:tc>
      </w:tr>
    </w:tbl>
    <w:p w14:paraId="38417479" w14:textId="77777777" w:rsidR="00B013F2" w:rsidRPr="00504F07" w:rsidRDefault="00B013F2" w:rsidP="000320E9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60"/>
        <w:gridCol w:w="2361"/>
        <w:gridCol w:w="2361"/>
        <w:gridCol w:w="2360"/>
        <w:gridCol w:w="2361"/>
        <w:gridCol w:w="2361"/>
      </w:tblGrid>
      <w:tr w:rsidR="00EF4C47" w14:paraId="4BD6EE08" w14:textId="77777777" w:rsidTr="00225A64">
        <w:tc>
          <w:tcPr>
            <w:tcW w:w="1129" w:type="dxa"/>
            <w:shd w:val="clear" w:color="auto" w:fill="FAE2D5" w:themeFill="accent2" w:themeFillTint="33"/>
          </w:tcPr>
          <w:p w14:paraId="39E3B5B1" w14:textId="77777777" w:rsidR="00EF4C47" w:rsidRDefault="00EF4C47" w:rsidP="000320E9">
            <w:pPr>
              <w:jc w:val="center"/>
            </w:pPr>
            <w:r>
              <w:t>Y1</w:t>
            </w:r>
          </w:p>
        </w:tc>
        <w:tc>
          <w:tcPr>
            <w:tcW w:w="2360" w:type="dxa"/>
            <w:shd w:val="clear" w:color="auto" w:fill="FAE2D5" w:themeFill="accent2" w:themeFillTint="33"/>
          </w:tcPr>
          <w:p w14:paraId="6FBE21F6" w14:textId="77777777" w:rsidR="00EF4C47" w:rsidRDefault="00EF4C47" w:rsidP="000320E9">
            <w:pPr>
              <w:jc w:val="center"/>
            </w:pPr>
            <w:r>
              <w:t>Autumn 1</w:t>
            </w:r>
          </w:p>
        </w:tc>
        <w:tc>
          <w:tcPr>
            <w:tcW w:w="2361" w:type="dxa"/>
            <w:shd w:val="clear" w:color="auto" w:fill="FAE2D5" w:themeFill="accent2" w:themeFillTint="33"/>
          </w:tcPr>
          <w:p w14:paraId="6C29D253" w14:textId="77777777" w:rsidR="00EF4C47" w:rsidRDefault="00EF4C47" w:rsidP="000320E9">
            <w:pPr>
              <w:jc w:val="center"/>
            </w:pPr>
            <w:r>
              <w:t>Autumn 2</w:t>
            </w:r>
          </w:p>
        </w:tc>
        <w:tc>
          <w:tcPr>
            <w:tcW w:w="2361" w:type="dxa"/>
            <w:shd w:val="clear" w:color="auto" w:fill="FAE2D5" w:themeFill="accent2" w:themeFillTint="33"/>
          </w:tcPr>
          <w:p w14:paraId="1B76B304" w14:textId="77777777" w:rsidR="00EF4C47" w:rsidRDefault="00EF4C47" w:rsidP="000320E9">
            <w:pPr>
              <w:jc w:val="center"/>
            </w:pPr>
            <w:r>
              <w:t>Spring 1</w:t>
            </w:r>
          </w:p>
        </w:tc>
        <w:tc>
          <w:tcPr>
            <w:tcW w:w="2360" w:type="dxa"/>
            <w:shd w:val="clear" w:color="auto" w:fill="FAE2D5" w:themeFill="accent2" w:themeFillTint="33"/>
          </w:tcPr>
          <w:p w14:paraId="33BE537B" w14:textId="77777777" w:rsidR="00EF4C47" w:rsidRDefault="00EF4C47" w:rsidP="000320E9">
            <w:pPr>
              <w:jc w:val="center"/>
            </w:pPr>
            <w:r>
              <w:t>Spring 2</w:t>
            </w:r>
          </w:p>
        </w:tc>
        <w:tc>
          <w:tcPr>
            <w:tcW w:w="2361" w:type="dxa"/>
            <w:shd w:val="clear" w:color="auto" w:fill="FAE2D5" w:themeFill="accent2" w:themeFillTint="33"/>
          </w:tcPr>
          <w:p w14:paraId="279563E9" w14:textId="77777777" w:rsidR="00EF4C47" w:rsidRDefault="00EF4C47" w:rsidP="000320E9">
            <w:pPr>
              <w:jc w:val="center"/>
            </w:pPr>
            <w:r>
              <w:t>Summer 1</w:t>
            </w:r>
          </w:p>
        </w:tc>
        <w:tc>
          <w:tcPr>
            <w:tcW w:w="2361" w:type="dxa"/>
            <w:shd w:val="clear" w:color="auto" w:fill="FAE2D5" w:themeFill="accent2" w:themeFillTint="33"/>
          </w:tcPr>
          <w:p w14:paraId="2926AD66" w14:textId="77777777" w:rsidR="00EF4C47" w:rsidRDefault="00EF4C47" w:rsidP="000320E9">
            <w:pPr>
              <w:jc w:val="center"/>
            </w:pPr>
            <w:r>
              <w:t>Summer 2</w:t>
            </w:r>
          </w:p>
        </w:tc>
      </w:tr>
      <w:tr w:rsidR="00EF4C47" w14:paraId="46257692" w14:textId="77777777" w:rsidTr="00225A64">
        <w:tc>
          <w:tcPr>
            <w:tcW w:w="1129" w:type="dxa"/>
          </w:tcPr>
          <w:p w14:paraId="2D67878B" w14:textId="77777777" w:rsidR="00EF4C47" w:rsidRDefault="00EF4C47" w:rsidP="000320E9">
            <w:r>
              <w:t>Wri</w:t>
            </w:r>
          </w:p>
        </w:tc>
        <w:tc>
          <w:tcPr>
            <w:tcW w:w="2360" w:type="dxa"/>
          </w:tcPr>
          <w:p w14:paraId="77C7A89F" w14:textId="44C21F9C" w:rsidR="00EF4C47" w:rsidRPr="00504F07" w:rsidRDefault="00043EA4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Meesha Makes Friends by Tom Percival</w:t>
            </w:r>
          </w:p>
        </w:tc>
        <w:tc>
          <w:tcPr>
            <w:tcW w:w="2361" w:type="dxa"/>
          </w:tcPr>
          <w:p w14:paraId="491A424B" w14:textId="77777777" w:rsidR="00CE055D" w:rsidRDefault="5C8B2030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Katie in London </w:t>
            </w:r>
          </w:p>
          <w:p w14:paraId="419CE6C1" w14:textId="7972EDD0" w:rsidR="00EF4C47" w:rsidRPr="00504F07" w:rsidRDefault="5C8B2030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by </w:t>
            </w:r>
            <w:r w:rsidR="71744B50" w:rsidRPr="00504F07">
              <w:rPr>
                <w:sz w:val="20"/>
                <w:szCs w:val="20"/>
              </w:rPr>
              <w:t>James Mayhew</w:t>
            </w:r>
          </w:p>
        </w:tc>
        <w:tc>
          <w:tcPr>
            <w:tcW w:w="2361" w:type="dxa"/>
          </w:tcPr>
          <w:p w14:paraId="3B4D51DB" w14:textId="6846B784" w:rsidR="00EF4C47" w:rsidRPr="00504F07" w:rsidRDefault="44C30404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The Lion Inside by Rachel Bright and Jim Field</w:t>
            </w:r>
          </w:p>
        </w:tc>
        <w:tc>
          <w:tcPr>
            <w:tcW w:w="2360" w:type="dxa"/>
          </w:tcPr>
          <w:p w14:paraId="0B67581E" w14:textId="77777777" w:rsidR="00CE055D" w:rsidRDefault="44C30404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Beegu </w:t>
            </w:r>
          </w:p>
          <w:p w14:paraId="204A0CF0" w14:textId="0F6E094C" w:rsidR="00EF4C47" w:rsidRPr="00504F07" w:rsidRDefault="44C30404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by Alexis Deacon</w:t>
            </w:r>
          </w:p>
        </w:tc>
        <w:tc>
          <w:tcPr>
            <w:tcW w:w="2361" w:type="dxa"/>
          </w:tcPr>
          <w:p w14:paraId="53DF0683" w14:textId="7B4B9B56" w:rsidR="00EF4C47" w:rsidRPr="00504F07" w:rsidRDefault="7DDE7532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Somebody Swallowed Stanley by Sarah Roberts</w:t>
            </w:r>
          </w:p>
        </w:tc>
        <w:tc>
          <w:tcPr>
            <w:tcW w:w="2361" w:type="dxa"/>
          </w:tcPr>
          <w:p w14:paraId="2E09B9B1" w14:textId="7228AAF9" w:rsidR="00EF4C47" w:rsidRPr="00504F07" w:rsidRDefault="6E67061A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A Midsummer Night’s Dream by Shakespeare</w:t>
            </w:r>
          </w:p>
        </w:tc>
      </w:tr>
      <w:tr w:rsidR="00EF4C47" w14:paraId="264602C1" w14:textId="77777777" w:rsidTr="00225A64">
        <w:tc>
          <w:tcPr>
            <w:tcW w:w="1129" w:type="dxa"/>
          </w:tcPr>
          <w:p w14:paraId="26428C84" w14:textId="1A1342B8" w:rsidR="00EF4C47" w:rsidRDefault="00EF4C47" w:rsidP="000320E9">
            <w:r>
              <w:t>Out</w:t>
            </w:r>
          </w:p>
        </w:tc>
        <w:tc>
          <w:tcPr>
            <w:tcW w:w="2360" w:type="dxa"/>
          </w:tcPr>
          <w:p w14:paraId="621576BF" w14:textId="402F2C35" w:rsidR="00EF4C47" w:rsidRPr="00504F07" w:rsidRDefault="7F2B2CFE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Recount – </w:t>
            </w:r>
            <w:r w:rsidRPr="00504F07">
              <w:rPr>
                <w:i/>
                <w:iCs/>
                <w:sz w:val="20"/>
                <w:szCs w:val="20"/>
              </w:rPr>
              <w:t>Diary Entry</w:t>
            </w:r>
          </w:p>
        </w:tc>
        <w:tc>
          <w:tcPr>
            <w:tcW w:w="2361" w:type="dxa"/>
          </w:tcPr>
          <w:p w14:paraId="6C797292" w14:textId="112A6D07" w:rsidR="00EF4C47" w:rsidRPr="00504F07" w:rsidRDefault="00EC45B8" w:rsidP="000320E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 </w:t>
            </w:r>
            <w:r w:rsidR="00705092" w:rsidRPr="00504F07">
              <w:rPr>
                <w:i/>
                <w:iCs/>
                <w:sz w:val="20"/>
                <w:szCs w:val="20"/>
              </w:rPr>
              <w:t>non-chronological report</w:t>
            </w:r>
            <w:r w:rsidR="009A214D">
              <w:rPr>
                <w:i/>
                <w:iCs/>
                <w:sz w:val="20"/>
                <w:szCs w:val="20"/>
              </w:rPr>
              <w:t xml:space="preserve"> about London</w:t>
            </w:r>
            <w:r>
              <w:rPr>
                <w:i/>
                <w:iCs/>
                <w:sz w:val="20"/>
                <w:szCs w:val="20"/>
              </w:rPr>
              <w:t xml:space="preserve"> using information gathered from the text</w:t>
            </w:r>
          </w:p>
        </w:tc>
        <w:tc>
          <w:tcPr>
            <w:tcW w:w="2361" w:type="dxa"/>
          </w:tcPr>
          <w:p w14:paraId="0A2D4E8B" w14:textId="2BED4DA7" w:rsidR="00EF4C47" w:rsidRPr="00504F07" w:rsidRDefault="6CAD17C4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Fiction – </w:t>
            </w:r>
            <w:r w:rsidRPr="00504F07">
              <w:rPr>
                <w:i/>
                <w:iCs/>
                <w:sz w:val="20"/>
                <w:szCs w:val="20"/>
              </w:rPr>
              <w:t>journey story</w:t>
            </w:r>
          </w:p>
        </w:tc>
        <w:tc>
          <w:tcPr>
            <w:tcW w:w="2360" w:type="dxa"/>
          </w:tcPr>
          <w:p w14:paraId="072AD595" w14:textId="4D74A49F" w:rsidR="00EF4C47" w:rsidRPr="00504F07" w:rsidRDefault="31361FC7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Fiction writing</w:t>
            </w:r>
          </w:p>
        </w:tc>
        <w:tc>
          <w:tcPr>
            <w:tcW w:w="2361" w:type="dxa"/>
          </w:tcPr>
          <w:p w14:paraId="1150799E" w14:textId="557E4129" w:rsidR="00EF4C47" w:rsidRPr="00504F07" w:rsidRDefault="6ED78838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 xml:space="preserve">Non-fiction – </w:t>
            </w:r>
            <w:r w:rsidRPr="00504F07">
              <w:rPr>
                <w:i/>
                <w:iCs/>
                <w:sz w:val="20"/>
                <w:szCs w:val="20"/>
              </w:rPr>
              <w:t>sea creature fact-file</w:t>
            </w:r>
          </w:p>
        </w:tc>
        <w:tc>
          <w:tcPr>
            <w:tcW w:w="2361" w:type="dxa"/>
          </w:tcPr>
          <w:p w14:paraId="5756569F" w14:textId="6ECFF3E9" w:rsidR="00EF4C47" w:rsidRPr="00504F07" w:rsidRDefault="7223F9EF" w:rsidP="000320E9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Character description</w:t>
            </w:r>
          </w:p>
        </w:tc>
      </w:tr>
      <w:tr w:rsidR="008D3E8F" w14:paraId="75793FCD" w14:textId="77777777" w:rsidTr="00225A64">
        <w:tc>
          <w:tcPr>
            <w:tcW w:w="1129" w:type="dxa"/>
          </w:tcPr>
          <w:p w14:paraId="66E47CA7" w14:textId="77777777" w:rsidR="008D3E8F" w:rsidRDefault="008D3E8F" w:rsidP="008D3E8F">
            <w:r>
              <w:t>Read</w:t>
            </w:r>
          </w:p>
        </w:tc>
        <w:tc>
          <w:tcPr>
            <w:tcW w:w="2360" w:type="dxa"/>
          </w:tcPr>
          <w:p w14:paraId="668F0B00" w14:textId="24D22AE3" w:rsidR="008D3E8F" w:rsidRPr="00504F07" w:rsidRDefault="008D3E8F" w:rsidP="008D3E8F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N/A</w:t>
            </w:r>
            <w:r>
              <w:rPr>
                <w:sz w:val="20"/>
                <w:szCs w:val="20"/>
              </w:rPr>
              <w:t xml:space="preserve"> (Monster Phonics)</w:t>
            </w:r>
          </w:p>
        </w:tc>
        <w:tc>
          <w:tcPr>
            <w:tcW w:w="2361" w:type="dxa"/>
          </w:tcPr>
          <w:p w14:paraId="18A5F444" w14:textId="0B1C4659" w:rsidR="008D3E8F" w:rsidRPr="00504F07" w:rsidRDefault="008D3E8F" w:rsidP="008D3E8F">
            <w:pPr>
              <w:rPr>
                <w:sz w:val="20"/>
                <w:szCs w:val="20"/>
              </w:rPr>
            </w:pPr>
            <w:r w:rsidRPr="00C001C7">
              <w:rPr>
                <w:sz w:val="20"/>
                <w:szCs w:val="20"/>
              </w:rPr>
              <w:t>N/A (Monster Phonics)</w:t>
            </w:r>
          </w:p>
        </w:tc>
        <w:tc>
          <w:tcPr>
            <w:tcW w:w="2361" w:type="dxa"/>
          </w:tcPr>
          <w:p w14:paraId="31989272" w14:textId="2602D8EA" w:rsidR="008D3E8F" w:rsidRPr="00504F07" w:rsidRDefault="008D3E8F" w:rsidP="008D3E8F">
            <w:pPr>
              <w:rPr>
                <w:sz w:val="20"/>
                <w:szCs w:val="20"/>
              </w:rPr>
            </w:pPr>
            <w:r w:rsidRPr="00C001C7">
              <w:rPr>
                <w:sz w:val="20"/>
                <w:szCs w:val="20"/>
              </w:rPr>
              <w:t>N/A (Monster Phonics)</w:t>
            </w:r>
          </w:p>
        </w:tc>
        <w:tc>
          <w:tcPr>
            <w:tcW w:w="2360" w:type="dxa"/>
          </w:tcPr>
          <w:p w14:paraId="4536ECAA" w14:textId="2DBDC1C7" w:rsidR="008D3E8F" w:rsidRPr="00504F07" w:rsidRDefault="008D3E8F" w:rsidP="008D3E8F">
            <w:pPr>
              <w:rPr>
                <w:sz w:val="20"/>
                <w:szCs w:val="20"/>
              </w:rPr>
            </w:pPr>
            <w:r w:rsidRPr="00C001C7">
              <w:rPr>
                <w:sz w:val="20"/>
                <w:szCs w:val="20"/>
              </w:rPr>
              <w:t>N/A (Monster Phonics)</w:t>
            </w:r>
          </w:p>
        </w:tc>
        <w:tc>
          <w:tcPr>
            <w:tcW w:w="2361" w:type="dxa"/>
          </w:tcPr>
          <w:p w14:paraId="67221A03" w14:textId="21BB1330" w:rsidR="008D3E8F" w:rsidRPr="00504F07" w:rsidRDefault="008D3E8F" w:rsidP="008D3E8F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Meet the Planets by Caryl Hart</w:t>
            </w:r>
          </w:p>
        </w:tc>
        <w:tc>
          <w:tcPr>
            <w:tcW w:w="2361" w:type="dxa"/>
          </w:tcPr>
          <w:p w14:paraId="224CC048" w14:textId="6CB988F9" w:rsidR="008D3E8F" w:rsidRPr="00504F07" w:rsidRDefault="008D3E8F" w:rsidP="008D3E8F">
            <w:pPr>
              <w:rPr>
                <w:sz w:val="20"/>
                <w:szCs w:val="20"/>
              </w:rPr>
            </w:pPr>
            <w:r w:rsidRPr="00504F07">
              <w:rPr>
                <w:sz w:val="20"/>
                <w:szCs w:val="20"/>
              </w:rPr>
              <w:t>Little Red Riding Hood by Mara Alperin</w:t>
            </w:r>
          </w:p>
        </w:tc>
      </w:tr>
      <w:tr w:rsidR="00225A64" w14:paraId="222DDF79" w14:textId="77777777" w:rsidTr="001C7A97">
        <w:tc>
          <w:tcPr>
            <w:tcW w:w="1129" w:type="dxa"/>
            <w:shd w:val="clear" w:color="auto" w:fill="FFFF00"/>
          </w:tcPr>
          <w:p w14:paraId="51B0BC5B" w14:textId="237C9FAB" w:rsidR="00225A64" w:rsidRPr="001C7A97" w:rsidRDefault="00225A64" w:rsidP="008D3E8F">
            <w:r w:rsidRPr="001C7A97">
              <w:t>Phonics</w:t>
            </w:r>
          </w:p>
        </w:tc>
        <w:tc>
          <w:tcPr>
            <w:tcW w:w="2360" w:type="dxa"/>
            <w:shd w:val="clear" w:color="auto" w:fill="FFFF00"/>
          </w:tcPr>
          <w:p w14:paraId="0436C574" w14:textId="77777777" w:rsidR="00225A64" w:rsidRPr="001C7A97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FFFF00"/>
          </w:tcPr>
          <w:p w14:paraId="4441B72D" w14:textId="77777777" w:rsidR="00225A64" w:rsidRPr="001C7A97" w:rsidRDefault="00225A64" w:rsidP="008D3E8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FFFF00"/>
          </w:tcPr>
          <w:p w14:paraId="281D107E" w14:textId="77777777" w:rsidR="00225A64" w:rsidRPr="001C7A97" w:rsidRDefault="00225A64" w:rsidP="008D3E8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0" w:type="dxa"/>
            <w:shd w:val="clear" w:color="auto" w:fill="FFFF00"/>
          </w:tcPr>
          <w:p w14:paraId="7E0E6EC3" w14:textId="77777777" w:rsidR="00225A64" w:rsidRPr="001C7A97" w:rsidRDefault="00225A64" w:rsidP="008D3E8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FFFF00"/>
          </w:tcPr>
          <w:p w14:paraId="0ABC2980" w14:textId="77777777" w:rsidR="00225A64" w:rsidRPr="001C7A97" w:rsidRDefault="00225A64" w:rsidP="008D3E8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FFFF00"/>
          </w:tcPr>
          <w:p w14:paraId="6F90D44F" w14:textId="77777777" w:rsidR="00225A64" w:rsidRPr="001C7A97" w:rsidRDefault="00225A64" w:rsidP="008D3E8F">
            <w:pPr>
              <w:rPr>
                <w:sz w:val="20"/>
                <w:szCs w:val="20"/>
                <w:highlight w:val="yellow"/>
              </w:rPr>
            </w:pPr>
          </w:p>
        </w:tc>
      </w:tr>
    </w:tbl>
    <w:p w14:paraId="47919DC6" w14:textId="77777777" w:rsidR="00EF4C47" w:rsidRDefault="00EF4C47" w:rsidP="000320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234"/>
        <w:gridCol w:w="2386"/>
        <w:gridCol w:w="2386"/>
        <w:gridCol w:w="2386"/>
        <w:gridCol w:w="2386"/>
        <w:gridCol w:w="2386"/>
      </w:tblGrid>
      <w:tr w:rsidR="00EF4C47" w14:paraId="5273A303" w14:textId="77777777" w:rsidTr="00225A64">
        <w:tc>
          <w:tcPr>
            <w:tcW w:w="1129" w:type="dxa"/>
            <w:shd w:val="clear" w:color="auto" w:fill="BCF9FA"/>
          </w:tcPr>
          <w:p w14:paraId="1FC1E95C" w14:textId="1E2E035A" w:rsidR="00EF4C47" w:rsidRDefault="00EF4C47" w:rsidP="000320E9">
            <w:pPr>
              <w:jc w:val="center"/>
            </w:pPr>
            <w:r>
              <w:t>Y2</w:t>
            </w:r>
          </w:p>
        </w:tc>
        <w:tc>
          <w:tcPr>
            <w:tcW w:w="2234" w:type="dxa"/>
            <w:shd w:val="clear" w:color="auto" w:fill="BCF9FA"/>
          </w:tcPr>
          <w:p w14:paraId="6D2221F8" w14:textId="77777777" w:rsidR="00EF4C47" w:rsidRDefault="00EF4C47" w:rsidP="000320E9">
            <w:pPr>
              <w:jc w:val="center"/>
            </w:pPr>
            <w:r>
              <w:t>Autumn 1</w:t>
            </w:r>
          </w:p>
        </w:tc>
        <w:tc>
          <w:tcPr>
            <w:tcW w:w="2386" w:type="dxa"/>
            <w:shd w:val="clear" w:color="auto" w:fill="BCF9FA"/>
          </w:tcPr>
          <w:p w14:paraId="517E2619" w14:textId="77777777" w:rsidR="00EF4C47" w:rsidRDefault="00EF4C47" w:rsidP="000320E9">
            <w:pPr>
              <w:jc w:val="center"/>
            </w:pPr>
            <w:r>
              <w:t>Autumn 2</w:t>
            </w:r>
          </w:p>
        </w:tc>
        <w:tc>
          <w:tcPr>
            <w:tcW w:w="2386" w:type="dxa"/>
            <w:shd w:val="clear" w:color="auto" w:fill="BCF9FA"/>
          </w:tcPr>
          <w:p w14:paraId="6F88626C" w14:textId="77777777" w:rsidR="00EF4C47" w:rsidRDefault="00EF4C47" w:rsidP="000320E9">
            <w:pPr>
              <w:jc w:val="center"/>
            </w:pPr>
            <w:r>
              <w:t>Spring 1</w:t>
            </w:r>
          </w:p>
        </w:tc>
        <w:tc>
          <w:tcPr>
            <w:tcW w:w="2386" w:type="dxa"/>
            <w:shd w:val="clear" w:color="auto" w:fill="BCF9FA"/>
          </w:tcPr>
          <w:p w14:paraId="5E34C52A" w14:textId="77777777" w:rsidR="00EF4C47" w:rsidRDefault="00EF4C47" w:rsidP="000320E9">
            <w:pPr>
              <w:jc w:val="center"/>
            </w:pPr>
            <w:r>
              <w:t>Spring 2</w:t>
            </w:r>
          </w:p>
        </w:tc>
        <w:tc>
          <w:tcPr>
            <w:tcW w:w="2386" w:type="dxa"/>
            <w:shd w:val="clear" w:color="auto" w:fill="BCF9FA"/>
          </w:tcPr>
          <w:p w14:paraId="297CC6E2" w14:textId="77777777" w:rsidR="00EF4C47" w:rsidRDefault="00EF4C47" w:rsidP="000320E9">
            <w:pPr>
              <w:jc w:val="center"/>
            </w:pPr>
            <w:r>
              <w:t>Summer 1</w:t>
            </w:r>
          </w:p>
        </w:tc>
        <w:tc>
          <w:tcPr>
            <w:tcW w:w="2386" w:type="dxa"/>
            <w:shd w:val="clear" w:color="auto" w:fill="BCF9FA"/>
          </w:tcPr>
          <w:p w14:paraId="32E691C9" w14:textId="77777777" w:rsidR="00EF4C47" w:rsidRDefault="00EF4C47" w:rsidP="000320E9">
            <w:pPr>
              <w:jc w:val="center"/>
            </w:pPr>
            <w:r>
              <w:t>Summer 2</w:t>
            </w:r>
          </w:p>
        </w:tc>
      </w:tr>
      <w:tr w:rsidR="00EF4C47" w14:paraId="2D9DC15A" w14:textId="77777777" w:rsidTr="00225A64">
        <w:trPr>
          <w:trHeight w:val="870"/>
        </w:trPr>
        <w:tc>
          <w:tcPr>
            <w:tcW w:w="1129" w:type="dxa"/>
          </w:tcPr>
          <w:p w14:paraId="382B00EC" w14:textId="77777777" w:rsidR="00EF4C47" w:rsidRDefault="00EF4C47" w:rsidP="000320E9">
            <w:r>
              <w:t>Wri</w:t>
            </w:r>
          </w:p>
        </w:tc>
        <w:tc>
          <w:tcPr>
            <w:tcW w:w="2234" w:type="dxa"/>
          </w:tcPr>
          <w:p w14:paraId="19268C35" w14:textId="5B5380A0" w:rsidR="00EF4C47" w:rsidRPr="00A444FF" w:rsidRDefault="185BA7FD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Troll Swap</w:t>
            </w:r>
          </w:p>
          <w:p w14:paraId="64CF400A" w14:textId="041D7735" w:rsidR="00EF4C47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7EBD01DB" w:rsidRPr="00A444FF">
              <w:rPr>
                <w:sz w:val="20"/>
                <w:szCs w:val="20"/>
              </w:rPr>
              <w:t>Leigh Hodgkinson</w:t>
            </w:r>
          </w:p>
        </w:tc>
        <w:tc>
          <w:tcPr>
            <w:tcW w:w="2386" w:type="dxa"/>
          </w:tcPr>
          <w:p w14:paraId="0A45DC3F" w14:textId="3F0CB9C1" w:rsidR="00EF4C47" w:rsidRPr="00A444FF" w:rsidRDefault="49F84136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The Great Fire of London</w:t>
            </w:r>
          </w:p>
          <w:p w14:paraId="7DD8A575" w14:textId="01314753" w:rsidR="00EF4C47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 </w:t>
            </w:r>
            <w:r w:rsidR="00F54FDC">
              <w:rPr>
                <w:sz w:val="20"/>
                <w:szCs w:val="20"/>
              </w:rPr>
              <w:t>Emma Adams &amp; James Weston Lewis</w:t>
            </w:r>
          </w:p>
        </w:tc>
        <w:tc>
          <w:tcPr>
            <w:tcW w:w="2386" w:type="dxa"/>
          </w:tcPr>
          <w:p w14:paraId="146923DD" w14:textId="1F530AC1" w:rsidR="00EF4C47" w:rsidRPr="00A444FF" w:rsidRDefault="5397EFB7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The Dragon Machine</w:t>
            </w:r>
          </w:p>
          <w:p w14:paraId="7B5073EF" w14:textId="556F1B5D" w:rsidR="00EF4C47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5397EFB7" w:rsidRPr="00A444FF">
              <w:rPr>
                <w:sz w:val="20"/>
                <w:szCs w:val="20"/>
              </w:rPr>
              <w:t>Helen Ward</w:t>
            </w:r>
          </w:p>
        </w:tc>
        <w:tc>
          <w:tcPr>
            <w:tcW w:w="2386" w:type="dxa"/>
          </w:tcPr>
          <w:p w14:paraId="10C337D5" w14:textId="77777777" w:rsidR="00EF4C47" w:rsidRDefault="0BB42C7A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Major Glad, Major Dizzy</w:t>
            </w:r>
          </w:p>
          <w:p w14:paraId="587C9088" w14:textId="3CB69491" w:rsidR="00CE055D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001708AE">
              <w:rPr>
                <w:sz w:val="20"/>
                <w:szCs w:val="20"/>
              </w:rPr>
              <w:t>Jan Oke</w:t>
            </w:r>
          </w:p>
        </w:tc>
        <w:tc>
          <w:tcPr>
            <w:tcW w:w="2386" w:type="dxa"/>
          </w:tcPr>
          <w:p w14:paraId="1030A4B7" w14:textId="5A108DF7" w:rsidR="00EF4C47" w:rsidRPr="00A444FF" w:rsidRDefault="69D1AF4F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The Last Wolf</w:t>
            </w:r>
          </w:p>
          <w:p w14:paraId="3DC1A339" w14:textId="52FD40B7" w:rsidR="00EF4C47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3A616B69" w:rsidRPr="00A444FF">
              <w:rPr>
                <w:sz w:val="20"/>
                <w:szCs w:val="20"/>
              </w:rPr>
              <w:t>Mini Grey</w:t>
            </w:r>
          </w:p>
        </w:tc>
        <w:tc>
          <w:tcPr>
            <w:tcW w:w="2386" w:type="dxa"/>
          </w:tcPr>
          <w:p w14:paraId="7D9FB2C5" w14:textId="35FAECBF" w:rsidR="00EF4C47" w:rsidRPr="00A444FF" w:rsidRDefault="776E661F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Grandad’s Secret Giant</w:t>
            </w:r>
            <w:r w:rsidR="1A2176E3" w:rsidRPr="00A444FF">
              <w:rPr>
                <w:sz w:val="20"/>
                <w:szCs w:val="20"/>
              </w:rPr>
              <w:t xml:space="preserve"> </w:t>
            </w:r>
          </w:p>
          <w:p w14:paraId="489F982D" w14:textId="3987168D" w:rsidR="00EF4C47" w:rsidRPr="00A444FF" w:rsidRDefault="00CE055D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1A2176E3" w:rsidRPr="00A444FF">
              <w:rPr>
                <w:sz w:val="20"/>
                <w:szCs w:val="20"/>
              </w:rPr>
              <w:t>David Litchfield</w:t>
            </w:r>
          </w:p>
        </w:tc>
      </w:tr>
      <w:tr w:rsidR="00EF4C47" w14:paraId="1EC976A5" w14:textId="77777777" w:rsidTr="00225A64">
        <w:tc>
          <w:tcPr>
            <w:tcW w:w="1129" w:type="dxa"/>
          </w:tcPr>
          <w:p w14:paraId="180F6CB8" w14:textId="77777777" w:rsidR="00EF4C47" w:rsidRDefault="00EF4C47" w:rsidP="000320E9">
            <w:r>
              <w:t>Out</w:t>
            </w:r>
          </w:p>
        </w:tc>
        <w:tc>
          <w:tcPr>
            <w:tcW w:w="2234" w:type="dxa"/>
          </w:tcPr>
          <w:p w14:paraId="22CA8C36" w14:textId="15FFCAE8" w:rsidR="00EF4C47" w:rsidRPr="00A444FF" w:rsidRDefault="7803151F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Fiction story character focus </w:t>
            </w:r>
          </w:p>
        </w:tc>
        <w:tc>
          <w:tcPr>
            <w:tcW w:w="2386" w:type="dxa"/>
          </w:tcPr>
          <w:p w14:paraId="4F71C464" w14:textId="1D1E6F67" w:rsidR="00EF4C47" w:rsidRPr="00A444FF" w:rsidRDefault="003F1776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factsheet about London and the effects </w:t>
            </w:r>
            <w:r>
              <w:rPr>
                <w:sz w:val="20"/>
                <w:szCs w:val="20"/>
              </w:rPr>
              <w:lastRenderedPageBreak/>
              <w:t xml:space="preserve">of the fire </w:t>
            </w:r>
            <w:r w:rsidRPr="003F1776">
              <w:rPr>
                <w:i/>
                <w:iCs/>
                <w:sz w:val="20"/>
                <w:szCs w:val="20"/>
              </w:rPr>
              <w:t>(</w:t>
            </w:r>
            <w:r w:rsidR="717FC769" w:rsidRPr="003F1776">
              <w:rPr>
                <w:i/>
                <w:iCs/>
                <w:sz w:val="20"/>
                <w:szCs w:val="20"/>
              </w:rPr>
              <w:t>Non-chronological report</w:t>
            </w:r>
            <w:r w:rsidRPr="003F1776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86" w:type="dxa"/>
          </w:tcPr>
          <w:p w14:paraId="5A8802D3" w14:textId="56E9DDC1" w:rsidR="00EF4C47" w:rsidRPr="00A444FF" w:rsidRDefault="69B98656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lastRenderedPageBreak/>
              <w:t xml:space="preserve">Fiction story adventure focus </w:t>
            </w:r>
          </w:p>
        </w:tc>
        <w:tc>
          <w:tcPr>
            <w:tcW w:w="2386" w:type="dxa"/>
          </w:tcPr>
          <w:p w14:paraId="2EE131F8" w14:textId="34667B37" w:rsidR="00EF4C47" w:rsidRPr="00A444FF" w:rsidRDefault="63A8DBC1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Diary – recount </w:t>
            </w:r>
          </w:p>
        </w:tc>
        <w:tc>
          <w:tcPr>
            <w:tcW w:w="2386" w:type="dxa"/>
          </w:tcPr>
          <w:p w14:paraId="1046BE5B" w14:textId="446C354F" w:rsidR="00EF4C47" w:rsidRPr="00A444FF" w:rsidRDefault="747A3D84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Write a letter in role </w:t>
            </w:r>
          </w:p>
        </w:tc>
        <w:tc>
          <w:tcPr>
            <w:tcW w:w="2386" w:type="dxa"/>
          </w:tcPr>
          <w:p w14:paraId="05015293" w14:textId="6887C378" w:rsidR="00EF4C47" w:rsidRPr="00A444FF" w:rsidRDefault="747A3D84" w:rsidP="000320E9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Write own story with focus on morals </w:t>
            </w:r>
          </w:p>
        </w:tc>
      </w:tr>
      <w:tr w:rsidR="008D3E8F" w14:paraId="3FB99F48" w14:textId="77777777" w:rsidTr="00225A64">
        <w:tc>
          <w:tcPr>
            <w:tcW w:w="1129" w:type="dxa"/>
          </w:tcPr>
          <w:p w14:paraId="31D955FC" w14:textId="77777777" w:rsidR="008D3E8F" w:rsidRDefault="008D3E8F" w:rsidP="008D3E8F">
            <w:r>
              <w:t>Read</w:t>
            </w:r>
          </w:p>
        </w:tc>
        <w:tc>
          <w:tcPr>
            <w:tcW w:w="2234" w:type="dxa"/>
          </w:tcPr>
          <w:p w14:paraId="79C4674E" w14:textId="42D3A037" w:rsidR="008D3E8F" w:rsidRPr="00A444FF" w:rsidRDefault="008D3E8F" w:rsidP="008D3E8F">
            <w:pPr>
              <w:rPr>
                <w:sz w:val="20"/>
                <w:szCs w:val="20"/>
              </w:rPr>
            </w:pPr>
            <w:r w:rsidRPr="008D1114">
              <w:rPr>
                <w:sz w:val="20"/>
                <w:szCs w:val="20"/>
              </w:rPr>
              <w:t>N/A (Monster Phonics)</w:t>
            </w:r>
          </w:p>
        </w:tc>
        <w:tc>
          <w:tcPr>
            <w:tcW w:w="2386" w:type="dxa"/>
          </w:tcPr>
          <w:p w14:paraId="7EBC1577" w14:textId="25F322B5" w:rsidR="008D3E8F" w:rsidRPr="00A444FF" w:rsidRDefault="008D3E8F" w:rsidP="008D3E8F">
            <w:pPr>
              <w:rPr>
                <w:sz w:val="20"/>
                <w:szCs w:val="20"/>
              </w:rPr>
            </w:pPr>
            <w:r w:rsidRPr="008D1114">
              <w:rPr>
                <w:sz w:val="20"/>
                <w:szCs w:val="20"/>
              </w:rPr>
              <w:t>N/A (Monster Phonics)</w:t>
            </w:r>
          </w:p>
        </w:tc>
        <w:tc>
          <w:tcPr>
            <w:tcW w:w="2386" w:type="dxa"/>
          </w:tcPr>
          <w:p w14:paraId="1090796F" w14:textId="0FDE5412" w:rsidR="008D3E8F" w:rsidRPr="00A444FF" w:rsidRDefault="008D3E8F" w:rsidP="008D3E8F">
            <w:pPr>
              <w:rPr>
                <w:sz w:val="20"/>
                <w:szCs w:val="20"/>
              </w:rPr>
            </w:pPr>
            <w:r w:rsidRPr="008D1114">
              <w:rPr>
                <w:sz w:val="20"/>
                <w:szCs w:val="20"/>
              </w:rPr>
              <w:t>N/A (Monster Phonics)</w:t>
            </w:r>
          </w:p>
        </w:tc>
        <w:tc>
          <w:tcPr>
            <w:tcW w:w="2386" w:type="dxa"/>
          </w:tcPr>
          <w:p w14:paraId="118F4CE7" w14:textId="7CED7DAD" w:rsidR="008D3E8F" w:rsidRPr="00A444FF" w:rsidRDefault="008D3E8F" w:rsidP="008D3E8F">
            <w:pPr>
              <w:rPr>
                <w:sz w:val="20"/>
                <w:szCs w:val="20"/>
              </w:rPr>
            </w:pPr>
            <w:r w:rsidRPr="008D1114">
              <w:rPr>
                <w:sz w:val="20"/>
                <w:szCs w:val="20"/>
              </w:rPr>
              <w:t>N/A (Monster Phonics)</w:t>
            </w:r>
          </w:p>
        </w:tc>
        <w:tc>
          <w:tcPr>
            <w:tcW w:w="2386" w:type="dxa"/>
          </w:tcPr>
          <w:p w14:paraId="49B12EBC" w14:textId="5439A6CD" w:rsidR="008D3E8F" w:rsidRPr="00A444FF" w:rsidRDefault="008D3E8F" w:rsidP="008D3E8F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Fantastic Mr Fox</w:t>
            </w:r>
          </w:p>
          <w:p w14:paraId="4185E886" w14:textId="7EF805CB" w:rsidR="008D3E8F" w:rsidRPr="00A444FF" w:rsidRDefault="008D3E8F" w:rsidP="008D3E8F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Roald Dahl</w:t>
            </w:r>
          </w:p>
        </w:tc>
        <w:tc>
          <w:tcPr>
            <w:tcW w:w="2386" w:type="dxa"/>
          </w:tcPr>
          <w:p w14:paraId="6ACCACDE" w14:textId="009328A6" w:rsidR="008D3E8F" w:rsidRPr="00A444FF" w:rsidRDefault="008D3E8F" w:rsidP="008D3E8F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Grimm’s Fairy Tales</w:t>
            </w:r>
          </w:p>
          <w:p w14:paraId="493635C5" w14:textId="36CA810B" w:rsidR="008D3E8F" w:rsidRPr="00A444FF" w:rsidRDefault="008D3E8F" w:rsidP="008D3E8F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Usborne Illustrated</w:t>
            </w:r>
          </w:p>
        </w:tc>
      </w:tr>
      <w:tr w:rsidR="00225A64" w14:paraId="168E6D8C" w14:textId="77777777" w:rsidTr="001C7A97">
        <w:tc>
          <w:tcPr>
            <w:tcW w:w="1129" w:type="dxa"/>
            <w:shd w:val="clear" w:color="auto" w:fill="FFFF00"/>
          </w:tcPr>
          <w:p w14:paraId="796EF261" w14:textId="35B485DC" w:rsidR="00225A64" w:rsidRDefault="00225A64" w:rsidP="008D3E8F">
            <w:r>
              <w:t>Phonics</w:t>
            </w:r>
          </w:p>
        </w:tc>
        <w:tc>
          <w:tcPr>
            <w:tcW w:w="2234" w:type="dxa"/>
            <w:shd w:val="clear" w:color="auto" w:fill="FFFF00"/>
          </w:tcPr>
          <w:p w14:paraId="30557970" w14:textId="77777777" w:rsidR="00225A64" w:rsidRPr="008D1114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FFFF00"/>
          </w:tcPr>
          <w:p w14:paraId="5A207D73" w14:textId="77777777" w:rsidR="00225A64" w:rsidRPr="008D1114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FFFF00"/>
          </w:tcPr>
          <w:p w14:paraId="2B7994B9" w14:textId="77777777" w:rsidR="00225A64" w:rsidRPr="008D1114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FFFF00"/>
          </w:tcPr>
          <w:p w14:paraId="724B3EEB" w14:textId="77777777" w:rsidR="00225A64" w:rsidRPr="008D1114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FFFF00"/>
          </w:tcPr>
          <w:p w14:paraId="4BB9A2AC" w14:textId="77777777" w:rsidR="00225A64" w:rsidRPr="00A444FF" w:rsidRDefault="00225A64" w:rsidP="008D3E8F">
            <w:pPr>
              <w:rPr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FFFF00"/>
          </w:tcPr>
          <w:p w14:paraId="2BA29081" w14:textId="77777777" w:rsidR="00225A64" w:rsidRPr="00A444FF" w:rsidRDefault="00225A64" w:rsidP="008D3E8F">
            <w:pPr>
              <w:rPr>
                <w:sz w:val="20"/>
                <w:szCs w:val="20"/>
              </w:rPr>
            </w:pPr>
          </w:p>
        </w:tc>
      </w:tr>
    </w:tbl>
    <w:p w14:paraId="0CE0EDDF" w14:textId="77777777" w:rsidR="00EF4C47" w:rsidRPr="00EF4C47" w:rsidRDefault="00EF4C47" w:rsidP="000320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385"/>
        <w:gridCol w:w="2386"/>
        <w:gridCol w:w="2386"/>
        <w:gridCol w:w="2385"/>
        <w:gridCol w:w="2386"/>
        <w:gridCol w:w="2386"/>
      </w:tblGrid>
      <w:tr w:rsidR="00CE055D" w14:paraId="03676DC6" w14:textId="22A54FC7" w:rsidTr="00CE055D">
        <w:tc>
          <w:tcPr>
            <w:tcW w:w="707" w:type="dxa"/>
            <w:shd w:val="clear" w:color="auto" w:fill="F69790"/>
          </w:tcPr>
          <w:p w14:paraId="7E5DEA96" w14:textId="4010BD82" w:rsidR="00CE055D" w:rsidRDefault="00CE055D" w:rsidP="00CE055D">
            <w:pPr>
              <w:jc w:val="center"/>
            </w:pPr>
            <w:r>
              <w:t>Y3</w:t>
            </w:r>
          </w:p>
        </w:tc>
        <w:tc>
          <w:tcPr>
            <w:tcW w:w="2385" w:type="dxa"/>
            <w:shd w:val="clear" w:color="auto" w:fill="F69790"/>
          </w:tcPr>
          <w:p w14:paraId="73FD7D11" w14:textId="77777777" w:rsidR="00CE055D" w:rsidRDefault="00CE055D" w:rsidP="00CE055D">
            <w:pPr>
              <w:jc w:val="center"/>
            </w:pPr>
            <w:r>
              <w:t>Autumn 1</w:t>
            </w:r>
          </w:p>
        </w:tc>
        <w:tc>
          <w:tcPr>
            <w:tcW w:w="2386" w:type="dxa"/>
            <w:shd w:val="clear" w:color="auto" w:fill="F69790"/>
          </w:tcPr>
          <w:p w14:paraId="5EB3E9B0" w14:textId="77777777" w:rsidR="00CE055D" w:rsidRDefault="00CE055D" w:rsidP="00CE055D">
            <w:pPr>
              <w:jc w:val="center"/>
            </w:pPr>
            <w:r>
              <w:t>Autumn 2</w:t>
            </w:r>
          </w:p>
        </w:tc>
        <w:tc>
          <w:tcPr>
            <w:tcW w:w="2386" w:type="dxa"/>
            <w:shd w:val="clear" w:color="auto" w:fill="F69790"/>
          </w:tcPr>
          <w:p w14:paraId="3718F029" w14:textId="77777777" w:rsidR="00CE055D" w:rsidRDefault="00CE055D" w:rsidP="00CE055D">
            <w:pPr>
              <w:jc w:val="center"/>
            </w:pPr>
            <w:r>
              <w:t>Spring 1</w:t>
            </w:r>
          </w:p>
        </w:tc>
        <w:tc>
          <w:tcPr>
            <w:tcW w:w="2385" w:type="dxa"/>
            <w:shd w:val="clear" w:color="auto" w:fill="F69790"/>
          </w:tcPr>
          <w:p w14:paraId="52C22BF6" w14:textId="77777777" w:rsidR="00CE055D" w:rsidRDefault="00CE055D" w:rsidP="00CE055D">
            <w:pPr>
              <w:jc w:val="center"/>
            </w:pPr>
            <w:r>
              <w:t>Spring 2</w:t>
            </w:r>
          </w:p>
        </w:tc>
        <w:tc>
          <w:tcPr>
            <w:tcW w:w="2386" w:type="dxa"/>
            <w:shd w:val="clear" w:color="auto" w:fill="F69790"/>
          </w:tcPr>
          <w:p w14:paraId="7E1D58C0" w14:textId="77777777" w:rsidR="00CE055D" w:rsidRDefault="00CE055D" w:rsidP="00CE055D">
            <w:pPr>
              <w:jc w:val="center"/>
            </w:pPr>
            <w:r>
              <w:t>Summer 1</w:t>
            </w:r>
          </w:p>
        </w:tc>
        <w:tc>
          <w:tcPr>
            <w:tcW w:w="2386" w:type="dxa"/>
            <w:shd w:val="clear" w:color="auto" w:fill="F69790"/>
          </w:tcPr>
          <w:p w14:paraId="46E2BC87" w14:textId="77777777" w:rsidR="00CE055D" w:rsidRDefault="00CE055D" w:rsidP="00CE055D">
            <w:pPr>
              <w:jc w:val="center"/>
            </w:pPr>
            <w:r>
              <w:t>Summer 2</w:t>
            </w:r>
          </w:p>
        </w:tc>
      </w:tr>
      <w:tr w:rsidR="00CE055D" w14:paraId="5D609E25" w14:textId="3CC9EE91" w:rsidTr="00CE055D">
        <w:tc>
          <w:tcPr>
            <w:tcW w:w="707" w:type="dxa"/>
          </w:tcPr>
          <w:p w14:paraId="760234CC" w14:textId="77777777" w:rsidR="00CE055D" w:rsidRDefault="00CE055D" w:rsidP="00CE055D">
            <w:r>
              <w:t>Wri</w:t>
            </w:r>
          </w:p>
        </w:tc>
        <w:tc>
          <w:tcPr>
            <w:tcW w:w="2385" w:type="dxa"/>
          </w:tcPr>
          <w:p w14:paraId="4DB05A96" w14:textId="41ADF5EC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Coming to England by Floella Benjamin</w:t>
            </w:r>
          </w:p>
        </w:tc>
        <w:tc>
          <w:tcPr>
            <w:tcW w:w="2386" w:type="dxa"/>
          </w:tcPr>
          <w:p w14:paraId="01901CAA" w14:textId="02F9BE9E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Nen and the lonely Fisherman by Ian Eagleton</w:t>
            </w:r>
          </w:p>
        </w:tc>
        <w:tc>
          <w:tcPr>
            <w:tcW w:w="2386" w:type="dxa"/>
          </w:tcPr>
          <w:p w14:paraId="5BDC89F0" w14:textId="77777777" w:rsidR="00CE055D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Stone Age Boy </w:t>
            </w:r>
          </w:p>
          <w:p w14:paraId="10A85604" w14:textId="3DE71BCD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by S</w:t>
            </w:r>
            <w:r w:rsidR="008123F7">
              <w:rPr>
                <w:sz w:val="20"/>
                <w:szCs w:val="20"/>
              </w:rPr>
              <w:t>at</w:t>
            </w:r>
            <w:r w:rsidRPr="00A444FF">
              <w:rPr>
                <w:sz w:val="20"/>
                <w:szCs w:val="20"/>
              </w:rPr>
              <w:t>oshi Kitamura</w:t>
            </w:r>
          </w:p>
        </w:tc>
        <w:tc>
          <w:tcPr>
            <w:tcW w:w="2385" w:type="dxa"/>
          </w:tcPr>
          <w:p w14:paraId="64B1A9FA" w14:textId="77777777" w:rsidR="00CE055D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The Big Blue Whale</w:t>
            </w:r>
          </w:p>
          <w:p w14:paraId="24F88A08" w14:textId="0ED2D5F5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by Nicola Davies</w:t>
            </w:r>
          </w:p>
        </w:tc>
        <w:tc>
          <w:tcPr>
            <w:tcW w:w="2386" w:type="dxa"/>
          </w:tcPr>
          <w:p w14:paraId="08063A72" w14:textId="77777777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Journey </w:t>
            </w:r>
          </w:p>
          <w:p w14:paraId="6DD42B2F" w14:textId="4966CE54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by Aaron Becker</w:t>
            </w:r>
          </w:p>
        </w:tc>
        <w:tc>
          <w:tcPr>
            <w:tcW w:w="2386" w:type="dxa"/>
          </w:tcPr>
          <w:p w14:paraId="7F899D33" w14:textId="633A121D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The Merchant of Venice by </w:t>
            </w:r>
            <w:r w:rsidR="003112BF" w:rsidRPr="00167B56">
              <w:rPr>
                <w:sz w:val="20"/>
                <w:szCs w:val="20"/>
              </w:rPr>
              <w:t xml:space="preserve">William </w:t>
            </w:r>
            <w:r w:rsidRPr="00167B56">
              <w:rPr>
                <w:sz w:val="20"/>
                <w:szCs w:val="20"/>
              </w:rPr>
              <w:t>Shakespeare</w:t>
            </w:r>
          </w:p>
        </w:tc>
      </w:tr>
      <w:tr w:rsidR="00CE055D" w14:paraId="334C2FE5" w14:textId="6BA92E3E" w:rsidTr="00CE055D">
        <w:tc>
          <w:tcPr>
            <w:tcW w:w="707" w:type="dxa"/>
          </w:tcPr>
          <w:p w14:paraId="5E9FCB94" w14:textId="77777777" w:rsidR="00CE055D" w:rsidRDefault="00CE055D" w:rsidP="00CE055D">
            <w:r>
              <w:t>Out</w:t>
            </w:r>
          </w:p>
        </w:tc>
        <w:tc>
          <w:tcPr>
            <w:tcW w:w="2385" w:type="dxa"/>
          </w:tcPr>
          <w:p w14:paraId="1A9E3CF7" w14:textId="4565F112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Recount – letters</w:t>
            </w:r>
          </w:p>
          <w:p w14:paraId="3351DA50" w14:textId="50304C55" w:rsidR="00CE055D" w:rsidRPr="00A444FF" w:rsidRDefault="00CE055D" w:rsidP="00CE055D">
            <w:pPr>
              <w:rPr>
                <w:i/>
                <w:iCs/>
                <w:sz w:val="20"/>
                <w:szCs w:val="20"/>
              </w:rPr>
            </w:pPr>
            <w:r w:rsidRPr="00A444FF">
              <w:rPr>
                <w:i/>
                <w:iCs/>
                <w:sz w:val="20"/>
                <w:szCs w:val="20"/>
              </w:rPr>
              <w:t>To write letters from Floella to her grandmother telling her about settling into life in the UK</w:t>
            </w:r>
          </w:p>
        </w:tc>
        <w:tc>
          <w:tcPr>
            <w:tcW w:w="2386" w:type="dxa"/>
          </w:tcPr>
          <w:p w14:paraId="42127543" w14:textId="77777777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Fiction – Fantasy</w:t>
            </w:r>
          </w:p>
          <w:p w14:paraId="6630F7F7" w14:textId="59295838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i/>
                <w:iCs/>
                <w:sz w:val="20"/>
                <w:szCs w:val="20"/>
              </w:rPr>
              <w:t xml:space="preserve">To write a fantasy story based on a classic tale, changing the setting. </w:t>
            </w:r>
          </w:p>
        </w:tc>
        <w:tc>
          <w:tcPr>
            <w:tcW w:w="2386" w:type="dxa"/>
          </w:tcPr>
          <w:p w14:paraId="3D0B138D" w14:textId="77777777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Fiction – Historical narrative </w:t>
            </w:r>
          </w:p>
          <w:p w14:paraId="7FA5B4D0" w14:textId="6CF9DDCA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i/>
                <w:iCs/>
                <w:sz w:val="20"/>
                <w:szCs w:val="20"/>
              </w:rPr>
              <w:t>Write a story from the point of view of the boy.</w:t>
            </w:r>
          </w:p>
        </w:tc>
        <w:tc>
          <w:tcPr>
            <w:tcW w:w="2385" w:type="dxa"/>
          </w:tcPr>
          <w:p w14:paraId="131699F5" w14:textId="16F4A1A8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Information text – </w:t>
            </w:r>
            <w:r w:rsidRPr="00A444FF">
              <w:rPr>
                <w:i/>
                <w:iCs/>
                <w:sz w:val="20"/>
                <w:szCs w:val="20"/>
              </w:rPr>
              <w:t>Write an information article about whales persuading for the protection of the Blue Whale.</w:t>
            </w:r>
          </w:p>
        </w:tc>
        <w:tc>
          <w:tcPr>
            <w:tcW w:w="2386" w:type="dxa"/>
          </w:tcPr>
          <w:p w14:paraId="7F74B038" w14:textId="77777777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Fiction – adventure</w:t>
            </w:r>
          </w:p>
          <w:p w14:paraId="651D125C" w14:textId="3A994F74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i/>
                <w:iCs/>
                <w:sz w:val="20"/>
                <w:szCs w:val="20"/>
              </w:rPr>
              <w:t xml:space="preserve">Write an adventure story based on Journey in the style of Berlie Doherty. </w:t>
            </w:r>
          </w:p>
        </w:tc>
        <w:tc>
          <w:tcPr>
            <w:tcW w:w="2386" w:type="dxa"/>
          </w:tcPr>
          <w:p w14:paraId="46821FBD" w14:textId="77777777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Information text - </w:t>
            </w:r>
          </w:p>
          <w:p w14:paraId="275642C4" w14:textId="090864B7" w:rsidR="00CE055D" w:rsidRPr="00167B56" w:rsidRDefault="00CE055D" w:rsidP="00CE055D">
            <w:pPr>
              <w:rPr>
                <w:i/>
                <w:iCs/>
                <w:sz w:val="20"/>
                <w:szCs w:val="20"/>
              </w:rPr>
            </w:pPr>
            <w:r w:rsidRPr="00167B56">
              <w:rPr>
                <w:i/>
                <w:iCs/>
                <w:sz w:val="20"/>
                <w:szCs w:val="20"/>
              </w:rPr>
              <w:t>Plan and write a guide for visiting The Glove Theatre in London.</w:t>
            </w:r>
          </w:p>
        </w:tc>
      </w:tr>
      <w:tr w:rsidR="00CE055D" w14:paraId="140FEB22" w14:textId="7D1870BF" w:rsidTr="00CE055D">
        <w:tc>
          <w:tcPr>
            <w:tcW w:w="707" w:type="dxa"/>
          </w:tcPr>
          <w:p w14:paraId="0CD6441A" w14:textId="77777777" w:rsidR="00CE055D" w:rsidRDefault="00CE055D" w:rsidP="00CE055D">
            <w:r>
              <w:t>Read</w:t>
            </w:r>
          </w:p>
        </w:tc>
        <w:tc>
          <w:tcPr>
            <w:tcW w:w="2385" w:type="dxa"/>
          </w:tcPr>
          <w:p w14:paraId="12FF601B" w14:textId="6E26145F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Sea book by Chalotte Milner</w:t>
            </w:r>
          </w:p>
        </w:tc>
        <w:tc>
          <w:tcPr>
            <w:tcW w:w="2386" w:type="dxa"/>
          </w:tcPr>
          <w:p w14:paraId="6A16AA4C" w14:textId="222A34C3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Iron Man by Ted Hughes</w:t>
            </w:r>
          </w:p>
        </w:tc>
        <w:tc>
          <w:tcPr>
            <w:tcW w:w="2386" w:type="dxa"/>
          </w:tcPr>
          <w:p w14:paraId="0290122F" w14:textId="48BE78DB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Ice Palace by Robert Swindells</w:t>
            </w:r>
          </w:p>
        </w:tc>
        <w:tc>
          <w:tcPr>
            <w:tcW w:w="2385" w:type="dxa"/>
          </w:tcPr>
          <w:p w14:paraId="6C16501E" w14:textId="41EA6440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This morning, I met a whale by Micheal Morpurgo</w:t>
            </w:r>
          </w:p>
        </w:tc>
        <w:tc>
          <w:tcPr>
            <w:tcW w:w="2386" w:type="dxa"/>
          </w:tcPr>
          <w:p w14:paraId="2F0C6DD6" w14:textId="3699AA0B" w:rsidR="00CE055D" w:rsidRPr="00167B56" w:rsidRDefault="007E7102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Illustrated Atlas of Britain and Ireland by Struan Reid</w:t>
            </w:r>
          </w:p>
        </w:tc>
        <w:tc>
          <w:tcPr>
            <w:tcW w:w="2386" w:type="dxa"/>
          </w:tcPr>
          <w:p w14:paraId="0ADE7A8B" w14:textId="75AADAD2" w:rsidR="00CE055D" w:rsidRPr="00167B56" w:rsidRDefault="007E7102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The Egyptian Cinderella by Shirley Climo </w:t>
            </w:r>
          </w:p>
        </w:tc>
      </w:tr>
      <w:tr w:rsidR="00CE055D" w14:paraId="3EDB5E72" w14:textId="6F16220C" w:rsidTr="00CE055D">
        <w:tc>
          <w:tcPr>
            <w:tcW w:w="707" w:type="dxa"/>
          </w:tcPr>
          <w:p w14:paraId="7D5B320A" w14:textId="39C73B0C" w:rsidR="00CE055D" w:rsidRDefault="00CE055D" w:rsidP="00CE055D">
            <w:r>
              <w:t>Spell</w:t>
            </w:r>
          </w:p>
        </w:tc>
        <w:tc>
          <w:tcPr>
            <w:tcW w:w="2385" w:type="dxa"/>
          </w:tcPr>
          <w:p w14:paraId="2E9BB6A6" w14:textId="0154F59A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Y3 Au1 P2S2 Coming to England</w:t>
            </w:r>
          </w:p>
        </w:tc>
        <w:tc>
          <w:tcPr>
            <w:tcW w:w="2386" w:type="dxa"/>
          </w:tcPr>
          <w:p w14:paraId="26BAD273" w14:textId="74DCDCF3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Y3 Au2 P2S2 Nen &amp; the lonely fisherman</w:t>
            </w:r>
          </w:p>
        </w:tc>
        <w:tc>
          <w:tcPr>
            <w:tcW w:w="2386" w:type="dxa"/>
          </w:tcPr>
          <w:p w14:paraId="212F2308" w14:textId="77777777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Y3 Sp1 P2S1 </w:t>
            </w:r>
          </w:p>
          <w:p w14:paraId="68285EF1" w14:textId="3BCF77AE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Stone Age Boy</w:t>
            </w:r>
          </w:p>
        </w:tc>
        <w:tc>
          <w:tcPr>
            <w:tcW w:w="2385" w:type="dxa"/>
          </w:tcPr>
          <w:p w14:paraId="235776A0" w14:textId="77777777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 xml:space="preserve">Y3 Sp2 P2S1 </w:t>
            </w:r>
          </w:p>
          <w:p w14:paraId="6FCF233B" w14:textId="61520A06" w:rsidR="00CE055D" w:rsidRPr="00A444FF" w:rsidRDefault="00CE055D" w:rsidP="00CE055D">
            <w:pPr>
              <w:rPr>
                <w:sz w:val="20"/>
                <w:szCs w:val="20"/>
              </w:rPr>
            </w:pPr>
            <w:r w:rsidRPr="00A444FF">
              <w:rPr>
                <w:sz w:val="20"/>
                <w:szCs w:val="20"/>
              </w:rPr>
              <w:t>The Big Blue Whale</w:t>
            </w:r>
          </w:p>
        </w:tc>
        <w:tc>
          <w:tcPr>
            <w:tcW w:w="2386" w:type="dxa"/>
          </w:tcPr>
          <w:p w14:paraId="69185C22" w14:textId="77777777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Y3 Su1 P2S1 </w:t>
            </w:r>
          </w:p>
          <w:p w14:paraId="78878CE9" w14:textId="669376D7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Journey</w:t>
            </w:r>
          </w:p>
        </w:tc>
        <w:tc>
          <w:tcPr>
            <w:tcW w:w="2386" w:type="dxa"/>
          </w:tcPr>
          <w:p w14:paraId="0335B7DD" w14:textId="0D6D65DA" w:rsidR="00CE055D" w:rsidRPr="00167B56" w:rsidRDefault="00CE055D" w:rsidP="00CE055D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Y3 Su2 P2S2 Shakespeare</w:t>
            </w:r>
          </w:p>
        </w:tc>
      </w:tr>
    </w:tbl>
    <w:p w14:paraId="2FFAAAE0" w14:textId="77777777" w:rsidR="00504F07" w:rsidRDefault="00504F07" w:rsidP="000320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2385"/>
        <w:gridCol w:w="2386"/>
        <w:gridCol w:w="2386"/>
        <w:gridCol w:w="2386"/>
        <w:gridCol w:w="2386"/>
        <w:gridCol w:w="2386"/>
      </w:tblGrid>
      <w:tr w:rsidR="008543F4" w14:paraId="19E66B87" w14:textId="77777777" w:rsidTr="00365B7A">
        <w:tc>
          <w:tcPr>
            <w:tcW w:w="706" w:type="dxa"/>
            <w:shd w:val="clear" w:color="auto" w:fill="B3E5A1" w:themeFill="accent6" w:themeFillTint="66"/>
          </w:tcPr>
          <w:p w14:paraId="6445C3E5" w14:textId="77777777" w:rsidR="00EF4C47" w:rsidRDefault="00EF4C47" w:rsidP="000320E9">
            <w:pPr>
              <w:jc w:val="center"/>
            </w:pPr>
            <w:r>
              <w:t>Y4</w:t>
            </w:r>
          </w:p>
        </w:tc>
        <w:tc>
          <w:tcPr>
            <w:tcW w:w="2385" w:type="dxa"/>
            <w:shd w:val="clear" w:color="auto" w:fill="B3E5A1" w:themeFill="accent6" w:themeFillTint="66"/>
          </w:tcPr>
          <w:p w14:paraId="6379198E" w14:textId="77777777" w:rsidR="00EF4C47" w:rsidRDefault="00EF4C47" w:rsidP="000320E9">
            <w:pPr>
              <w:jc w:val="center"/>
            </w:pPr>
            <w:r>
              <w:t>Autumn 1</w:t>
            </w:r>
          </w:p>
        </w:tc>
        <w:tc>
          <w:tcPr>
            <w:tcW w:w="2386" w:type="dxa"/>
            <w:shd w:val="clear" w:color="auto" w:fill="B3E5A1" w:themeFill="accent6" w:themeFillTint="66"/>
          </w:tcPr>
          <w:p w14:paraId="37D655F8" w14:textId="77777777" w:rsidR="00EF4C47" w:rsidRDefault="00EF4C47" w:rsidP="000320E9">
            <w:pPr>
              <w:jc w:val="center"/>
            </w:pPr>
            <w:r>
              <w:t>Autumn 2</w:t>
            </w:r>
          </w:p>
        </w:tc>
        <w:tc>
          <w:tcPr>
            <w:tcW w:w="2386" w:type="dxa"/>
            <w:shd w:val="clear" w:color="auto" w:fill="B3E5A1" w:themeFill="accent6" w:themeFillTint="66"/>
          </w:tcPr>
          <w:p w14:paraId="34ACEED3" w14:textId="77777777" w:rsidR="00EF4C47" w:rsidRDefault="00EF4C47" w:rsidP="000320E9">
            <w:pPr>
              <w:jc w:val="center"/>
            </w:pPr>
            <w:r>
              <w:t>Spring 1</w:t>
            </w:r>
          </w:p>
        </w:tc>
        <w:tc>
          <w:tcPr>
            <w:tcW w:w="2386" w:type="dxa"/>
            <w:shd w:val="clear" w:color="auto" w:fill="B3E5A1" w:themeFill="accent6" w:themeFillTint="66"/>
          </w:tcPr>
          <w:p w14:paraId="6952E56C" w14:textId="77777777" w:rsidR="00EF4C47" w:rsidRDefault="00EF4C47" w:rsidP="000320E9">
            <w:pPr>
              <w:jc w:val="center"/>
            </w:pPr>
            <w:r>
              <w:t>Spring 2</w:t>
            </w:r>
          </w:p>
        </w:tc>
        <w:tc>
          <w:tcPr>
            <w:tcW w:w="2386" w:type="dxa"/>
            <w:shd w:val="clear" w:color="auto" w:fill="B3E5A1" w:themeFill="accent6" w:themeFillTint="66"/>
          </w:tcPr>
          <w:p w14:paraId="2C385918" w14:textId="77777777" w:rsidR="00EF4C47" w:rsidRDefault="00EF4C47" w:rsidP="000320E9">
            <w:pPr>
              <w:jc w:val="center"/>
            </w:pPr>
            <w:r>
              <w:t>Summer 1</w:t>
            </w:r>
          </w:p>
        </w:tc>
        <w:tc>
          <w:tcPr>
            <w:tcW w:w="2386" w:type="dxa"/>
            <w:shd w:val="clear" w:color="auto" w:fill="B3E5A1" w:themeFill="accent6" w:themeFillTint="66"/>
          </w:tcPr>
          <w:p w14:paraId="08BEC709" w14:textId="77777777" w:rsidR="00EF4C47" w:rsidRDefault="00EF4C47" w:rsidP="000320E9">
            <w:pPr>
              <w:jc w:val="center"/>
            </w:pPr>
            <w:r>
              <w:t>Summer 2</w:t>
            </w:r>
          </w:p>
        </w:tc>
      </w:tr>
      <w:tr w:rsidR="008543F4" w14:paraId="49AE83B6" w14:textId="77777777" w:rsidTr="000320E9">
        <w:tc>
          <w:tcPr>
            <w:tcW w:w="706" w:type="dxa"/>
          </w:tcPr>
          <w:p w14:paraId="347149D1" w14:textId="77777777" w:rsidR="00EF4C47" w:rsidRDefault="00EF4C47" w:rsidP="000320E9">
            <w:r>
              <w:t>Wri</w:t>
            </w:r>
          </w:p>
        </w:tc>
        <w:tc>
          <w:tcPr>
            <w:tcW w:w="2385" w:type="dxa"/>
          </w:tcPr>
          <w:p w14:paraId="004031EC" w14:textId="77777777" w:rsidR="002E6A48" w:rsidRDefault="279E4D1E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Counting on Katherine</w:t>
            </w:r>
          </w:p>
          <w:p w14:paraId="7929A1B3" w14:textId="39C7D7EB" w:rsidR="00EF4C47" w:rsidRPr="00EB2CFE" w:rsidRDefault="279E4D1E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by Hekaine Becker</w:t>
            </w:r>
          </w:p>
        </w:tc>
        <w:tc>
          <w:tcPr>
            <w:tcW w:w="2386" w:type="dxa"/>
          </w:tcPr>
          <w:p w14:paraId="681F8565" w14:textId="615B75C2" w:rsidR="00EF4C47" w:rsidRDefault="21BDB858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Greek Myths</w:t>
            </w:r>
            <w:r w:rsidR="71FEAD7F" w:rsidRPr="00EB2CFE">
              <w:rPr>
                <w:sz w:val="20"/>
                <w:szCs w:val="20"/>
              </w:rPr>
              <w:t xml:space="preserve"> </w:t>
            </w:r>
            <w:r w:rsidR="006B0C2A">
              <w:rPr>
                <w:sz w:val="20"/>
                <w:szCs w:val="20"/>
              </w:rPr>
              <w:t>–</w:t>
            </w:r>
            <w:r w:rsidR="71FEAD7F" w:rsidRPr="00EB2CFE">
              <w:rPr>
                <w:sz w:val="20"/>
                <w:szCs w:val="20"/>
              </w:rPr>
              <w:t xml:space="preserve"> Minotaur</w:t>
            </w:r>
          </w:p>
          <w:p w14:paraId="4D2D5ADE" w14:textId="5CC161FD" w:rsidR="006B0C2A" w:rsidRPr="00EB2CFE" w:rsidRDefault="002E6A48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237F1C">
              <w:rPr>
                <w:sz w:val="20"/>
                <w:szCs w:val="20"/>
              </w:rPr>
              <w:t xml:space="preserve">y </w:t>
            </w:r>
            <w:r w:rsidR="00594669">
              <w:rPr>
                <w:sz w:val="20"/>
                <w:szCs w:val="20"/>
              </w:rPr>
              <w:t>Jean Menzie</w:t>
            </w:r>
            <w:r w:rsidR="00237F1C">
              <w:rPr>
                <w:sz w:val="20"/>
                <w:szCs w:val="20"/>
              </w:rPr>
              <w:t>s</w:t>
            </w:r>
            <w:r w:rsidR="006B0C2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14:paraId="2F665D3C" w14:textId="77777777" w:rsidR="002E6A48" w:rsidRPr="00167B56" w:rsidRDefault="71FEAD7F" w:rsidP="000320E9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 xml:space="preserve">Escape from Pompeii </w:t>
            </w:r>
          </w:p>
          <w:p w14:paraId="6003E6D1" w14:textId="27CAF003" w:rsidR="00EF4C47" w:rsidRPr="00167B56" w:rsidRDefault="71FEAD7F" w:rsidP="000320E9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by Christina Balit</w:t>
            </w:r>
          </w:p>
        </w:tc>
        <w:tc>
          <w:tcPr>
            <w:tcW w:w="2386" w:type="dxa"/>
          </w:tcPr>
          <w:p w14:paraId="10BAB68C" w14:textId="2CD6C170" w:rsidR="002E6A48" w:rsidRPr="00167B56" w:rsidRDefault="00155643" w:rsidP="00F577D0">
            <w:pPr>
              <w:rPr>
                <w:sz w:val="20"/>
                <w:szCs w:val="20"/>
              </w:rPr>
            </w:pPr>
            <w:r w:rsidRPr="00167B56">
              <w:rPr>
                <w:sz w:val="20"/>
                <w:szCs w:val="20"/>
              </w:rPr>
              <w:t>Wisp</w:t>
            </w:r>
            <w:r w:rsidR="00F577D0" w:rsidRPr="00167B56">
              <w:rPr>
                <w:sz w:val="20"/>
                <w:szCs w:val="20"/>
              </w:rPr>
              <w:t xml:space="preserve"> </w:t>
            </w:r>
            <w:r w:rsidR="00867B36" w:rsidRPr="00167B56">
              <w:rPr>
                <w:sz w:val="20"/>
                <w:szCs w:val="20"/>
              </w:rPr>
              <w:t xml:space="preserve">A Story of Hope </w:t>
            </w:r>
            <w:r w:rsidR="002E6A48" w:rsidRPr="00167B56">
              <w:rPr>
                <w:sz w:val="20"/>
                <w:szCs w:val="20"/>
              </w:rPr>
              <w:t xml:space="preserve">by </w:t>
            </w:r>
            <w:r w:rsidR="00F577D0" w:rsidRPr="00167B56">
              <w:rPr>
                <w:sz w:val="20"/>
                <w:szCs w:val="20"/>
              </w:rPr>
              <w:t>Zana Fraillon &amp; Grahame baker-Smith</w:t>
            </w:r>
          </w:p>
        </w:tc>
        <w:tc>
          <w:tcPr>
            <w:tcW w:w="2386" w:type="dxa"/>
          </w:tcPr>
          <w:p w14:paraId="65F9CB6F" w14:textId="6F716621" w:rsidR="00EF4C47" w:rsidRPr="00EB2CFE" w:rsidRDefault="475C7627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Where the forest meets the sea b</w:t>
            </w:r>
            <w:r w:rsidR="002E6A48">
              <w:rPr>
                <w:sz w:val="20"/>
                <w:szCs w:val="20"/>
              </w:rPr>
              <w:t>y</w:t>
            </w:r>
            <w:r w:rsidRPr="00EB2CFE">
              <w:rPr>
                <w:sz w:val="20"/>
                <w:szCs w:val="20"/>
              </w:rPr>
              <w:t xml:space="preserve"> Jeannie Baker and 100 facts rainforest</w:t>
            </w:r>
          </w:p>
        </w:tc>
        <w:tc>
          <w:tcPr>
            <w:tcW w:w="2386" w:type="dxa"/>
          </w:tcPr>
          <w:p w14:paraId="7B09EBD6" w14:textId="77777777" w:rsidR="00EF4C47" w:rsidRDefault="14377177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Blue John </w:t>
            </w:r>
          </w:p>
          <w:p w14:paraId="3AFE5277" w14:textId="69E26BE4" w:rsidR="00F54FDC" w:rsidRPr="00EB2CFE" w:rsidRDefault="002E6A48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6B0C2A">
              <w:rPr>
                <w:sz w:val="20"/>
                <w:szCs w:val="20"/>
              </w:rPr>
              <w:t>y Berlie Doherty</w:t>
            </w:r>
            <w:r w:rsidR="00F54FDC">
              <w:rPr>
                <w:sz w:val="20"/>
                <w:szCs w:val="20"/>
              </w:rPr>
              <w:t xml:space="preserve"> </w:t>
            </w:r>
          </w:p>
        </w:tc>
      </w:tr>
      <w:tr w:rsidR="008543F4" w14:paraId="47280855" w14:textId="77777777" w:rsidTr="000320E9">
        <w:tc>
          <w:tcPr>
            <w:tcW w:w="706" w:type="dxa"/>
          </w:tcPr>
          <w:p w14:paraId="46FFA6D9" w14:textId="77777777" w:rsidR="00EF4C47" w:rsidRDefault="00EF4C47" w:rsidP="000320E9">
            <w:r>
              <w:t>Out</w:t>
            </w:r>
          </w:p>
        </w:tc>
        <w:tc>
          <w:tcPr>
            <w:tcW w:w="2385" w:type="dxa"/>
          </w:tcPr>
          <w:p w14:paraId="58B0A27B" w14:textId="510E75DC" w:rsidR="00EF4C47" w:rsidRPr="00EB2CFE" w:rsidRDefault="4FF0CF71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F</w:t>
            </w:r>
            <w:r w:rsidR="7DE36287" w:rsidRPr="00EB2CFE">
              <w:rPr>
                <w:sz w:val="20"/>
                <w:szCs w:val="20"/>
              </w:rPr>
              <w:t>act file</w:t>
            </w:r>
            <w:r w:rsidR="525DEA6B" w:rsidRPr="00EB2CFE">
              <w:rPr>
                <w:sz w:val="20"/>
                <w:szCs w:val="20"/>
              </w:rPr>
              <w:t xml:space="preserve"> about Katherine</w:t>
            </w:r>
          </w:p>
        </w:tc>
        <w:tc>
          <w:tcPr>
            <w:tcW w:w="2386" w:type="dxa"/>
          </w:tcPr>
          <w:p w14:paraId="479CB2E0" w14:textId="791F682E" w:rsidR="00E10777" w:rsidRDefault="00E10777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make a mini book of their own Odyssey Adventure </w:t>
            </w:r>
          </w:p>
          <w:p w14:paraId="0B5625C0" w14:textId="44EC947D" w:rsidR="00EF4C47" w:rsidRPr="00D940E7" w:rsidRDefault="00E10777" w:rsidP="000320E9">
            <w:pPr>
              <w:rPr>
                <w:i/>
                <w:iCs/>
                <w:sz w:val="20"/>
                <w:szCs w:val="20"/>
              </w:rPr>
            </w:pPr>
            <w:r w:rsidRPr="00D940E7">
              <w:rPr>
                <w:i/>
                <w:iCs/>
                <w:sz w:val="20"/>
                <w:szCs w:val="20"/>
              </w:rPr>
              <w:t>(</w:t>
            </w:r>
            <w:r w:rsidR="1301AC20" w:rsidRPr="00D940E7">
              <w:rPr>
                <w:i/>
                <w:iCs/>
                <w:sz w:val="20"/>
                <w:szCs w:val="20"/>
              </w:rPr>
              <w:t>Write</w:t>
            </w:r>
            <w:r w:rsidR="4A2A794E" w:rsidRPr="00D940E7">
              <w:rPr>
                <w:i/>
                <w:iCs/>
                <w:sz w:val="20"/>
                <w:szCs w:val="20"/>
              </w:rPr>
              <w:t xml:space="preserve"> a G</w:t>
            </w:r>
            <w:r w:rsidR="1301AC20" w:rsidRPr="00D940E7">
              <w:rPr>
                <w:i/>
                <w:iCs/>
                <w:sz w:val="20"/>
                <w:szCs w:val="20"/>
              </w:rPr>
              <w:t>reek myth</w:t>
            </w:r>
            <w:r w:rsidRPr="00D940E7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86" w:type="dxa"/>
          </w:tcPr>
          <w:p w14:paraId="02F2DACB" w14:textId="5885ECD1" w:rsidR="00EF4C47" w:rsidRPr="00EB2CFE" w:rsidRDefault="0D217690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Retell the story</w:t>
            </w:r>
            <w:r w:rsidR="2230DF92" w:rsidRPr="00EB2CFE">
              <w:rPr>
                <w:sz w:val="20"/>
                <w:szCs w:val="20"/>
              </w:rPr>
              <w:t xml:space="preserve"> – setting focus</w:t>
            </w:r>
          </w:p>
        </w:tc>
        <w:tc>
          <w:tcPr>
            <w:tcW w:w="2386" w:type="dxa"/>
          </w:tcPr>
          <w:p w14:paraId="39C05F62" w14:textId="1E97AED8" w:rsidR="00EF4C47" w:rsidRPr="00EB2CFE" w:rsidRDefault="00414B8F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narrative</w:t>
            </w:r>
            <w:r w:rsidR="00430907" w:rsidRPr="00EB2CF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from the p</w:t>
            </w:r>
            <w:r w:rsidR="00867B36">
              <w:rPr>
                <w:sz w:val="20"/>
                <w:szCs w:val="20"/>
              </w:rPr>
              <w:t xml:space="preserve">oint </w:t>
            </w:r>
            <w:r>
              <w:rPr>
                <w:sz w:val="20"/>
                <w:szCs w:val="20"/>
              </w:rPr>
              <w:t>o</w:t>
            </w:r>
            <w:r w:rsidR="00867B36">
              <w:rPr>
                <w:sz w:val="20"/>
                <w:szCs w:val="20"/>
              </w:rPr>
              <w:t xml:space="preserve">f </w:t>
            </w:r>
            <w:r>
              <w:rPr>
                <w:sz w:val="20"/>
                <w:szCs w:val="20"/>
              </w:rPr>
              <w:t>v</w:t>
            </w:r>
            <w:r w:rsidR="00867B36">
              <w:rPr>
                <w:sz w:val="20"/>
                <w:szCs w:val="20"/>
              </w:rPr>
              <w:t>iew</w:t>
            </w:r>
            <w:r>
              <w:rPr>
                <w:sz w:val="20"/>
                <w:szCs w:val="20"/>
              </w:rPr>
              <w:t xml:space="preserve"> of the Wisp</w:t>
            </w:r>
          </w:p>
        </w:tc>
        <w:tc>
          <w:tcPr>
            <w:tcW w:w="2386" w:type="dxa"/>
          </w:tcPr>
          <w:p w14:paraId="241810F1" w14:textId="0284EA65" w:rsidR="00EF4C47" w:rsidRPr="00EB2CFE" w:rsidRDefault="66EAF47B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I</w:t>
            </w:r>
            <w:r w:rsidR="2BB2F098" w:rsidRPr="00EB2CFE">
              <w:rPr>
                <w:sz w:val="20"/>
                <w:szCs w:val="20"/>
              </w:rPr>
              <w:t xml:space="preserve">nformation text </w:t>
            </w:r>
          </w:p>
        </w:tc>
        <w:tc>
          <w:tcPr>
            <w:tcW w:w="2386" w:type="dxa"/>
          </w:tcPr>
          <w:p w14:paraId="4A4EABF7" w14:textId="0B12E28B" w:rsidR="00EF4C47" w:rsidRPr="00EB2CFE" w:rsidRDefault="7D2327A9" w:rsidP="000320E9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Explanation letter</w:t>
            </w:r>
            <w:r w:rsidR="5AC5F2B7" w:rsidRPr="00EB2CFE">
              <w:rPr>
                <w:sz w:val="20"/>
                <w:szCs w:val="20"/>
              </w:rPr>
              <w:t xml:space="preserve"> about caves</w:t>
            </w:r>
          </w:p>
        </w:tc>
      </w:tr>
      <w:tr w:rsidR="008543F4" w14:paraId="411C03C7" w14:textId="77777777" w:rsidTr="00805EFE">
        <w:trPr>
          <w:trHeight w:val="1061"/>
        </w:trPr>
        <w:tc>
          <w:tcPr>
            <w:tcW w:w="706" w:type="dxa"/>
          </w:tcPr>
          <w:p w14:paraId="65D48A68" w14:textId="77777777" w:rsidR="00EF4C47" w:rsidRDefault="00EF4C47" w:rsidP="000320E9">
            <w:r>
              <w:t>Read</w:t>
            </w:r>
          </w:p>
        </w:tc>
        <w:tc>
          <w:tcPr>
            <w:tcW w:w="2385" w:type="dxa"/>
          </w:tcPr>
          <w:p w14:paraId="07D8F467" w14:textId="0EFA1916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A World Full of Animal Stories</w:t>
            </w:r>
          </w:p>
          <w:p w14:paraId="25CE9658" w14:textId="7DA0F608" w:rsidR="00EF4C47" w:rsidRPr="00EB2CFE" w:rsidRDefault="5F127321" w:rsidP="000320E9">
            <w:pPr>
              <w:rPr>
                <w:rFonts w:eastAsiaTheme="minorEastAsia"/>
                <w:color w:val="002060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 xml:space="preserve">50 Folktales and Legends </w:t>
            </w:r>
            <w:r w:rsidRPr="00EB2CFE">
              <w:rPr>
                <w:rFonts w:eastAsiaTheme="minorEastAsia"/>
                <w:color w:val="002060"/>
                <w:sz w:val="20"/>
                <w:szCs w:val="20"/>
              </w:rPr>
              <w:t>by Angela McAllister</w:t>
            </w:r>
          </w:p>
        </w:tc>
        <w:tc>
          <w:tcPr>
            <w:tcW w:w="2386" w:type="dxa"/>
          </w:tcPr>
          <w:p w14:paraId="016A6A4A" w14:textId="1CAB40A6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The Train to Impossible Places by PG Bell</w:t>
            </w:r>
          </w:p>
        </w:tc>
        <w:tc>
          <w:tcPr>
            <w:tcW w:w="2386" w:type="dxa"/>
          </w:tcPr>
          <w:p w14:paraId="4DC901BE" w14:textId="7F4C627A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Volcanoes</w:t>
            </w:r>
          </w:p>
          <w:p w14:paraId="2EE85C0A" w14:textId="5584B5A2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by Maria Gill</w:t>
            </w:r>
          </w:p>
          <w:p w14:paraId="6A7C54D3" w14:textId="0D0BB715" w:rsidR="00EF4C47" w:rsidRPr="00EB2CFE" w:rsidRDefault="00EF4C47" w:rsidP="000320E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86" w:type="dxa"/>
          </w:tcPr>
          <w:p w14:paraId="289893A3" w14:textId="22EC29D8" w:rsidR="00EF4C47" w:rsidRPr="00FF12B8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FF12B8">
              <w:rPr>
                <w:rFonts w:eastAsiaTheme="minorEastAsia"/>
                <w:sz w:val="20"/>
                <w:szCs w:val="20"/>
              </w:rPr>
              <w:t>Ariki and the Island of Wonders</w:t>
            </w:r>
          </w:p>
          <w:p w14:paraId="5B52C21A" w14:textId="3AF615D0" w:rsidR="00EF4C47" w:rsidRPr="00FF12B8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FF12B8">
              <w:rPr>
                <w:rFonts w:eastAsiaTheme="minorEastAsia"/>
                <w:sz w:val="20"/>
                <w:szCs w:val="20"/>
              </w:rPr>
              <w:t>by Nicola Davies</w:t>
            </w:r>
          </w:p>
          <w:p w14:paraId="3ECF087B" w14:textId="2569810A" w:rsidR="00EF4C47" w:rsidRPr="00FF12B8" w:rsidRDefault="00EF4C47" w:rsidP="000320E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86" w:type="dxa"/>
          </w:tcPr>
          <w:p w14:paraId="1475FDA5" w14:textId="63FBAC4D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 xml:space="preserve">Fantastically Great Women Who Saved the Planet </w:t>
            </w:r>
          </w:p>
          <w:p w14:paraId="37C2A16A" w14:textId="2C602AD1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by Kate Pankhurst</w:t>
            </w:r>
          </w:p>
          <w:p w14:paraId="27853638" w14:textId="4EEBCA68" w:rsidR="00EF4C47" w:rsidRPr="00EB2CFE" w:rsidRDefault="00EF4C47" w:rsidP="000320E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86" w:type="dxa"/>
          </w:tcPr>
          <w:p w14:paraId="6AE4005A" w14:textId="0F5D162D" w:rsidR="00EF4C47" w:rsidRPr="00EB2CFE" w:rsidRDefault="5F127321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A Myth-Hunter’s Travel Guide by The Literacy Company</w:t>
            </w:r>
          </w:p>
          <w:p w14:paraId="3C7DCC86" w14:textId="17FCD940" w:rsidR="00EF4C47" w:rsidRPr="00EB2CFE" w:rsidRDefault="00EF4C47" w:rsidP="000320E9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43F4" w14:paraId="6CC8931D" w14:textId="77777777" w:rsidTr="00B6469F">
        <w:trPr>
          <w:trHeight w:val="663"/>
        </w:trPr>
        <w:tc>
          <w:tcPr>
            <w:tcW w:w="706" w:type="dxa"/>
          </w:tcPr>
          <w:p w14:paraId="562D5351" w14:textId="1C3A1165" w:rsidR="00365B7A" w:rsidRDefault="00C836CF" w:rsidP="000320E9">
            <w:r>
              <w:t>Spell</w:t>
            </w:r>
          </w:p>
        </w:tc>
        <w:tc>
          <w:tcPr>
            <w:tcW w:w="2385" w:type="dxa"/>
          </w:tcPr>
          <w:p w14:paraId="7DB56D4C" w14:textId="77777777" w:rsidR="001C07E7" w:rsidRPr="00EB2CFE" w:rsidRDefault="007612F4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Y4 Au1 P2S</w:t>
            </w:r>
            <w:r w:rsidR="001C07E7" w:rsidRPr="00EB2CFE">
              <w:rPr>
                <w:rFonts w:eastAsiaTheme="minorEastAsia"/>
                <w:sz w:val="20"/>
                <w:szCs w:val="20"/>
              </w:rPr>
              <w:t xml:space="preserve">2 </w:t>
            </w:r>
          </w:p>
          <w:p w14:paraId="23E22457" w14:textId="442294DB" w:rsidR="00365B7A" w:rsidRPr="00EB2CFE" w:rsidRDefault="001C07E7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Counting on Katherine</w:t>
            </w:r>
          </w:p>
        </w:tc>
        <w:tc>
          <w:tcPr>
            <w:tcW w:w="2386" w:type="dxa"/>
          </w:tcPr>
          <w:p w14:paraId="50497264" w14:textId="77777777" w:rsidR="001C07E7" w:rsidRPr="00EB2CFE" w:rsidRDefault="001C07E7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 xml:space="preserve">Y4 Au2 P2S2 </w:t>
            </w:r>
          </w:p>
          <w:p w14:paraId="3598F63F" w14:textId="1BFCE77D" w:rsidR="00365B7A" w:rsidRPr="00EB2CFE" w:rsidRDefault="001C07E7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Greek Myths</w:t>
            </w:r>
          </w:p>
        </w:tc>
        <w:tc>
          <w:tcPr>
            <w:tcW w:w="2386" w:type="dxa"/>
          </w:tcPr>
          <w:p w14:paraId="482BA428" w14:textId="5DA68476" w:rsidR="00365B7A" w:rsidRPr="00EB2CFE" w:rsidRDefault="001C07E7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Y4 Sp1 P2S1 Escape from Pompeii</w:t>
            </w:r>
          </w:p>
        </w:tc>
        <w:tc>
          <w:tcPr>
            <w:tcW w:w="2386" w:type="dxa"/>
          </w:tcPr>
          <w:p w14:paraId="4D456121" w14:textId="554F53CA" w:rsidR="00365B7A" w:rsidRPr="00FF12B8" w:rsidRDefault="006D37A3" w:rsidP="00EB2CFE">
            <w:pPr>
              <w:rPr>
                <w:rFonts w:eastAsiaTheme="minorEastAsia"/>
                <w:sz w:val="20"/>
                <w:szCs w:val="20"/>
              </w:rPr>
            </w:pPr>
            <w:r w:rsidRPr="00FF12B8">
              <w:rPr>
                <w:rFonts w:eastAsiaTheme="minorEastAsia"/>
                <w:sz w:val="20"/>
                <w:szCs w:val="20"/>
              </w:rPr>
              <w:t xml:space="preserve">Y4 Sp2 P2S2 </w:t>
            </w:r>
            <w:r w:rsidR="00FB0DC3" w:rsidRPr="00FF12B8">
              <w:rPr>
                <w:rFonts w:eastAsiaTheme="minorEastAsia"/>
                <w:sz w:val="20"/>
                <w:szCs w:val="20"/>
              </w:rPr>
              <w:t>Wisp</w:t>
            </w:r>
            <w:r w:rsidRPr="00FF12B8">
              <w:rPr>
                <w:rFonts w:eastAsiaTheme="minorEastAsia"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14:paraId="79AC1D94" w14:textId="1734C5EE" w:rsidR="00365B7A" w:rsidRPr="00EB2CFE" w:rsidRDefault="001C07E7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Y4 Su</w:t>
            </w:r>
            <w:r w:rsidR="00B6469F" w:rsidRPr="00EB2CFE">
              <w:rPr>
                <w:rFonts w:eastAsiaTheme="minorEastAsia"/>
                <w:sz w:val="20"/>
                <w:szCs w:val="20"/>
              </w:rPr>
              <w:t>1 P2S1 Where the Forest meets the Sea</w:t>
            </w:r>
          </w:p>
        </w:tc>
        <w:tc>
          <w:tcPr>
            <w:tcW w:w="2386" w:type="dxa"/>
          </w:tcPr>
          <w:p w14:paraId="3991D755" w14:textId="77777777" w:rsidR="003F0DBC" w:rsidRPr="00EB2CFE" w:rsidRDefault="00B6469F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Y4</w:t>
            </w:r>
            <w:r w:rsidR="003F0DBC" w:rsidRPr="00EB2CFE">
              <w:rPr>
                <w:rFonts w:eastAsiaTheme="minorEastAsia"/>
                <w:sz w:val="20"/>
                <w:szCs w:val="20"/>
              </w:rPr>
              <w:t xml:space="preserve"> Su2 P2S1 </w:t>
            </w:r>
          </w:p>
          <w:p w14:paraId="5AF7BADD" w14:textId="397E33B1" w:rsidR="00365B7A" w:rsidRPr="00EB2CFE" w:rsidRDefault="003F0DBC" w:rsidP="000320E9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rFonts w:eastAsiaTheme="minorEastAsia"/>
                <w:sz w:val="20"/>
                <w:szCs w:val="20"/>
              </w:rPr>
              <w:t>Blue John</w:t>
            </w:r>
          </w:p>
        </w:tc>
      </w:tr>
    </w:tbl>
    <w:p w14:paraId="5AB65403" w14:textId="77777777" w:rsidR="00EF4C47" w:rsidRPr="008A5BDA" w:rsidRDefault="00EF4C47" w:rsidP="000320E9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2385"/>
        <w:gridCol w:w="2386"/>
        <w:gridCol w:w="2386"/>
        <w:gridCol w:w="2386"/>
        <w:gridCol w:w="2386"/>
        <w:gridCol w:w="2386"/>
      </w:tblGrid>
      <w:tr w:rsidR="007021DB" w:rsidRPr="007021DB" w14:paraId="695546B3" w14:textId="77777777" w:rsidTr="00365B7A">
        <w:tc>
          <w:tcPr>
            <w:tcW w:w="706" w:type="dxa"/>
            <w:shd w:val="clear" w:color="auto" w:fill="E59EDC" w:themeFill="accent5" w:themeFillTint="66"/>
          </w:tcPr>
          <w:p w14:paraId="3E81F3CB" w14:textId="4CAE3A8C" w:rsidR="00EF4C47" w:rsidRPr="008F102A" w:rsidRDefault="00EF4C47" w:rsidP="000320E9">
            <w:pPr>
              <w:jc w:val="center"/>
            </w:pPr>
            <w:r w:rsidRPr="008F102A">
              <w:t>Y5</w:t>
            </w:r>
          </w:p>
        </w:tc>
        <w:tc>
          <w:tcPr>
            <w:tcW w:w="2385" w:type="dxa"/>
            <w:shd w:val="clear" w:color="auto" w:fill="E59EDC" w:themeFill="accent5" w:themeFillTint="66"/>
          </w:tcPr>
          <w:p w14:paraId="1A727EE0" w14:textId="77777777" w:rsidR="00EF4C47" w:rsidRPr="008F102A" w:rsidRDefault="00EF4C47" w:rsidP="000320E9">
            <w:pPr>
              <w:jc w:val="center"/>
            </w:pPr>
            <w:r w:rsidRPr="008F102A">
              <w:t>Autumn 1</w:t>
            </w:r>
          </w:p>
        </w:tc>
        <w:tc>
          <w:tcPr>
            <w:tcW w:w="2386" w:type="dxa"/>
            <w:shd w:val="clear" w:color="auto" w:fill="E59EDC" w:themeFill="accent5" w:themeFillTint="66"/>
          </w:tcPr>
          <w:p w14:paraId="357A1FD5" w14:textId="77777777" w:rsidR="00EF4C47" w:rsidRPr="008F102A" w:rsidRDefault="00EF4C47" w:rsidP="000320E9">
            <w:pPr>
              <w:jc w:val="center"/>
            </w:pPr>
            <w:r w:rsidRPr="008F102A">
              <w:t>Autumn 2</w:t>
            </w:r>
          </w:p>
        </w:tc>
        <w:tc>
          <w:tcPr>
            <w:tcW w:w="2386" w:type="dxa"/>
            <w:shd w:val="clear" w:color="auto" w:fill="E59EDC" w:themeFill="accent5" w:themeFillTint="66"/>
          </w:tcPr>
          <w:p w14:paraId="2923FAA8" w14:textId="77777777" w:rsidR="00EF4C47" w:rsidRPr="008F102A" w:rsidRDefault="00EF4C47" w:rsidP="000320E9">
            <w:pPr>
              <w:jc w:val="center"/>
            </w:pPr>
            <w:r w:rsidRPr="008F102A">
              <w:t>Spring 1</w:t>
            </w:r>
          </w:p>
        </w:tc>
        <w:tc>
          <w:tcPr>
            <w:tcW w:w="2386" w:type="dxa"/>
            <w:shd w:val="clear" w:color="auto" w:fill="E59EDC" w:themeFill="accent5" w:themeFillTint="66"/>
          </w:tcPr>
          <w:p w14:paraId="6453D56C" w14:textId="77777777" w:rsidR="00EF4C47" w:rsidRPr="008F102A" w:rsidRDefault="00EF4C47" w:rsidP="000320E9">
            <w:pPr>
              <w:jc w:val="center"/>
            </w:pPr>
            <w:r w:rsidRPr="008F102A">
              <w:t>Spring 2</w:t>
            </w:r>
          </w:p>
        </w:tc>
        <w:tc>
          <w:tcPr>
            <w:tcW w:w="2386" w:type="dxa"/>
            <w:shd w:val="clear" w:color="auto" w:fill="E59EDC" w:themeFill="accent5" w:themeFillTint="66"/>
          </w:tcPr>
          <w:p w14:paraId="7F2F7AA1" w14:textId="77777777" w:rsidR="00EF4C47" w:rsidRPr="008F102A" w:rsidRDefault="00EF4C47" w:rsidP="000320E9">
            <w:pPr>
              <w:jc w:val="center"/>
            </w:pPr>
            <w:r w:rsidRPr="008F102A">
              <w:t>Summer 1</w:t>
            </w:r>
          </w:p>
        </w:tc>
        <w:tc>
          <w:tcPr>
            <w:tcW w:w="2386" w:type="dxa"/>
            <w:shd w:val="clear" w:color="auto" w:fill="E59EDC" w:themeFill="accent5" w:themeFillTint="66"/>
          </w:tcPr>
          <w:p w14:paraId="5B806FFE" w14:textId="77777777" w:rsidR="00EF4C47" w:rsidRPr="008F102A" w:rsidRDefault="00EF4C47" w:rsidP="000320E9">
            <w:pPr>
              <w:jc w:val="center"/>
            </w:pPr>
            <w:r w:rsidRPr="008F102A">
              <w:t>Summer 2</w:t>
            </w:r>
          </w:p>
        </w:tc>
      </w:tr>
      <w:tr w:rsidR="007021DB" w:rsidRPr="007021DB" w14:paraId="793A10C1" w14:textId="77777777" w:rsidTr="000320E9">
        <w:tc>
          <w:tcPr>
            <w:tcW w:w="706" w:type="dxa"/>
          </w:tcPr>
          <w:p w14:paraId="11EBA0B1" w14:textId="77777777" w:rsidR="00A20F9F" w:rsidRPr="008F102A" w:rsidRDefault="00A20F9F" w:rsidP="00A20F9F">
            <w:r w:rsidRPr="008F102A">
              <w:t>Wri</w:t>
            </w:r>
          </w:p>
        </w:tc>
        <w:tc>
          <w:tcPr>
            <w:tcW w:w="2385" w:type="dxa"/>
          </w:tcPr>
          <w:p w14:paraId="17806385" w14:textId="6987A858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Queen of the Falls </w:t>
            </w:r>
            <w:r w:rsidR="00237F1C">
              <w:rPr>
                <w:sz w:val="20"/>
                <w:szCs w:val="20"/>
              </w:rPr>
              <w:t xml:space="preserve">                    </w:t>
            </w:r>
            <w:r w:rsidRPr="00EB2CFE">
              <w:rPr>
                <w:sz w:val="20"/>
                <w:szCs w:val="20"/>
              </w:rPr>
              <w:t xml:space="preserve">by Chris </w:t>
            </w:r>
            <w:r w:rsidR="00237F1C">
              <w:rPr>
                <w:sz w:val="20"/>
                <w:szCs w:val="20"/>
              </w:rPr>
              <w:t>V</w:t>
            </w:r>
            <w:r w:rsidRPr="00EB2CFE">
              <w:rPr>
                <w:sz w:val="20"/>
                <w:szCs w:val="20"/>
              </w:rPr>
              <w:t>an Allsburg</w:t>
            </w:r>
          </w:p>
        </w:tc>
        <w:tc>
          <w:tcPr>
            <w:tcW w:w="2386" w:type="dxa"/>
          </w:tcPr>
          <w:p w14:paraId="3376A827" w14:textId="7777777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The Lost Happy Endings by Carol Ann Duffy</w:t>
            </w:r>
          </w:p>
        </w:tc>
        <w:tc>
          <w:tcPr>
            <w:tcW w:w="2386" w:type="dxa"/>
          </w:tcPr>
          <w:p w14:paraId="6A1DBAE7" w14:textId="2AA697E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Arthur and the Golden Rope by Joe Todd-Stanton</w:t>
            </w:r>
          </w:p>
        </w:tc>
        <w:tc>
          <w:tcPr>
            <w:tcW w:w="2386" w:type="dxa"/>
          </w:tcPr>
          <w:p w14:paraId="0C144AD4" w14:textId="43603491" w:rsidR="00237F1C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The Darkest Dar</w:t>
            </w:r>
            <w:r w:rsidR="00AF2428">
              <w:rPr>
                <w:sz w:val="20"/>
                <w:szCs w:val="20"/>
              </w:rPr>
              <w:t>k</w:t>
            </w:r>
          </w:p>
          <w:p w14:paraId="11982EDA" w14:textId="01875B2B" w:rsidR="00A20F9F" w:rsidRPr="00EB2CFE" w:rsidRDefault="00237F1C" w:rsidP="00A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00A20F9F" w:rsidRPr="00EB2CFE">
              <w:rPr>
                <w:sz w:val="20"/>
                <w:szCs w:val="20"/>
              </w:rPr>
              <w:t>Chris Hadfield</w:t>
            </w:r>
          </w:p>
        </w:tc>
        <w:tc>
          <w:tcPr>
            <w:tcW w:w="2386" w:type="dxa"/>
          </w:tcPr>
          <w:p w14:paraId="02AD759F" w14:textId="77777777" w:rsidR="00A20F9F" w:rsidRPr="00EB2CFE" w:rsidRDefault="009C24F8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The </w:t>
            </w:r>
            <w:r w:rsidR="00D741A4" w:rsidRPr="00EB2CFE">
              <w:rPr>
                <w:sz w:val="20"/>
                <w:szCs w:val="20"/>
              </w:rPr>
              <w:t>Brilliant</w:t>
            </w:r>
            <w:r w:rsidRPr="00EB2CFE">
              <w:rPr>
                <w:sz w:val="20"/>
                <w:szCs w:val="20"/>
              </w:rPr>
              <w:t xml:space="preserve"> Deep</w:t>
            </w:r>
          </w:p>
          <w:p w14:paraId="164A0923" w14:textId="106E545B" w:rsidR="00D741A4" w:rsidRPr="00EB2CFE" w:rsidRDefault="00237F1C" w:rsidP="00A20F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00D741A4" w:rsidRPr="00EB2CFE">
              <w:rPr>
                <w:sz w:val="20"/>
                <w:szCs w:val="20"/>
              </w:rPr>
              <w:t>Kate</w:t>
            </w:r>
            <w:r w:rsidR="00F97BFF" w:rsidRPr="00EB2CFE">
              <w:rPr>
                <w:sz w:val="20"/>
                <w:szCs w:val="20"/>
              </w:rPr>
              <w:t xml:space="preserve"> Messner</w:t>
            </w:r>
          </w:p>
        </w:tc>
        <w:tc>
          <w:tcPr>
            <w:tcW w:w="2386" w:type="dxa"/>
          </w:tcPr>
          <w:p w14:paraId="0B16709D" w14:textId="77777777" w:rsidR="00237F1C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The Hunter </w:t>
            </w:r>
          </w:p>
          <w:p w14:paraId="314D3013" w14:textId="1ACB7A10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by Paul Geraghty</w:t>
            </w:r>
          </w:p>
        </w:tc>
      </w:tr>
      <w:tr w:rsidR="007021DB" w:rsidRPr="007021DB" w14:paraId="6E0AFEBE" w14:textId="77777777" w:rsidTr="000320E9">
        <w:tc>
          <w:tcPr>
            <w:tcW w:w="706" w:type="dxa"/>
          </w:tcPr>
          <w:p w14:paraId="43A1C3BC" w14:textId="77777777" w:rsidR="00A20F9F" w:rsidRPr="008F102A" w:rsidRDefault="00A20F9F" w:rsidP="00A20F9F">
            <w:r w:rsidRPr="008F102A">
              <w:lastRenderedPageBreak/>
              <w:t>Out</w:t>
            </w:r>
          </w:p>
        </w:tc>
        <w:tc>
          <w:tcPr>
            <w:tcW w:w="2385" w:type="dxa"/>
          </w:tcPr>
          <w:p w14:paraId="2FDED472" w14:textId="7777777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Series of diary entries</w:t>
            </w:r>
          </w:p>
        </w:tc>
        <w:tc>
          <w:tcPr>
            <w:tcW w:w="2386" w:type="dxa"/>
          </w:tcPr>
          <w:p w14:paraId="1288E864" w14:textId="70EE6730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Write a traditional Tale</w:t>
            </w:r>
            <w:r w:rsidR="000860D3">
              <w:rPr>
                <w:sz w:val="20"/>
                <w:szCs w:val="20"/>
              </w:rPr>
              <w:t xml:space="preserve"> </w:t>
            </w:r>
            <w:r w:rsidR="007B5CB6">
              <w:rPr>
                <w:sz w:val="20"/>
                <w:szCs w:val="20"/>
              </w:rPr>
              <w:t>describing settings, characters and an alternative ending</w:t>
            </w:r>
            <w:r w:rsidR="00D1593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</w:tcPr>
          <w:p w14:paraId="2948090A" w14:textId="25AB0414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Write a Myth</w:t>
            </w:r>
          </w:p>
        </w:tc>
        <w:tc>
          <w:tcPr>
            <w:tcW w:w="2386" w:type="dxa"/>
          </w:tcPr>
          <w:p w14:paraId="4B8F8DC3" w14:textId="2CC844CA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Biography of Chris Hadfield (astronaut)</w:t>
            </w:r>
          </w:p>
        </w:tc>
        <w:tc>
          <w:tcPr>
            <w:tcW w:w="2386" w:type="dxa"/>
          </w:tcPr>
          <w:p w14:paraId="5D3E5678" w14:textId="64BD11FB" w:rsidR="00A20F9F" w:rsidRPr="00EB2CFE" w:rsidRDefault="00507699" w:rsidP="00A20F9F">
            <w:pPr>
              <w:rPr>
                <w:sz w:val="20"/>
                <w:szCs w:val="20"/>
              </w:rPr>
            </w:pPr>
            <w:r w:rsidRPr="00A444FF">
              <w:rPr>
                <w:sz w:val="14"/>
                <w:szCs w:val="14"/>
              </w:rPr>
              <w:t>I</w:t>
            </w:r>
            <w:r w:rsidR="00ED7B4F" w:rsidRPr="00A444FF">
              <w:rPr>
                <w:sz w:val="14"/>
                <w:szCs w:val="14"/>
              </w:rPr>
              <w:t>n</w:t>
            </w:r>
            <w:r w:rsidRPr="00A444FF">
              <w:rPr>
                <w:sz w:val="14"/>
                <w:szCs w:val="14"/>
              </w:rPr>
              <w:t xml:space="preserve">formation leaflet to persuade children </w:t>
            </w:r>
            <w:r w:rsidR="00791A2C" w:rsidRPr="00A444FF">
              <w:rPr>
                <w:sz w:val="14"/>
                <w:szCs w:val="14"/>
              </w:rPr>
              <w:t xml:space="preserve">to consider </w:t>
            </w:r>
            <w:r w:rsidRPr="00A444FF">
              <w:rPr>
                <w:sz w:val="14"/>
                <w:szCs w:val="14"/>
              </w:rPr>
              <w:t>the effects of climate change on coral reefs</w:t>
            </w:r>
          </w:p>
        </w:tc>
        <w:tc>
          <w:tcPr>
            <w:tcW w:w="2386" w:type="dxa"/>
          </w:tcPr>
          <w:p w14:paraId="3B881143" w14:textId="342E6435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Non-chronological report about elephants</w:t>
            </w:r>
          </w:p>
        </w:tc>
      </w:tr>
      <w:tr w:rsidR="007021DB" w:rsidRPr="007021DB" w14:paraId="1B389017" w14:textId="77777777" w:rsidTr="000320E9">
        <w:tc>
          <w:tcPr>
            <w:tcW w:w="706" w:type="dxa"/>
          </w:tcPr>
          <w:p w14:paraId="36DBC333" w14:textId="77777777" w:rsidR="00A20F9F" w:rsidRPr="008F102A" w:rsidRDefault="00A20F9F" w:rsidP="00A20F9F">
            <w:r w:rsidRPr="008F102A">
              <w:t>Read</w:t>
            </w:r>
          </w:p>
        </w:tc>
        <w:tc>
          <w:tcPr>
            <w:tcW w:w="2385" w:type="dxa"/>
          </w:tcPr>
          <w:p w14:paraId="27DC3EE4" w14:textId="7777777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Goodnight stories for Rebel Girls</w:t>
            </w:r>
          </w:p>
        </w:tc>
        <w:tc>
          <w:tcPr>
            <w:tcW w:w="2386" w:type="dxa"/>
          </w:tcPr>
          <w:p w14:paraId="47656F9E" w14:textId="7777777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Hansel and Gretel</w:t>
            </w:r>
          </w:p>
        </w:tc>
        <w:tc>
          <w:tcPr>
            <w:tcW w:w="2386" w:type="dxa"/>
          </w:tcPr>
          <w:p w14:paraId="1977E27B" w14:textId="1A03C4D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ODD and the Frost Giants</w:t>
            </w:r>
          </w:p>
        </w:tc>
        <w:tc>
          <w:tcPr>
            <w:tcW w:w="2386" w:type="dxa"/>
          </w:tcPr>
          <w:p w14:paraId="2738599C" w14:textId="5B4D098B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Exploring Space</w:t>
            </w:r>
            <w:r w:rsidR="00805EFE" w:rsidRPr="00EB2CFE">
              <w:rPr>
                <w:sz w:val="20"/>
                <w:szCs w:val="20"/>
              </w:rPr>
              <w:t xml:space="preserve"> (non-fiction text </w:t>
            </w:r>
            <w:r w:rsidR="00805EFE" w:rsidRPr="00EB2CFE">
              <w:rPr>
                <w:rFonts w:eastAsiaTheme="minorEastAsia"/>
                <w:sz w:val="20"/>
                <w:szCs w:val="20"/>
              </w:rPr>
              <w:t>by The Literacy Company)</w:t>
            </w:r>
          </w:p>
        </w:tc>
        <w:tc>
          <w:tcPr>
            <w:tcW w:w="2386" w:type="dxa"/>
          </w:tcPr>
          <w:p w14:paraId="37D26FBE" w14:textId="3913EB8F" w:rsidR="00A20F9F" w:rsidRPr="00C20083" w:rsidRDefault="00A20F9F" w:rsidP="00A20F9F">
            <w:pPr>
              <w:rPr>
                <w:rFonts w:eastAsiaTheme="minorEastAsia"/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Pollution (non-fiction</w:t>
            </w:r>
            <w:r w:rsidR="00805EFE" w:rsidRPr="00EB2CFE">
              <w:rPr>
                <w:sz w:val="20"/>
                <w:szCs w:val="20"/>
              </w:rPr>
              <w:t xml:space="preserve"> text </w:t>
            </w:r>
            <w:r w:rsidR="00805EFE" w:rsidRPr="00EB2CFE">
              <w:rPr>
                <w:rFonts w:eastAsiaTheme="minorEastAsia"/>
                <w:sz w:val="20"/>
                <w:szCs w:val="20"/>
              </w:rPr>
              <w:t>by The Literacy Company)</w:t>
            </w:r>
          </w:p>
        </w:tc>
        <w:tc>
          <w:tcPr>
            <w:tcW w:w="2386" w:type="dxa"/>
          </w:tcPr>
          <w:p w14:paraId="1F159D19" w14:textId="77777777" w:rsidR="00A20F9F" w:rsidRPr="00EB2CFE" w:rsidRDefault="00A20F9F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African Tales: A Barefoot </w:t>
            </w:r>
            <w:r w:rsidRPr="00C20083">
              <w:rPr>
                <w:sz w:val="18"/>
                <w:szCs w:val="18"/>
              </w:rPr>
              <w:t>Collection by Gcina Mhlophe and Rachel Griffin</w:t>
            </w:r>
          </w:p>
        </w:tc>
      </w:tr>
      <w:tr w:rsidR="00365B7A" w:rsidRPr="007021DB" w14:paraId="02CBE355" w14:textId="77777777" w:rsidTr="000320E9">
        <w:tc>
          <w:tcPr>
            <w:tcW w:w="706" w:type="dxa"/>
          </w:tcPr>
          <w:p w14:paraId="5389DA99" w14:textId="5B46CCCC" w:rsidR="00365B7A" w:rsidRPr="008F102A" w:rsidRDefault="00C836CF" w:rsidP="00A20F9F">
            <w:r>
              <w:t>Spell</w:t>
            </w:r>
          </w:p>
        </w:tc>
        <w:tc>
          <w:tcPr>
            <w:tcW w:w="2385" w:type="dxa"/>
          </w:tcPr>
          <w:p w14:paraId="055E8134" w14:textId="77777777" w:rsidR="006E0129" w:rsidRPr="00EB2CFE" w:rsidRDefault="00BA7497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Y5</w:t>
            </w:r>
            <w:r w:rsidR="006E0129" w:rsidRPr="00EB2CFE">
              <w:rPr>
                <w:sz w:val="20"/>
                <w:szCs w:val="20"/>
              </w:rPr>
              <w:t xml:space="preserve"> Au1 P2S1 </w:t>
            </w:r>
          </w:p>
          <w:p w14:paraId="6A93F932" w14:textId="0E8AFED2" w:rsidR="00365B7A" w:rsidRPr="00EB2CFE" w:rsidRDefault="006E0129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Queen of the Falls</w:t>
            </w:r>
          </w:p>
        </w:tc>
        <w:tc>
          <w:tcPr>
            <w:tcW w:w="2386" w:type="dxa"/>
          </w:tcPr>
          <w:p w14:paraId="06C7B751" w14:textId="77777777" w:rsidR="00570015" w:rsidRPr="00EB2CFE" w:rsidRDefault="006E0129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Y5 Au2 P2S</w:t>
            </w:r>
            <w:r w:rsidR="00570015" w:rsidRPr="00EB2CFE">
              <w:rPr>
                <w:sz w:val="20"/>
                <w:szCs w:val="20"/>
              </w:rPr>
              <w:t xml:space="preserve">1 </w:t>
            </w:r>
          </w:p>
          <w:p w14:paraId="49CBD64B" w14:textId="72E28591" w:rsidR="00365B7A" w:rsidRPr="00EB2CFE" w:rsidRDefault="00570015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Lost Happy Endings</w:t>
            </w:r>
          </w:p>
        </w:tc>
        <w:tc>
          <w:tcPr>
            <w:tcW w:w="2386" w:type="dxa"/>
          </w:tcPr>
          <w:p w14:paraId="2BE8E100" w14:textId="35BC39A5" w:rsidR="00365B7A" w:rsidRPr="00EB2CFE" w:rsidRDefault="00570015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Y5</w:t>
            </w:r>
            <w:r w:rsidR="009F5E16" w:rsidRPr="00EB2CFE">
              <w:rPr>
                <w:sz w:val="20"/>
                <w:szCs w:val="20"/>
              </w:rPr>
              <w:t xml:space="preserve"> Sp1 P2S1 Arthur &amp; the Golden Rope</w:t>
            </w:r>
          </w:p>
        </w:tc>
        <w:tc>
          <w:tcPr>
            <w:tcW w:w="2386" w:type="dxa"/>
          </w:tcPr>
          <w:p w14:paraId="2E88D68F" w14:textId="77777777" w:rsidR="00C7615C" w:rsidRPr="00EB2CFE" w:rsidRDefault="009F5E16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Y5Sp</w:t>
            </w:r>
            <w:r w:rsidR="00C7615C" w:rsidRPr="00EB2CFE">
              <w:rPr>
                <w:sz w:val="20"/>
                <w:szCs w:val="20"/>
              </w:rPr>
              <w:t xml:space="preserve">2 P2S1 </w:t>
            </w:r>
          </w:p>
          <w:p w14:paraId="200C8A1A" w14:textId="4D681F62" w:rsidR="00365B7A" w:rsidRPr="00EB2CFE" w:rsidRDefault="00C7615C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The Darkest Dark</w:t>
            </w:r>
          </w:p>
        </w:tc>
        <w:tc>
          <w:tcPr>
            <w:tcW w:w="2386" w:type="dxa"/>
          </w:tcPr>
          <w:p w14:paraId="397BFE16" w14:textId="77777777" w:rsidR="00D022FA" w:rsidRPr="00EB2CFE" w:rsidRDefault="00C7615C" w:rsidP="00805EFE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Y5</w:t>
            </w:r>
            <w:r w:rsidR="00D022FA" w:rsidRPr="00EB2CFE">
              <w:rPr>
                <w:sz w:val="20"/>
                <w:szCs w:val="20"/>
              </w:rPr>
              <w:t xml:space="preserve"> </w:t>
            </w:r>
            <w:r w:rsidRPr="00EB2CFE">
              <w:rPr>
                <w:sz w:val="20"/>
                <w:szCs w:val="20"/>
              </w:rPr>
              <w:t>Su1</w:t>
            </w:r>
            <w:r w:rsidR="00D022FA" w:rsidRPr="00EB2CFE">
              <w:rPr>
                <w:sz w:val="20"/>
                <w:szCs w:val="20"/>
              </w:rPr>
              <w:t xml:space="preserve"> P2S2 </w:t>
            </w:r>
          </w:p>
          <w:p w14:paraId="1C1ADDC4" w14:textId="17784538" w:rsidR="00365B7A" w:rsidRPr="00EB2CFE" w:rsidRDefault="00D022FA" w:rsidP="00805EFE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>The Brilliant Deep</w:t>
            </w:r>
          </w:p>
        </w:tc>
        <w:tc>
          <w:tcPr>
            <w:tcW w:w="2386" w:type="dxa"/>
          </w:tcPr>
          <w:p w14:paraId="4DBA6545" w14:textId="238BCA12" w:rsidR="00365B7A" w:rsidRPr="00EB2CFE" w:rsidRDefault="00D31B50" w:rsidP="00A20F9F">
            <w:pPr>
              <w:rPr>
                <w:sz w:val="20"/>
                <w:szCs w:val="20"/>
              </w:rPr>
            </w:pPr>
            <w:r w:rsidRPr="00EB2CFE">
              <w:rPr>
                <w:sz w:val="20"/>
                <w:szCs w:val="20"/>
              </w:rPr>
              <w:t xml:space="preserve">Y5 Su2 P2S2 </w:t>
            </w:r>
            <w:r w:rsidR="00C831C1" w:rsidRPr="00EB2CFE">
              <w:rPr>
                <w:sz w:val="20"/>
                <w:szCs w:val="20"/>
              </w:rPr>
              <w:t xml:space="preserve">Radiant Child </w:t>
            </w:r>
            <w:r w:rsidR="00C831C1" w:rsidRPr="00EB2CFE">
              <w:rPr>
                <w:sz w:val="18"/>
                <w:szCs w:val="18"/>
              </w:rPr>
              <w:t>(a</w:t>
            </w:r>
            <w:r w:rsidR="00EB2CFE" w:rsidRPr="00EB2CFE">
              <w:rPr>
                <w:sz w:val="18"/>
                <w:szCs w:val="18"/>
              </w:rPr>
              <w:t>dapted word lists)</w:t>
            </w:r>
          </w:p>
        </w:tc>
      </w:tr>
    </w:tbl>
    <w:p w14:paraId="68592233" w14:textId="77777777" w:rsidR="00EF4C47" w:rsidRPr="008A5BDA" w:rsidRDefault="00EF4C47" w:rsidP="000320E9">
      <w:pPr>
        <w:rPr>
          <w:sz w:val="12"/>
          <w:szCs w:val="12"/>
        </w:rPr>
      </w:pPr>
    </w:p>
    <w:tbl>
      <w:tblPr>
        <w:tblStyle w:val="TableGrid"/>
        <w:tblW w:w="15029" w:type="dxa"/>
        <w:tblInd w:w="-8" w:type="dxa"/>
        <w:tblLook w:val="04A0" w:firstRow="1" w:lastRow="0" w:firstColumn="1" w:lastColumn="0" w:noHBand="0" w:noVBand="1"/>
      </w:tblPr>
      <w:tblGrid>
        <w:gridCol w:w="706"/>
        <w:gridCol w:w="2387"/>
        <w:gridCol w:w="2387"/>
        <w:gridCol w:w="2387"/>
        <w:gridCol w:w="2387"/>
        <w:gridCol w:w="2387"/>
        <w:gridCol w:w="2388"/>
      </w:tblGrid>
      <w:tr w:rsidR="00EF4C47" w14:paraId="4E1D3449" w14:textId="77777777" w:rsidTr="00365B7A">
        <w:tc>
          <w:tcPr>
            <w:tcW w:w="706" w:type="dxa"/>
            <w:shd w:val="clear" w:color="auto" w:fill="83CAEB" w:themeFill="accent1" w:themeFillTint="66"/>
          </w:tcPr>
          <w:p w14:paraId="3239F47D" w14:textId="13910D14" w:rsidR="00EF4C47" w:rsidRDefault="00EF4C47" w:rsidP="000320E9">
            <w:pPr>
              <w:jc w:val="center"/>
            </w:pPr>
            <w:r>
              <w:t>Y6</w:t>
            </w:r>
          </w:p>
        </w:tc>
        <w:tc>
          <w:tcPr>
            <w:tcW w:w="2387" w:type="dxa"/>
            <w:shd w:val="clear" w:color="auto" w:fill="83CAEB" w:themeFill="accent1" w:themeFillTint="66"/>
          </w:tcPr>
          <w:p w14:paraId="74652CA9" w14:textId="77777777" w:rsidR="00EF4C47" w:rsidRDefault="00EF4C47" w:rsidP="000320E9">
            <w:pPr>
              <w:jc w:val="center"/>
            </w:pPr>
            <w:r>
              <w:t>Autumn 1</w:t>
            </w:r>
          </w:p>
        </w:tc>
        <w:tc>
          <w:tcPr>
            <w:tcW w:w="2387" w:type="dxa"/>
            <w:shd w:val="clear" w:color="auto" w:fill="83CAEB" w:themeFill="accent1" w:themeFillTint="66"/>
          </w:tcPr>
          <w:p w14:paraId="686F33A5" w14:textId="77777777" w:rsidR="00EF4C47" w:rsidRDefault="00EF4C47" w:rsidP="000320E9">
            <w:pPr>
              <w:jc w:val="center"/>
            </w:pPr>
            <w:r>
              <w:t>Autumn 2</w:t>
            </w:r>
          </w:p>
        </w:tc>
        <w:tc>
          <w:tcPr>
            <w:tcW w:w="2387" w:type="dxa"/>
            <w:shd w:val="clear" w:color="auto" w:fill="83CAEB" w:themeFill="accent1" w:themeFillTint="66"/>
          </w:tcPr>
          <w:p w14:paraId="0D1D42A5" w14:textId="77777777" w:rsidR="00EF4C47" w:rsidRDefault="00EF4C47" w:rsidP="000320E9">
            <w:pPr>
              <w:jc w:val="center"/>
            </w:pPr>
            <w:r>
              <w:t>Spring 1</w:t>
            </w:r>
          </w:p>
        </w:tc>
        <w:tc>
          <w:tcPr>
            <w:tcW w:w="2387" w:type="dxa"/>
            <w:shd w:val="clear" w:color="auto" w:fill="83CAEB" w:themeFill="accent1" w:themeFillTint="66"/>
          </w:tcPr>
          <w:p w14:paraId="36927787" w14:textId="77777777" w:rsidR="00EF4C47" w:rsidRDefault="00EF4C47" w:rsidP="000320E9">
            <w:pPr>
              <w:jc w:val="center"/>
            </w:pPr>
            <w:r>
              <w:t>Spring 2</w:t>
            </w:r>
          </w:p>
        </w:tc>
        <w:tc>
          <w:tcPr>
            <w:tcW w:w="2387" w:type="dxa"/>
            <w:shd w:val="clear" w:color="auto" w:fill="83CAEB" w:themeFill="accent1" w:themeFillTint="66"/>
          </w:tcPr>
          <w:p w14:paraId="2C0049BD" w14:textId="77777777" w:rsidR="00EF4C47" w:rsidRDefault="00EF4C47" w:rsidP="000320E9">
            <w:pPr>
              <w:jc w:val="center"/>
            </w:pPr>
            <w:r>
              <w:t>Summer 1</w:t>
            </w:r>
          </w:p>
        </w:tc>
        <w:tc>
          <w:tcPr>
            <w:tcW w:w="2388" w:type="dxa"/>
            <w:shd w:val="clear" w:color="auto" w:fill="83CAEB" w:themeFill="accent1" w:themeFillTint="66"/>
          </w:tcPr>
          <w:p w14:paraId="2219AD61" w14:textId="77777777" w:rsidR="00EF4C47" w:rsidRDefault="00EF4C47" w:rsidP="000320E9">
            <w:pPr>
              <w:jc w:val="center"/>
            </w:pPr>
            <w:r>
              <w:t>Summer 2</w:t>
            </w:r>
          </w:p>
        </w:tc>
      </w:tr>
      <w:tr w:rsidR="00EF4C47" w:rsidRPr="000320E9" w14:paraId="17EA318D" w14:textId="77777777" w:rsidTr="000320E9">
        <w:tc>
          <w:tcPr>
            <w:tcW w:w="706" w:type="dxa"/>
          </w:tcPr>
          <w:p w14:paraId="34A17900" w14:textId="77777777" w:rsidR="00EF4C47" w:rsidRPr="000320E9" w:rsidRDefault="00EF4C47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Wri</w:t>
            </w:r>
          </w:p>
        </w:tc>
        <w:tc>
          <w:tcPr>
            <w:tcW w:w="2387" w:type="dxa"/>
          </w:tcPr>
          <w:p w14:paraId="18420411" w14:textId="71C4FB15" w:rsidR="00EF4C47" w:rsidRPr="000320E9" w:rsidRDefault="204DD276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King Kong</w:t>
            </w:r>
          </w:p>
          <w:p w14:paraId="31ABC267" w14:textId="39156993" w:rsidR="00EF4C47" w:rsidRPr="000320E9" w:rsidRDefault="204DD276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by Anthony Browne</w:t>
            </w:r>
          </w:p>
        </w:tc>
        <w:tc>
          <w:tcPr>
            <w:tcW w:w="2387" w:type="dxa"/>
          </w:tcPr>
          <w:p w14:paraId="254DB53F" w14:textId="6FF3487C" w:rsidR="00EF4C47" w:rsidRPr="000320E9" w:rsidRDefault="58D6AFAD" w:rsidP="00A444FF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The Place For Me:</w:t>
            </w:r>
            <w:r w:rsidR="00A444FF">
              <w:rPr>
                <w:sz w:val="20"/>
                <w:szCs w:val="20"/>
              </w:rPr>
              <w:t xml:space="preserve"> </w:t>
            </w:r>
            <w:r w:rsidRPr="000320E9">
              <w:rPr>
                <w:sz w:val="20"/>
                <w:szCs w:val="20"/>
              </w:rPr>
              <w:t>Stories about the Windrush</w:t>
            </w:r>
            <w:r w:rsidR="00A444FF">
              <w:rPr>
                <w:sz w:val="20"/>
                <w:szCs w:val="20"/>
              </w:rPr>
              <w:t xml:space="preserve"> </w:t>
            </w:r>
            <w:r w:rsidRPr="000320E9">
              <w:rPr>
                <w:sz w:val="20"/>
                <w:szCs w:val="20"/>
              </w:rPr>
              <w:t>generation</w:t>
            </w:r>
            <w:r w:rsidR="007E3462">
              <w:rPr>
                <w:sz w:val="20"/>
                <w:szCs w:val="20"/>
              </w:rPr>
              <w:t xml:space="preserve"> </w:t>
            </w:r>
            <w:r w:rsidRPr="000320E9">
              <w:rPr>
                <w:sz w:val="20"/>
                <w:szCs w:val="20"/>
              </w:rPr>
              <w:t>by Black Cultural Archives</w:t>
            </w:r>
          </w:p>
        </w:tc>
        <w:tc>
          <w:tcPr>
            <w:tcW w:w="2387" w:type="dxa"/>
          </w:tcPr>
          <w:p w14:paraId="15848CAA" w14:textId="3DD9C8EB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The Selfish Giant</w:t>
            </w:r>
          </w:p>
          <w:p w14:paraId="312F04D5" w14:textId="392C8B14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by Oscar Wilde</w:t>
            </w:r>
          </w:p>
        </w:tc>
        <w:tc>
          <w:tcPr>
            <w:tcW w:w="2387" w:type="dxa"/>
          </w:tcPr>
          <w:p w14:paraId="457EC1A2" w14:textId="091A356E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The Day War</w:t>
            </w:r>
          </w:p>
          <w:p w14:paraId="73D93C23" w14:textId="5051EB41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Came by Nicola Davies</w:t>
            </w:r>
          </w:p>
        </w:tc>
        <w:tc>
          <w:tcPr>
            <w:tcW w:w="2387" w:type="dxa"/>
          </w:tcPr>
          <w:p w14:paraId="6356720D" w14:textId="5BEE59FB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Plastic Planet</w:t>
            </w:r>
          </w:p>
          <w:p w14:paraId="6FE505F8" w14:textId="52CE10E9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By Georgia Amson-Bradshaw</w:t>
            </w:r>
          </w:p>
        </w:tc>
        <w:tc>
          <w:tcPr>
            <w:tcW w:w="2388" w:type="dxa"/>
          </w:tcPr>
          <w:p w14:paraId="6FED43F8" w14:textId="01DBD0A5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S</w:t>
            </w:r>
            <w:r w:rsidR="008959E2">
              <w:rPr>
                <w:sz w:val="20"/>
                <w:szCs w:val="20"/>
              </w:rPr>
              <w:t>ky</w:t>
            </w:r>
            <w:r w:rsidRPr="000320E9">
              <w:rPr>
                <w:sz w:val="20"/>
                <w:szCs w:val="20"/>
              </w:rPr>
              <w:t xml:space="preserve"> C</w:t>
            </w:r>
            <w:r w:rsidR="008959E2">
              <w:rPr>
                <w:sz w:val="20"/>
                <w:szCs w:val="20"/>
              </w:rPr>
              <w:t>hasers</w:t>
            </w:r>
          </w:p>
          <w:p w14:paraId="4022F3A7" w14:textId="5E2DAE77" w:rsidR="00EF4C47" w:rsidRPr="000320E9" w:rsidRDefault="1E802680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by Emma Carroll</w:t>
            </w:r>
          </w:p>
        </w:tc>
      </w:tr>
      <w:tr w:rsidR="00EF4C47" w:rsidRPr="000320E9" w14:paraId="44759617" w14:textId="77777777" w:rsidTr="000320E9">
        <w:tc>
          <w:tcPr>
            <w:tcW w:w="706" w:type="dxa"/>
          </w:tcPr>
          <w:p w14:paraId="0E7BA692" w14:textId="77777777" w:rsidR="00EF4C47" w:rsidRPr="000320E9" w:rsidRDefault="00EF4C47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Out</w:t>
            </w:r>
          </w:p>
        </w:tc>
        <w:tc>
          <w:tcPr>
            <w:tcW w:w="2387" w:type="dxa"/>
          </w:tcPr>
          <w:p w14:paraId="38B1F94B" w14:textId="5B7BD77A" w:rsidR="00EF4C47" w:rsidRPr="000320E9" w:rsidRDefault="5C23F25D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To write an action-packed story ending.</w:t>
            </w:r>
          </w:p>
        </w:tc>
        <w:tc>
          <w:tcPr>
            <w:tcW w:w="2387" w:type="dxa"/>
          </w:tcPr>
          <w:p w14:paraId="1F129E73" w14:textId="16BD57DB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To write an information leaflet about a period in Black history (hybrid text type including</w:t>
            </w:r>
          </w:p>
          <w:p w14:paraId="1EB58C50" w14:textId="26C73861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information, recount and explanation).</w:t>
            </w:r>
          </w:p>
        </w:tc>
        <w:tc>
          <w:tcPr>
            <w:tcW w:w="2387" w:type="dxa"/>
          </w:tcPr>
          <w:p w14:paraId="35D49947" w14:textId="7815F690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To write a version of the Selfish Giant narrative - choosing either a retelling in 1st or 3rd person</w:t>
            </w:r>
            <w:r w:rsidR="000320E9" w:rsidRPr="00A444FF">
              <w:rPr>
                <w:sz w:val="16"/>
                <w:szCs w:val="16"/>
              </w:rPr>
              <w:t xml:space="preserve"> </w:t>
            </w:r>
            <w:r w:rsidRPr="00A444FF">
              <w:rPr>
                <w:sz w:val="16"/>
                <w:szCs w:val="16"/>
              </w:rPr>
              <w:t>or from a</w:t>
            </w:r>
            <w:r w:rsidR="000320E9" w:rsidRPr="00A444FF">
              <w:rPr>
                <w:sz w:val="16"/>
                <w:szCs w:val="16"/>
              </w:rPr>
              <w:t xml:space="preserve"> </w:t>
            </w:r>
            <w:r w:rsidRPr="00A444FF">
              <w:rPr>
                <w:sz w:val="16"/>
                <w:szCs w:val="16"/>
              </w:rPr>
              <w:t>character’s point of view</w:t>
            </w:r>
          </w:p>
        </w:tc>
        <w:tc>
          <w:tcPr>
            <w:tcW w:w="2387" w:type="dxa"/>
          </w:tcPr>
          <w:p w14:paraId="380905D2" w14:textId="38F38E09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To write a letter to raise awareness of the plight of refugees.</w:t>
            </w:r>
          </w:p>
        </w:tc>
        <w:tc>
          <w:tcPr>
            <w:tcW w:w="2387" w:type="dxa"/>
          </w:tcPr>
          <w:p w14:paraId="4A635957" w14:textId="5834CE9E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To write a persuasive speech campaigning for the reduction in plastic waste to an audience of</w:t>
            </w:r>
          </w:p>
          <w:p w14:paraId="4D3118A3" w14:textId="1B5F0CD8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peers.</w:t>
            </w:r>
          </w:p>
        </w:tc>
        <w:tc>
          <w:tcPr>
            <w:tcW w:w="2388" w:type="dxa"/>
          </w:tcPr>
          <w:p w14:paraId="6F8B0CC3" w14:textId="02D699FC" w:rsidR="00EF4C47" w:rsidRPr="00A444FF" w:rsidRDefault="5C23F25D" w:rsidP="000320E9">
            <w:pPr>
              <w:rPr>
                <w:sz w:val="16"/>
                <w:szCs w:val="16"/>
              </w:rPr>
            </w:pPr>
            <w:r w:rsidRPr="00A444FF">
              <w:rPr>
                <w:sz w:val="16"/>
                <w:szCs w:val="16"/>
              </w:rPr>
              <w:t>To write the next chapter of Sky Chasers in the style of the author from two different viewpoints</w:t>
            </w:r>
          </w:p>
        </w:tc>
      </w:tr>
      <w:tr w:rsidR="00EF4C47" w:rsidRPr="000320E9" w14:paraId="5FCB4FB4" w14:textId="77777777" w:rsidTr="000320E9">
        <w:tc>
          <w:tcPr>
            <w:tcW w:w="706" w:type="dxa"/>
          </w:tcPr>
          <w:p w14:paraId="6E0BD6EE" w14:textId="77777777" w:rsidR="00EF4C47" w:rsidRPr="000320E9" w:rsidRDefault="00EF4C47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Read</w:t>
            </w:r>
          </w:p>
        </w:tc>
        <w:tc>
          <w:tcPr>
            <w:tcW w:w="2387" w:type="dxa"/>
          </w:tcPr>
          <w:p w14:paraId="58AE76C9" w14:textId="77777777" w:rsidR="00F00A0E" w:rsidRPr="000320E9" w:rsidRDefault="00F00A0E" w:rsidP="00F00A0E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Into the Jungle</w:t>
            </w:r>
          </w:p>
          <w:p w14:paraId="57415BD9" w14:textId="116A9823" w:rsidR="00EF4C47" w:rsidRPr="000320E9" w:rsidRDefault="00F00A0E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 xml:space="preserve">by Katherine Rundell </w:t>
            </w:r>
          </w:p>
        </w:tc>
        <w:tc>
          <w:tcPr>
            <w:tcW w:w="2387" w:type="dxa"/>
          </w:tcPr>
          <w:p w14:paraId="2C9C3778" w14:textId="77777777" w:rsidR="00F00A0E" w:rsidRPr="000320E9" w:rsidRDefault="00F00A0E" w:rsidP="00F00A0E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 xml:space="preserve">When we were </w:t>
            </w:r>
          </w:p>
          <w:p w14:paraId="016D898C" w14:textId="21DBA08B" w:rsidR="00EF4C47" w:rsidRPr="000320E9" w:rsidRDefault="00F00A0E" w:rsidP="00C20083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Warriors</w:t>
            </w:r>
            <w:r w:rsidR="003112BF">
              <w:rPr>
                <w:sz w:val="20"/>
                <w:szCs w:val="20"/>
              </w:rPr>
              <w:t xml:space="preserve"> </w:t>
            </w:r>
            <w:r w:rsidRPr="00C20083">
              <w:rPr>
                <w:sz w:val="16"/>
                <w:szCs w:val="16"/>
              </w:rPr>
              <w:t>by Emma Carroll</w:t>
            </w:r>
          </w:p>
        </w:tc>
        <w:tc>
          <w:tcPr>
            <w:tcW w:w="2387" w:type="dxa"/>
          </w:tcPr>
          <w:p w14:paraId="6242810C" w14:textId="70C32C90" w:rsidR="00EF4C47" w:rsidRPr="00C20083" w:rsidRDefault="1AE3BFDF" w:rsidP="00C20083">
            <w:pPr>
              <w:rPr>
                <w:sz w:val="16"/>
                <w:szCs w:val="16"/>
              </w:rPr>
            </w:pPr>
            <w:r w:rsidRPr="000320E9">
              <w:rPr>
                <w:sz w:val="20"/>
                <w:szCs w:val="20"/>
              </w:rPr>
              <w:t>The Happy Prince</w:t>
            </w:r>
            <w:r w:rsidR="00C20083">
              <w:rPr>
                <w:sz w:val="20"/>
                <w:szCs w:val="20"/>
              </w:rPr>
              <w:t xml:space="preserve"> </w:t>
            </w:r>
            <w:r w:rsidRPr="00C20083">
              <w:rPr>
                <w:sz w:val="16"/>
                <w:szCs w:val="16"/>
              </w:rPr>
              <w:t>and Other Talesby Oscar Wilde</w:t>
            </w:r>
          </w:p>
        </w:tc>
        <w:tc>
          <w:tcPr>
            <w:tcW w:w="2387" w:type="dxa"/>
          </w:tcPr>
          <w:p w14:paraId="772EF5FF" w14:textId="262DCD36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The E</w:t>
            </w:r>
            <w:r w:rsidR="00F00A0E">
              <w:rPr>
                <w:sz w:val="20"/>
                <w:szCs w:val="20"/>
              </w:rPr>
              <w:t>xplorer</w:t>
            </w:r>
          </w:p>
          <w:p w14:paraId="2C5D8440" w14:textId="0DEAE3D6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 xml:space="preserve"> by Katherine Rundell</w:t>
            </w:r>
          </w:p>
        </w:tc>
        <w:tc>
          <w:tcPr>
            <w:tcW w:w="2387" w:type="dxa"/>
          </w:tcPr>
          <w:p w14:paraId="09A76FFD" w14:textId="7D7649D4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Great Adventurers</w:t>
            </w:r>
          </w:p>
          <w:p w14:paraId="1AA756DB" w14:textId="3738203C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 xml:space="preserve"> by Alastair Humphreys</w:t>
            </w:r>
          </w:p>
        </w:tc>
        <w:tc>
          <w:tcPr>
            <w:tcW w:w="2388" w:type="dxa"/>
          </w:tcPr>
          <w:p w14:paraId="0C2257A3" w14:textId="43ABE161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S</w:t>
            </w:r>
            <w:r w:rsidR="00F00A0E">
              <w:rPr>
                <w:sz w:val="20"/>
                <w:szCs w:val="20"/>
              </w:rPr>
              <w:t>ky Chasers</w:t>
            </w:r>
          </w:p>
          <w:p w14:paraId="20BBCD9A" w14:textId="39206F81" w:rsidR="00EF4C47" w:rsidRPr="000320E9" w:rsidRDefault="1AE3BFDF" w:rsidP="000320E9">
            <w:pPr>
              <w:rPr>
                <w:sz w:val="20"/>
                <w:szCs w:val="20"/>
              </w:rPr>
            </w:pPr>
            <w:r w:rsidRPr="000320E9">
              <w:rPr>
                <w:sz w:val="20"/>
                <w:szCs w:val="20"/>
              </w:rPr>
              <w:t>by Emma Carroll</w:t>
            </w:r>
          </w:p>
        </w:tc>
      </w:tr>
      <w:tr w:rsidR="00365B7A" w:rsidRPr="000320E9" w14:paraId="107EC54E" w14:textId="77777777" w:rsidTr="000320E9">
        <w:tc>
          <w:tcPr>
            <w:tcW w:w="706" w:type="dxa"/>
          </w:tcPr>
          <w:p w14:paraId="512F7218" w14:textId="1DAE92F5" w:rsidR="00365B7A" w:rsidRPr="000320E9" w:rsidRDefault="00C836CF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</w:t>
            </w:r>
          </w:p>
        </w:tc>
        <w:tc>
          <w:tcPr>
            <w:tcW w:w="2387" w:type="dxa"/>
          </w:tcPr>
          <w:p w14:paraId="4870DD0C" w14:textId="77777777" w:rsidR="00316B91" w:rsidRDefault="00820F58" w:rsidP="00F00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Y6 Au1 P2S2 </w:t>
            </w:r>
          </w:p>
          <w:p w14:paraId="2438DE0F" w14:textId="3711FF03" w:rsidR="00365B7A" w:rsidRPr="000320E9" w:rsidRDefault="00820F58" w:rsidP="00F00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 Kong</w:t>
            </w:r>
          </w:p>
        </w:tc>
        <w:tc>
          <w:tcPr>
            <w:tcW w:w="2387" w:type="dxa"/>
          </w:tcPr>
          <w:p w14:paraId="3CE9F120" w14:textId="77777777" w:rsidR="00316B91" w:rsidRDefault="00820F58" w:rsidP="00F00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Y6 Au2 P2S2 </w:t>
            </w:r>
          </w:p>
          <w:p w14:paraId="34ABA909" w14:textId="79EE1008" w:rsidR="00365B7A" w:rsidRPr="000320E9" w:rsidRDefault="00820F58" w:rsidP="00F00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for Me</w:t>
            </w:r>
          </w:p>
        </w:tc>
        <w:tc>
          <w:tcPr>
            <w:tcW w:w="2387" w:type="dxa"/>
          </w:tcPr>
          <w:p w14:paraId="697C6CF2" w14:textId="77777777" w:rsidR="00365B7A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Y6 Sp1 P2S1</w:t>
            </w:r>
          </w:p>
          <w:p w14:paraId="388091F7" w14:textId="3811F8C2" w:rsidR="00316B91" w:rsidRPr="000320E9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Selfish Giant</w:t>
            </w:r>
          </w:p>
        </w:tc>
        <w:tc>
          <w:tcPr>
            <w:tcW w:w="2387" w:type="dxa"/>
          </w:tcPr>
          <w:p w14:paraId="24DFD29E" w14:textId="77777777" w:rsidR="00316B91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Y6 Sp2 P2S2 </w:t>
            </w:r>
          </w:p>
          <w:p w14:paraId="376C8673" w14:textId="75ED1F89" w:rsidR="00365B7A" w:rsidRPr="000320E9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Day War Came</w:t>
            </w:r>
          </w:p>
        </w:tc>
        <w:tc>
          <w:tcPr>
            <w:tcW w:w="2387" w:type="dxa"/>
          </w:tcPr>
          <w:p w14:paraId="6AB00EA8" w14:textId="77777777" w:rsidR="00EB2CFE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Y6 Su1 P2S2 </w:t>
            </w:r>
          </w:p>
          <w:p w14:paraId="596EBBD3" w14:textId="0C4914CF" w:rsidR="00365B7A" w:rsidRPr="000320E9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Plastic Planet</w:t>
            </w:r>
          </w:p>
        </w:tc>
        <w:tc>
          <w:tcPr>
            <w:tcW w:w="2388" w:type="dxa"/>
          </w:tcPr>
          <w:p w14:paraId="4641DE71" w14:textId="77777777" w:rsidR="00365B7A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Y6 Su2 P2S1 </w:t>
            </w:r>
          </w:p>
          <w:p w14:paraId="08286386" w14:textId="0D41F99F" w:rsidR="00316B91" w:rsidRPr="000320E9" w:rsidRDefault="00316B91" w:rsidP="000320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Sky Chasers</w:t>
            </w:r>
          </w:p>
        </w:tc>
      </w:tr>
    </w:tbl>
    <w:p w14:paraId="7B1365EB" w14:textId="77777777" w:rsidR="00EF4C47" w:rsidRDefault="00EF4C47" w:rsidP="000320E9"/>
    <w:sectPr w:rsidR="00EF4C47" w:rsidSect="00A444FF">
      <w:pgSz w:w="16838" w:h="11906" w:orient="landscape"/>
      <w:pgMar w:top="284" w:right="678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0023F"/>
    <w:multiLevelType w:val="multilevel"/>
    <w:tmpl w:val="D9D4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A1308E"/>
    <w:multiLevelType w:val="multilevel"/>
    <w:tmpl w:val="C6E6E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2193679">
    <w:abstractNumId w:val="1"/>
  </w:num>
  <w:num w:numId="2" w16cid:durableId="171149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7"/>
    <w:rsid w:val="000320E9"/>
    <w:rsid w:val="00043EA4"/>
    <w:rsid w:val="00062B13"/>
    <w:rsid w:val="000860D3"/>
    <w:rsid w:val="000A798A"/>
    <w:rsid w:val="00155643"/>
    <w:rsid w:val="00167B56"/>
    <w:rsid w:val="001708AE"/>
    <w:rsid w:val="001841DE"/>
    <w:rsid w:val="001C07E7"/>
    <w:rsid w:val="001C7A97"/>
    <w:rsid w:val="00225A64"/>
    <w:rsid w:val="00230070"/>
    <w:rsid w:val="00237F1C"/>
    <w:rsid w:val="00284233"/>
    <w:rsid w:val="002871D4"/>
    <w:rsid w:val="002E6A48"/>
    <w:rsid w:val="003112BF"/>
    <w:rsid w:val="00315C18"/>
    <w:rsid w:val="00316B91"/>
    <w:rsid w:val="003353B8"/>
    <w:rsid w:val="00365B7A"/>
    <w:rsid w:val="00371B27"/>
    <w:rsid w:val="003E7658"/>
    <w:rsid w:val="003F0DBC"/>
    <w:rsid w:val="003F1776"/>
    <w:rsid w:val="00407589"/>
    <w:rsid w:val="00414B8F"/>
    <w:rsid w:val="004220A2"/>
    <w:rsid w:val="00430907"/>
    <w:rsid w:val="004E34F5"/>
    <w:rsid w:val="00504F07"/>
    <w:rsid w:val="00507699"/>
    <w:rsid w:val="00570015"/>
    <w:rsid w:val="00594669"/>
    <w:rsid w:val="00597AF1"/>
    <w:rsid w:val="005D51E0"/>
    <w:rsid w:val="005D75A5"/>
    <w:rsid w:val="005F615B"/>
    <w:rsid w:val="00664B8C"/>
    <w:rsid w:val="006B0C2A"/>
    <w:rsid w:val="006C29EC"/>
    <w:rsid w:val="006C7880"/>
    <w:rsid w:val="006D37A3"/>
    <w:rsid w:val="006E0129"/>
    <w:rsid w:val="006F650B"/>
    <w:rsid w:val="007021DB"/>
    <w:rsid w:val="00705092"/>
    <w:rsid w:val="007612F4"/>
    <w:rsid w:val="00782790"/>
    <w:rsid w:val="00791A2C"/>
    <w:rsid w:val="007B5CB6"/>
    <w:rsid w:val="007C1B36"/>
    <w:rsid w:val="007E3462"/>
    <w:rsid w:val="007E7102"/>
    <w:rsid w:val="00805EFE"/>
    <w:rsid w:val="008123F7"/>
    <w:rsid w:val="00820F58"/>
    <w:rsid w:val="008218F3"/>
    <w:rsid w:val="00827DE1"/>
    <w:rsid w:val="008543F4"/>
    <w:rsid w:val="00867B36"/>
    <w:rsid w:val="008959E2"/>
    <w:rsid w:val="008A5BDA"/>
    <w:rsid w:val="008B1AD9"/>
    <w:rsid w:val="008D3E8F"/>
    <w:rsid w:val="008E2FAF"/>
    <w:rsid w:val="008F102A"/>
    <w:rsid w:val="008F226D"/>
    <w:rsid w:val="009211B2"/>
    <w:rsid w:val="0096186F"/>
    <w:rsid w:val="009A214D"/>
    <w:rsid w:val="009C24F8"/>
    <w:rsid w:val="009F5E16"/>
    <w:rsid w:val="00A01A25"/>
    <w:rsid w:val="00A15925"/>
    <w:rsid w:val="00A20F9F"/>
    <w:rsid w:val="00A444FF"/>
    <w:rsid w:val="00A55ECB"/>
    <w:rsid w:val="00A776B1"/>
    <w:rsid w:val="00AF2428"/>
    <w:rsid w:val="00B013F2"/>
    <w:rsid w:val="00B45A55"/>
    <w:rsid w:val="00B6469F"/>
    <w:rsid w:val="00BA7497"/>
    <w:rsid w:val="00BB2385"/>
    <w:rsid w:val="00C07013"/>
    <w:rsid w:val="00C20083"/>
    <w:rsid w:val="00C4259E"/>
    <w:rsid w:val="00C47028"/>
    <w:rsid w:val="00C7615C"/>
    <w:rsid w:val="00C831C1"/>
    <w:rsid w:val="00C836CF"/>
    <w:rsid w:val="00CA04F9"/>
    <w:rsid w:val="00CB7486"/>
    <w:rsid w:val="00CE055D"/>
    <w:rsid w:val="00CE3104"/>
    <w:rsid w:val="00CE677A"/>
    <w:rsid w:val="00D022FA"/>
    <w:rsid w:val="00D15938"/>
    <w:rsid w:val="00D31B50"/>
    <w:rsid w:val="00D741A4"/>
    <w:rsid w:val="00D940E7"/>
    <w:rsid w:val="00DA6A14"/>
    <w:rsid w:val="00E10777"/>
    <w:rsid w:val="00E32C0D"/>
    <w:rsid w:val="00E32EE4"/>
    <w:rsid w:val="00E435AA"/>
    <w:rsid w:val="00EB2CFE"/>
    <w:rsid w:val="00EC45B8"/>
    <w:rsid w:val="00ED7B4F"/>
    <w:rsid w:val="00EE0A8B"/>
    <w:rsid w:val="00EF4C47"/>
    <w:rsid w:val="00F00A0E"/>
    <w:rsid w:val="00F056CD"/>
    <w:rsid w:val="00F15383"/>
    <w:rsid w:val="00F54FDC"/>
    <w:rsid w:val="00F577D0"/>
    <w:rsid w:val="00F97BFF"/>
    <w:rsid w:val="00FA955E"/>
    <w:rsid w:val="00FB0DC3"/>
    <w:rsid w:val="00FF12B8"/>
    <w:rsid w:val="011CB035"/>
    <w:rsid w:val="01F15D7D"/>
    <w:rsid w:val="01F756FE"/>
    <w:rsid w:val="05450CB2"/>
    <w:rsid w:val="05DD9038"/>
    <w:rsid w:val="0648E5EE"/>
    <w:rsid w:val="078483B8"/>
    <w:rsid w:val="07E2ABFD"/>
    <w:rsid w:val="08334B0E"/>
    <w:rsid w:val="08AA0352"/>
    <w:rsid w:val="0994CBD0"/>
    <w:rsid w:val="09D0222C"/>
    <w:rsid w:val="09E1016F"/>
    <w:rsid w:val="0A586490"/>
    <w:rsid w:val="0BB42C7A"/>
    <w:rsid w:val="0CA2F364"/>
    <w:rsid w:val="0D217690"/>
    <w:rsid w:val="0F6DDD06"/>
    <w:rsid w:val="115240FB"/>
    <w:rsid w:val="12C6AAF3"/>
    <w:rsid w:val="12D97978"/>
    <w:rsid w:val="1301AC20"/>
    <w:rsid w:val="1327F213"/>
    <w:rsid w:val="13CE9667"/>
    <w:rsid w:val="13D2933C"/>
    <w:rsid w:val="14377177"/>
    <w:rsid w:val="169C75C0"/>
    <w:rsid w:val="16BBBEC1"/>
    <w:rsid w:val="16D5F32C"/>
    <w:rsid w:val="16F771C9"/>
    <w:rsid w:val="17953F02"/>
    <w:rsid w:val="185BA7FD"/>
    <w:rsid w:val="1964F5BC"/>
    <w:rsid w:val="1A2176E3"/>
    <w:rsid w:val="1AE3BFDF"/>
    <w:rsid w:val="1B491C60"/>
    <w:rsid w:val="1C3158DE"/>
    <w:rsid w:val="1D190906"/>
    <w:rsid w:val="1E802680"/>
    <w:rsid w:val="1EBABC81"/>
    <w:rsid w:val="1EED6EB1"/>
    <w:rsid w:val="1F7C8C73"/>
    <w:rsid w:val="1FFB52EA"/>
    <w:rsid w:val="204DD276"/>
    <w:rsid w:val="20735140"/>
    <w:rsid w:val="21BDB858"/>
    <w:rsid w:val="21CA82D4"/>
    <w:rsid w:val="2230DF92"/>
    <w:rsid w:val="247F6D42"/>
    <w:rsid w:val="24C06974"/>
    <w:rsid w:val="25CCEE85"/>
    <w:rsid w:val="26EAF3B5"/>
    <w:rsid w:val="279E4D1E"/>
    <w:rsid w:val="2A43EBC1"/>
    <w:rsid w:val="2BB2F098"/>
    <w:rsid w:val="2E116B82"/>
    <w:rsid w:val="2E524BC4"/>
    <w:rsid w:val="2F27F9A3"/>
    <w:rsid w:val="2F2FECEE"/>
    <w:rsid w:val="31361FC7"/>
    <w:rsid w:val="31F99ADB"/>
    <w:rsid w:val="3203845B"/>
    <w:rsid w:val="32925B4B"/>
    <w:rsid w:val="33FAD06C"/>
    <w:rsid w:val="3512B24D"/>
    <w:rsid w:val="367A6617"/>
    <w:rsid w:val="377BAB79"/>
    <w:rsid w:val="394663D2"/>
    <w:rsid w:val="3A616B69"/>
    <w:rsid w:val="3B39C7CF"/>
    <w:rsid w:val="3C23A7CD"/>
    <w:rsid w:val="3D8E0997"/>
    <w:rsid w:val="3E7D0447"/>
    <w:rsid w:val="3EF14370"/>
    <w:rsid w:val="43052BC4"/>
    <w:rsid w:val="43AE15A5"/>
    <w:rsid w:val="44C30404"/>
    <w:rsid w:val="45585348"/>
    <w:rsid w:val="46C13811"/>
    <w:rsid w:val="471467C7"/>
    <w:rsid w:val="475C7627"/>
    <w:rsid w:val="48A9161A"/>
    <w:rsid w:val="49BCDC14"/>
    <w:rsid w:val="49F84136"/>
    <w:rsid w:val="49F92A50"/>
    <w:rsid w:val="4A2A794E"/>
    <w:rsid w:val="4BF5AB4D"/>
    <w:rsid w:val="4C508185"/>
    <w:rsid w:val="4C71ABBB"/>
    <w:rsid w:val="4EAA2A7A"/>
    <w:rsid w:val="4FF0CF71"/>
    <w:rsid w:val="508CD7F9"/>
    <w:rsid w:val="51298EE8"/>
    <w:rsid w:val="525DEA6B"/>
    <w:rsid w:val="52EE0CC2"/>
    <w:rsid w:val="5397EFB7"/>
    <w:rsid w:val="543065A6"/>
    <w:rsid w:val="5482ED68"/>
    <w:rsid w:val="548EACBF"/>
    <w:rsid w:val="54F9C6CB"/>
    <w:rsid w:val="555295B3"/>
    <w:rsid w:val="569A810B"/>
    <w:rsid w:val="588347E4"/>
    <w:rsid w:val="58D6AFAD"/>
    <w:rsid w:val="5A9E3DDF"/>
    <w:rsid w:val="5AC5F2B7"/>
    <w:rsid w:val="5B802F31"/>
    <w:rsid w:val="5C23F25D"/>
    <w:rsid w:val="5C8B2030"/>
    <w:rsid w:val="5DD1DFC4"/>
    <w:rsid w:val="5DF17F82"/>
    <w:rsid w:val="5EEAF2DD"/>
    <w:rsid w:val="5EFCEFAE"/>
    <w:rsid w:val="5F08EEFE"/>
    <w:rsid w:val="5F09B04A"/>
    <w:rsid w:val="5F127321"/>
    <w:rsid w:val="5F6EBBD4"/>
    <w:rsid w:val="60CC572A"/>
    <w:rsid w:val="612D6D3E"/>
    <w:rsid w:val="62051BEF"/>
    <w:rsid w:val="629C71CA"/>
    <w:rsid w:val="631F2E2F"/>
    <w:rsid w:val="63A8DBC1"/>
    <w:rsid w:val="644C4513"/>
    <w:rsid w:val="665AAE1F"/>
    <w:rsid w:val="66EAF47B"/>
    <w:rsid w:val="689865AE"/>
    <w:rsid w:val="69B98656"/>
    <w:rsid w:val="69D1AF4F"/>
    <w:rsid w:val="6AA5E1F6"/>
    <w:rsid w:val="6AC2B2EB"/>
    <w:rsid w:val="6C3FCC68"/>
    <w:rsid w:val="6C7ADA52"/>
    <w:rsid w:val="6CA47BDE"/>
    <w:rsid w:val="6CAD17C4"/>
    <w:rsid w:val="6E67061A"/>
    <w:rsid w:val="6E6A07E4"/>
    <w:rsid w:val="6ED78838"/>
    <w:rsid w:val="6FEC85D3"/>
    <w:rsid w:val="6FEFAB66"/>
    <w:rsid w:val="7010F61C"/>
    <w:rsid w:val="70B2F0F0"/>
    <w:rsid w:val="716C9819"/>
    <w:rsid w:val="71744B50"/>
    <w:rsid w:val="717FC769"/>
    <w:rsid w:val="71B06D95"/>
    <w:rsid w:val="71FEAD7F"/>
    <w:rsid w:val="7223F9EF"/>
    <w:rsid w:val="73696B85"/>
    <w:rsid w:val="747A3D84"/>
    <w:rsid w:val="7501F631"/>
    <w:rsid w:val="7529B3B5"/>
    <w:rsid w:val="75332A12"/>
    <w:rsid w:val="7656A6E1"/>
    <w:rsid w:val="77033DC1"/>
    <w:rsid w:val="776E661F"/>
    <w:rsid w:val="7803151F"/>
    <w:rsid w:val="7856318B"/>
    <w:rsid w:val="7886A1AD"/>
    <w:rsid w:val="79D36C4A"/>
    <w:rsid w:val="7A1C084D"/>
    <w:rsid w:val="7ADF5234"/>
    <w:rsid w:val="7BF639F0"/>
    <w:rsid w:val="7C1A6832"/>
    <w:rsid w:val="7C84042D"/>
    <w:rsid w:val="7D2327A9"/>
    <w:rsid w:val="7DDE7532"/>
    <w:rsid w:val="7DE36287"/>
    <w:rsid w:val="7DF4AAD3"/>
    <w:rsid w:val="7E8B4B1A"/>
    <w:rsid w:val="7E908A13"/>
    <w:rsid w:val="7EBD01DB"/>
    <w:rsid w:val="7EE736AB"/>
    <w:rsid w:val="7EFE8189"/>
    <w:rsid w:val="7F2B2CFE"/>
    <w:rsid w:val="7F36F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9633"/>
  <w15:chartTrackingRefBased/>
  <w15:docId w15:val="{ADCEFB1A-D320-44BE-B5C1-2B909556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C47"/>
  </w:style>
  <w:style w:type="paragraph" w:styleId="Heading1">
    <w:name w:val="heading 1"/>
    <w:basedOn w:val="Normal"/>
    <w:next w:val="Normal"/>
    <w:link w:val="Heading1Char"/>
    <w:uiPriority w:val="9"/>
    <w:qFormat/>
    <w:rsid w:val="00EF4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4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15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15C18"/>
  </w:style>
  <w:style w:type="character" w:customStyle="1" w:styleId="eop">
    <w:name w:val="eop"/>
    <w:basedOn w:val="DefaultParagraphFont"/>
    <w:rsid w:val="00315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3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5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2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3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2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2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7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8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2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7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9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8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3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4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4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7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5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4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8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2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6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ec50c-9803-43a5-b15c-0aa9b6fd2df3">
      <Terms xmlns="http://schemas.microsoft.com/office/infopath/2007/PartnerControls"/>
    </lcf76f155ced4ddcb4097134ff3c332f>
    <TaxCatchAll xmlns="94ac8cdf-1a02-4b93-9756-a2589ffe34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FB66B79AF8F4FA4BF6484EF229146" ma:contentTypeVersion="18" ma:contentTypeDescription="Create a new document." ma:contentTypeScope="" ma:versionID="84ebed4ee31d896bf6b2dc955733550d">
  <xsd:schema xmlns:xsd="http://www.w3.org/2001/XMLSchema" xmlns:xs="http://www.w3.org/2001/XMLSchema" xmlns:p="http://schemas.microsoft.com/office/2006/metadata/properties" xmlns:ns2="243ec50c-9803-43a5-b15c-0aa9b6fd2df3" xmlns:ns3="94ac8cdf-1a02-4b93-9756-a2589ffe342b" targetNamespace="http://schemas.microsoft.com/office/2006/metadata/properties" ma:root="true" ma:fieldsID="a7f4f351b9c13be116a813cf4de9c7a1" ns2:_="" ns3:_="">
    <xsd:import namespace="243ec50c-9803-43a5-b15c-0aa9b6fd2df3"/>
    <xsd:import namespace="94ac8cdf-1a02-4b93-9756-a2589ffe3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ec50c-9803-43a5-b15c-0aa9b6f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ac8cdf-1a02-4b93-9756-a2589ffe342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42ccf9-253a-4f7c-be91-a26f3217155d}" ma:internalName="TaxCatchAll" ma:showField="CatchAllData" ma:web="94ac8cdf-1a02-4b93-9756-a2589ffe3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DF8A70-19CB-4960-98C3-9F0D8E95CD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787D72-3F85-4F2C-951D-9EEEF1ED3F07}">
  <ds:schemaRefs>
    <ds:schemaRef ds:uri="http://schemas.microsoft.com/office/2006/metadata/properties"/>
    <ds:schemaRef ds:uri="http://schemas.microsoft.com/office/infopath/2007/PartnerControls"/>
    <ds:schemaRef ds:uri="243ec50c-9803-43a5-b15c-0aa9b6fd2df3"/>
    <ds:schemaRef ds:uri="94ac8cdf-1a02-4b93-9756-a2589ffe342b"/>
  </ds:schemaRefs>
</ds:datastoreItem>
</file>

<file path=customXml/itemProps3.xml><?xml version="1.0" encoding="utf-8"?>
<ds:datastoreItem xmlns:ds="http://schemas.openxmlformats.org/officeDocument/2006/customXml" ds:itemID="{96F2773C-74B6-4722-9E84-F50FB5CB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ec50c-9803-43a5-b15c-0aa9b6fd2df3"/>
    <ds:schemaRef ds:uri="94ac8cdf-1a02-4b93-9756-a2589ffe3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2F9059-4D04-414F-8EA6-D0FD405719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1541</Words>
  <Characters>8789</Characters>
  <Application>Microsoft Office Word</Application>
  <DocSecurity>0</DocSecurity>
  <Lines>73</Lines>
  <Paragraphs>20</Paragraphs>
  <ScaleCrop>false</ScaleCrop>
  <Company/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18</cp:revision>
  <dcterms:created xsi:type="dcterms:W3CDTF">2025-07-21T19:44:00Z</dcterms:created>
  <dcterms:modified xsi:type="dcterms:W3CDTF">2025-09-01T13:37:00Z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0x010100D2DFB66B79AF8F4FA4BF6484EF229146</vt:lpwstr>
  </property>
  <property fmtid="{D5CDD505-2E9C-101B-9397-08002B2CF9AE}" pid="3" name="MediaServiceImageTags">
    <vt:lpwstr/>
  </property>
</Properties>
</file>